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4043" w14:textId="65348BE8" w:rsidR="00CE079A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11B9">
        <w:rPr>
          <w:rFonts w:ascii="Times New Roman" w:hAnsi="Times New Roman" w:cs="Times New Roman"/>
          <w:b/>
          <w:bCs/>
        </w:rPr>
        <w:t>INSTITUTO FEDERAL DE EDUCAÇÃO, CIÊNCIA E TECNOLOGIA DO PARÁ</w:t>
      </w:r>
    </w:p>
    <w:p w14:paraId="2BE8291C" w14:textId="6814F597" w:rsidR="00B306B4" w:rsidRPr="005111B9" w:rsidRDefault="00C93773" w:rsidP="00B306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NOME DO CAMPUS</w:t>
      </w:r>
    </w:p>
    <w:p w14:paraId="64FF5D1A" w14:textId="497ED331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111B9">
        <w:rPr>
          <w:rFonts w:ascii="Times New Roman" w:hAnsi="Times New Roman" w:cs="Times New Roman"/>
          <w:b/>
          <w:bCs/>
          <w:color w:val="000000" w:themeColor="text1"/>
        </w:rPr>
        <w:t>NOME DO CURSO</w:t>
      </w:r>
    </w:p>
    <w:p w14:paraId="2178CA8E" w14:textId="31FF759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04DF632" w14:textId="1251D67D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89E24A4" w14:textId="15F0A05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44E222" w14:textId="77777777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88FF37" w14:textId="30D9F474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 w:rsidR="00C303BA">
        <w:rPr>
          <w:rFonts w:ascii="Times New Roman" w:hAnsi="Times New Roman" w:cs="Times New Roman"/>
        </w:rPr>
        <w:t>AUTOR</w:t>
      </w:r>
    </w:p>
    <w:p w14:paraId="35D2F464" w14:textId="74B8C138" w:rsidR="00B3401C" w:rsidRPr="005111B9" w:rsidRDefault="00B3401C" w:rsidP="00B340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 w:rsidR="00C303BA">
        <w:rPr>
          <w:rFonts w:ascii="Times New Roman" w:hAnsi="Times New Roman" w:cs="Times New Roman"/>
        </w:rPr>
        <w:t>AUTOR</w:t>
      </w:r>
    </w:p>
    <w:p w14:paraId="78F67B96" w14:textId="4EE460C4" w:rsidR="00B3401C" w:rsidRPr="005111B9" w:rsidRDefault="00B3401C" w:rsidP="00B340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 w:rsidR="00C303BA">
        <w:rPr>
          <w:rFonts w:ascii="Times New Roman" w:hAnsi="Times New Roman" w:cs="Times New Roman"/>
        </w:rPr>
        <w:t>AUTOR</w:t>
      </w:r>
    </w:p>
    <w:p w14:paraId="22F032D6" w14:textId="53DC3276" w:rsidR="00B3401C" w:rsidRPr="005111B9" w:rsidRDefault="00B3401C" w:rsidP="00B340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 w:rsidR="00C303BA">
        <w:rPr>
          <w:rFonts w:ascii="Times New Roman" w:hAnsi="Times New Roman" w:cs="Times New Roman"/>
        </w:rPr>
        <w:t>AUTOR</w:t>
      </w:r>
    </w:p>
    <w:p w14:paraId="73DB13A1" w14:textId="5D342049" w:rsidR="00B3401C" w:rsidRPr="005111B9" w:rsidRDefault="00B3401C" w:rsidP="00B3401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 w:rsidR="00C303BA">
        <w:rPr>
          <w:rFonts w:ascii="Times New Roman" w:hAnsi="Times New Roman" w:cs="Times New Roman"/>
        </w:rPr>
        <w:t>AUTOR</w:t>
      </w:r>
    </w:p>
    <w:p w14:paraId="6C9B38FF" w14:textId="19E6737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E96F22" w14:textId="6E593454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397792" w14:textId="0AACFC07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4D3FE2" w14:textId="13988271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CD0EB83" w14:textId="55E7DED9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5D1801" w14:textId="7D6EAAC9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99AEBB7" w14:textId="67518759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C24031" w14:textId="60256FFD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7463519" w14:textId="7B6FC10B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4DAF59" w14:textId="044C8FA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82E99A3" w14:textId="7EC8B1A4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53DFF4" w14:textId="50C38BC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D5252E" w14:textId="51DE388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  <w:b/>
          <w:bCs/>
        </w:rPr>
        <w:t xml:space="preserve">TÍTULO DO TRABALHO: </w:t>
      </w:r>
      <w:r w:rsidR="00FE5AEA" w:rsidRPr="005111B9">
        <w:rPr>
          <w:rFonts w:ascii="Times New Roman" w:hAnsi="Times New Roman" w:cs="Times New Roman"/>
        </w:rPr>
        <w:t>SUBTÍTULO SE HOUVER</w:t>
      </w:r>
    </w:p>
    <w:p w14:paraId="3A9C72F6" w14:textId="1EF31E23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FD7E53A" w14:textId="4881CAF8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547153" w14:textId="608C3FD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F79E7E7" w14:textId="02C29018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D1E8FE7" w14:textId="1883910D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A605B25" w14:textId="2D954F7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175F54" w14:textId="1FB0E917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0EAED72" w14:textId="2FA4234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EB2899" w14:textId="4681577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044611" w14:textId="1E00E6F9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A9AE68" w14:textId="3F949E5A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8BC2FA" w14:textId="63C3DA51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9B4C09" w14:textId="3FC0E3B7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5ECB36D" w14:textId="44AC5588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5A22B1" w14:textId="6CCFCC7B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17CFF0" w14:textId="3F90F258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ADF0BD" w14:textId="49F9432C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A92D7E1" w14:textId="6E70DE54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0E25A3" w14:textId="68C6D86C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698AF7" w14:textId="7F04F68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C71855B" w14:textId="2A15F3D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3740DD" w14:textId="0DC03102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124E196" w14:textId="1EEEF263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FD590F6" w14:textId="0E1E7A1F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TUCURUÍ</w:t>
      </w:r>
    </w:p>
    <w:p w14:paraId="423FBFA5" w14:textId="73A7B4C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2023</w:t>
      </w:r>
    </w:p>
    <w:p w14:paraId="7D1572D0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lastRenderedPageBreak/>
        <w:t xml:space="preserve">NOME DO </w:t>
      </w:r>
      <w:r>
        <w:rPr>
          <w:rFonts w:ascii="Times New Roman" w:hAnsi="Times New Roman" w:cs="Times New Roman"/>
        </w:rPr>
        <w:t>AUTOR</w:t>
      </w:r>
    </w:p>
    <w:p w14:paraId="3AE29039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20C39B86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0B321BBB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1C5E8351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4E187E43" w14:textId="1CB0AB3B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A5B693" w14:textId="3059EB7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AAE157" w14:textId="2A93876C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8CDCA2D" w14:textId="19D20C6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3255AF" w14:textId="680DEFF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BCBFCF" w14:textId="59174E8D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E2D55DB" w14:textId="5C439C35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440ABB" w14:textId="768561C6" w:rsidR="00D75807" w:rsidRPr="005111B9" w:rsidRDefault="00D75807" w:rsidP="00D7580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  <w:b/>
          <w:bCs/>
        </w:rPr>
        <w:t xml:space="preserve">TÍTULO DO TRABALHO: </w:t>
      </w:r>
      <w:r w:rsidR="00FE5AEA" w:rsidRPr="005111B9">
        <w:rPr>
          <w:rFonts w:ascii="Times New Roman" w:hAnsi="Times New Roman" w:cs="Times New Roman"/>
        </w:rPr>
        <w:t>SUBTÍTULO SE HOUVER</w:t>
      </w:r>
    </w:p>
    <w:p w14:paraId="6FDEAB6E" w14:textId="4C6384AF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0E612CE" w14:textId="356C2B8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CE807C" w14:textId="3A23CF7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92B211C" w14:textId="26D2159A" w:rsidR="00B306B4" w:rsidRPr="005111B9" w:rsidRDefault="00B3401C" w:rsidP="00D75807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Relatório do Projeto Integrador Apresentado ao Curso (Técnico </w:t>
      </w:r>
      <w:r w:rsidR="00336D61" w:rsidRPr="005111B9">
        <w:rPr>
          <w:rFonts w:ascii="Times New Roman" w:hAnsi="Times New Roman" w:cs="Times New Roman"/>
        </w:rPr>
        <w:t xml:space="preserve">Integrado </w:t>
      </w:r>
      <w:r w:rsidRPr="005111B9">
        <w:rPr>
          <w:rFonts w:ascii="Times New Roman" w:hAnsi="Times New Roman" w:cs="Times New Roman"/>
        </w:rPr>
        <w:t xml:space="preserve">ou Subsequente) em (Nome do Curso) do </w:t>
      </w:r>
      <w:r w:rsidR="00D75807" w:rsidRPr="005111B9">
        <w:rPr>
          <w:rFonts w:ascii="Times New Roman" w:hAnsi="Times New Roman" w:cs="Times New Roman"/>
        </w:rPr>
        <w:t>Instituto Federal de Educação, Ciência e Tecnologia do Pará.</w:t>
      </w:r>
    </w:p>
    <w:p w14:paraId="4EDE4925" w14:textId="187C2372" w:rsidR="00D75807" w:rsidRPr="005111B9" w:rsidRDefault="00D75807" w:rsidP="00D75807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14:paraId="6D689192" w14:textId="5FA580FA" w:rsidR="00B3401C" w:rsidRPr="005111B9" w:rsidRDefault="00B3401C" w:rsidP="00D75807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14:paraId="6B51E93C" w14:textId="77777777" w:rsidR="00B3401C" w:rsidRPr="005111B9" w:rsidRDefault="00B3401C" w:rsidP="00D75807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</w:p>
    <w:p w14:paraId="29C38E41" w14:textId="395E60CD" w:rsidR="00D75807" w:rsidRPr="005111B9" w:rsidRDefault="00D75807" w:rsidP="00D75807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Orientador</w:t>
      </w:r>
      <w:r w:rsidR="00B3401C" w:rsidRPr="005111B9">
        <w:rPr>
          <w:rFonts w:ascii="Times New Roman" w:hAnsi="Times New Roman" w:cs="Times New Roman"/>
        </w:rPr>
        <w:t>es</w:t>
      </w:r>
      <w:r w:rsidRPr="005111B9">
        <w:rPr>
          <w:rFonts w:ascii="Times New Roman" w:hAnsi="Times New Roman" w:cs="Times New Roman"/>
        </w:rPr>
        <w:t>: Nome do</w:t>
      </w:r>
      <w:r w:rsidR="00B3401C" w:rsidRPr="005111B9">
        <w:rPr>
          <w:rFonts w:ascii="Times New Roman" w:hAnsi="Times New Roman" w:cs="Times New Roman"/>
        </w:rPr>
        <w:t>s</w:t>
      </w:r>
      <w:r w:rsidRPr="005111B9">
        <w:rPr>
          <w:rFonts w:ascii="Times New Roman" w:hAnsi="Times New Roman" w:cs="Times New Roman"/>
        </w:rPr>
        <w:t xml:space="preserve"> orientador</w:t>
      </w:r>
      <w:r w:rsidR="00B3401C" w:rsidRPr="005111B9">
        <w:rPr>
          <w:rFonts w:ascii="Times New Roman" w:hAnsi="Times New Roman" w:cs="Times New Roman"/>
        </w:rPr>
        <w:t>es</w:t>
      </w:r>
    </w:p>
    <w:p w14:paraId="16E0C00D" w14:textId="47346A9E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EB1C92" w14:textId="16B3D978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AA8E90" w14:textId="062BE61C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2771B3" w14:textId="6D7D1271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39689E" w14:textId="1F6F6113" w:rsidR="008F41FB" w:rsidRPr="005111B9" w:rsidRDefault="008F41FB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EEBCA21" w14:textId="06B61E9F" w:rsidR="008F41FB" w:rsidRPr="005111B9" w:rsidRDefault="008F41FB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3C169F2" w14:textId="7E0A1485" w:rsidR="008F41FB" w:rsidRPr="005111B9" w:rsidRDefault="008F41FB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C22794" w14:textId="2A753CF2" w:rsidR="008F41FB" w:rsidRPr="005111B9" w:rsidRDefault="008F41FB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DE3270D" w14:textId="3E5E0892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7BA3C7" w14:textId="7A46E1DB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53833A" w14:textId="7ADDF48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F9C7B0" w14:textId="1C6E8813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7671246" w14:textId="2834EB50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341469" w14:textId="15FFCA67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04851F" w14:textId="075C5006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76B079" w14:textId="135D0EEE" w:rsidR="00D75807" w:rsidRPr="005111B9" w:rsidRDefault="00D75807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32C3358" w14:textId="01BAACAF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BBD40A" w14:textId="2BC26E55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0F7F87" w14:textId="55C7F29D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B34973" w14:textId="6315A781" w:rsidR="005A56B9" w:rsidRPr="005111B9" w:rsidRDefault="005A56B9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A0BAE1E" w14:textId="7AEB5BEA" w:rsidR="00C27D44" w:rsidRPr="005111B9" w:rsidRDefault="00C27D4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232175F" w14:textId="46B758A0" w:rsidR="00AE0B7D" w:rsidRPr="005111B9" w:rsidRDefault="00AE0B7D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CFC60C" w14:textId="77ED7E9E" w:rsidR="00AE0B7D" w:rsidRPr="005111B9" w:rsidRDefault="00AE0B7D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CD1496" w14:textId="249B9782" w:rsidR="00B306B4" w:rsidRPr="005111B9" w:rsidRDefault="00B306B4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01027FA" w14:textId="7D45B40F" w:rsidR="00B306B4" w:rsidRPr="005111B9" w:rsidRDefault="00D75807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TUCURUÍ</w:t>
      </w:r>
    </w:p>
    <w:p w14:paraId="08A30123" w14:textId="560A686D" w:rsidR="00D75807" w:rsidRPr="005111B9" w:rsidRDefault="00D75807" w:rsidP="00B306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2023</w:t>
      </w:r>
    </w:p>
    <w:p w14:paraId="70E07E9C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lastRenderedPageBreak/>
        <w:t xml:space="preserve">NOME DO </w:t>
      </w:r>
      <w:r>
        <w:rPr>
          <w:rFonts w:ascii="Times New Roman" w:hAnsi="Times New Roman" w:cs="Times New Roman"/>
        </w:rPr>
        <w:t>AUTOR</w:t>
      </w:r>
    </w:p>
    <w:p w14:paraId="6F660BBF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38DD9FF0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294D9647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208ADE56" w14:textId="77777777" w:rsidR="00C303BA" w:rsidRPr="005111B9" w:rsidRDefault="00C303BA" w:rsidP="00C303B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NOME DO </w:t>
      </w:r>
      <w:r>
        <w:rPr>
          <w:rFonts w:ascii="Times New Roman" w:hAnsi="Times New Roman" w:cs="Times New Roman"/>
        </w:rPr>
        <w:t>AUTOR</w:t>
      </w:r>
    </w:p>
    <w:p w14:paraId="46C34520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C3FABD3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C46F316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8E875F8" w14:textId="3220952D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  <w:b/>
          <w:bCs/>
        </w:rPr>
        <w:t xml:space="preserve">TÍTULO DO TRABALHO: </w:t>
      </w:r>
      <w:r w:rsidR="00FE5AEA" w:rsidRPr="005111B9">
        <w:rPr>
          <w:rFonts w:ascii="Times New Roman" w:hAnsi="Times New Roman" w:cs="Times New Roman"/>
        </w:rPr>
        <w:t>SUBTÍTULO SE HOUVER</w:t>
      </w:r>
    </w:p>
    <w:p w14:paraId="0902A95A" w14:textId="0E1BC39F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A2C5CBD" w14:textId="77777777" w:rsidR="001801BB" w:rsidRPr="005111B9" w:rsidRDefault="001801BB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2797B8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812889" w14:textId="31E2E339" w:rsidR="00C27D44" w:rsidRPr="005111B9" w:rsidRDefault="00336D61" w:rsidP="00336D61">
      <w:pPr>
        <w:spacing w:after="0" w:line="240" w:lineRule="auto"/>
        <w:ind w:left="4253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Relatório do Projeto Integrador Apresentado ao Curso (Técnico Integrado ou Subsequente) em (Nome do Curso) do Instituto Federal de Educação, Ciência e Tecnologia do Pará.</w:t>
      </w:r>
    </w:p>
    <w:p w14:paraId="49FCF78C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8B17F4B" w14:textId="1FB9B753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2BAB1B3" w14:textId="77777777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6D1406" w14:textId="77BDC759" w:rsidR="00C27D44" w:rsidRPr="005111B9" w:rsidRDefault="00336D61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Aprovado em</w:t>
      </w:r>
      <w:r w:rsidR="00C27D44" w:rsidRPr="005111B9">
        <w:rPr>
          <w:rFonts w:ascii="Times New Roman" w:hAnsi="Times New Roman" w:cs="Times New Roman"/>
        </w:rPr>
        <w:t xml:space="preserve">: </w:t>
      </w:r>
      <w:r w:rsidRPr="005111B9">
        <w:rPr>
          <w:rFonts w:ascii="Times New Roman" w:hAnsi="Times New Roman" w:cs="Times New Roman"/>
        </w:rPr>
        <w:t>00 / 00 / 0000</w:t>
      </w:r>
    </w:p>
    <w:p w14:paraId="1FA5F15D" w14:textId="3F3FE73F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1973B76" w14:textId="5DEBA127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924988" w14:textId="77777777" w:rsidR="001801BB" w:rsidRPr="005111B9" w:rsidRDefault="001801BB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2945B1" w14:textId="754EB758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Nota</w:t>
      </w:r>
      <w:r w:rsidR="00336D61" w:rsidRPr="005111B9">
        <w:rPr>
          <w:rFonts w:ascii="Times New Roman" w:hAnsi="Times New Roman" w:cs="Times New Roman"/>
        </w:rPr>
        <w:t xml:space="preserve"> Final</w:t>
      </w:r>
      <w:r w:rsidRPr="005111B9">
        <w:rPr>
          <w:rFonts w:ascii="Times New Roman" w:hAnsi="Times New Roman" w:cs="Times New Roman"/>
        </w:rPr>
        <w:t xml:space="preserve">: </w:t>
      </w:r>
      <w:r w:rsidR="00336D61" w:rsidRPr="005111B9">
        <w:rPr>
          <w:rFonts w:ascii="Times New Roman" w:hAnsi="Times New Roman" w:cs="Times New Roman"/>
        </w:rPr>
        <w:t>00</w:t>
      </w:r>
    </w:p>
    <w:p w14:paraId="16636707" w14:textId="7777777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E743535" w14:textId="71D0D84F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407429C" w14:textId="77777777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2A1EE6" w14:textId="5D5BCEA5" w:rsidR="00C27D44" w:rsidRPr="005111B9" w:rsidRDefault="00E76318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________________________________________</w:t>
      </w:r>
    </w:p>
    <w:p w14:paraId="26138701" w14:textId="6CD8A2C8" w:rsidR="00E76318" w:rsidRPr="005111B9" w:rsidRDefault="00E76318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Orientador(a)</w:t>
      </w:r>
      <w:r w:rsidR="00963D62" w:rsidRPr="005111B9">
        <w:rPr>
          <w:rFonts w:ascii="Times New Roman" w:hAnsi="Times New Roman" w:cs="Times New Roman"/>
        </w:rPr>
        <w:t>: Prof.ª Titulação (Mestre ou Doutor) Nome completo</w:t>
      </w:r>
    </w:p>
    <w:p w14:paraId="3F6C1DAF" w14:textId="313DA037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Instituto Federal de Educação, Ciência e Tecnologia – Campus </w:t>
      </w:r>
      <w:r w:rsidR="00CB34CB">
        <w:rPr>
          <w:rFonts w:ascii="Times New Roman" w:hAnsi="Times New Roman" w:cs="Times New Roman"/>
        </w:rPr>
        <w:t>Nome do Campus</w:t>
      </w:r>
    </w:p>
    <w:p w14:paraId="6B3BE8CB" w14:textId="745E9214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16FD7A" w14:textId="6C072708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B015097" w14:textId="49B57CA6" w:rsidR="00963D62" w:rsidRPr="005111B9" w:rsidRDefault="00963D62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________________________________________</w:t>
      </w:r>
    </w:p>
    <w:p w14:paraId="42BE255F" w14:textId="77777777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Orientador(a): Prof.ª Titulação (Mestre ou Doutor) Nome completo</w:t>
      </w:r>
    </w:p>
    <w:p w14:paraId="13AC924B" w14:textId="542CE103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Instituto Federal de Educação, Ciência e Tecnologia – Campus </w:t>
      </w:r>
      <w:r w:rsidR="00CB34CB">
        <w:rPr>
          <w:rFonts w:ascii="Times New Roman" w:hAnsi="Times New Roman" w:cs="Times New Roman"/>
        </w:rPr>
        <w:t>Nome do Campus</w:t>
      </w:r>
    </w:p>
    <w:p w14:paraId="19D04D91" w14:textId="673C7589" w:rsidR="00963D62" w:rsidRPr="005111B9" w:rsidRDefault="00963D62" w:rsidP="00963D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75FC03" w14:textId="6A51C080" w:rsidR="00963D62" w:rsidRPr="005111B9" w:rsidRDefault="00963D62" w:rsidP="00963D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3C4626" w14:textId="6B8078A1" w:rsidR="00963D62" w:rsidRPr="005111B9" w:rsidRDefault="00963D62" w:rsidP="00963D6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________________________________________</w:t>
      </w:r>
    </w:p>
    <w:p w14:paraId="5E75067C" w14:textId="02254F9E" w:rsidR="005A56B9" w:rsidRPr="005111B9" w:rsidRDefault="001801BB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Coo</w:t>
      </w:r>
      <w:r w:rsidR="005A56B9" w:rsidRPr="005111B9">
        <w:rPr>
          <w:rFonts w:ascii="Times New Roman" w:hAnsi="Times New Roman" w:cs="Times New Roman"/>
        </w:rPr>
        <w:t>rientador(a): Prof.ª Titulação (Mestre ou Doutor) Nome completo</w:t>
      </w:r>
    </w:p>
    <w:p w14:paraId="4A86A893" w14:textId="0472556D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Instituto Federal de Educação, Ciência e Tecnologia – Campus </w:t>
      </w:r>
      <w:r w:rsidR="00CB34CB">
        <w:rPr>
          <w:rFonts w:ascii="Times New Roman" w:hAnsi="Times New Roman" w:cs="Times New Roman"/>
        </w:rPr>
        <w:t>Nome do Campus</w:t>
      </w:r>
    </w:p>
    <w:p w14:paraId="48E976E2" w14:textId="013CF697" w:rsidR="00C27D44" w:rsidRPr="005111B9" w:rsidRDefault="00C27D44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ACCACA4" w14:textId="3907C262" w:rsidR="005A56B9" w:rsidRPr="005111B9" w:rsidRDefault="005A56B9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9F8C09" w14:textId="77777777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________________________________________</w:t>
      </w:r>
    </w:p>
    <w:p w14:paraId="71CC1733" w14:textId="5F5BF0A7" w:rsidR="005A56B9" w:rsidRPr="005111B9" w:rsidRDefault="001801BB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Coo</w:t>
      </w:r>
      <w:r w:rsidR="005A56B9" w:rsidRPr="005111B9">
        <w:rPr>
          <w:rFonts w:ascii="Times New Roman" w:hAnsi="Times New Roman" w:cs="Times New Roman"/>
        </w:rPr>
        <w:t>rientador(a): Prof.ª Titulação (Mestre ou Doutor) Nome completo</w:t>
      </w:r>
    </w:p>
    <w:p w14:paraId="3DA2E8E1" w14:textId="13A041C9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Instituto Federal de Educação, Ciência e Tecnologia – Campus </w:t>
      </w:r>
      <w:r w:rsidR="00CB34CB">
        <w:rPr>
          <w:rFonts w:ascii="Times New Roman" w:hAnsi="Times New Roman" w:cs="Times New Roman"/>
        </w:rPr>
        <w:t>Nome do Campus</w:t>
      </w:r>
    </w:p>
    <w:p w14:paraId="79B8EE6C" w14:textId="2DCCC233" w:rsidR="005A56B9" w:rsidRPr="005111B9" w:rsidRDefault="005A56B9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342FCCA" w14:textId="5BE89830" w:rsidR="005A56B9" w:rsidRPr="005111B9" w:rsidRDefault="005A56B9" w:rsidP="00C27D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8960166" w14:textId="77777777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________________________________________</w:t>
      </w:r>
    </w:p>
    <w:p w14:paraId="6DC08835" w14:textId="1F94BA93" w:rsidR="005A56B9" w:rsidRPr="005111B9" w:rsidRDefault="005A56B9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Prof.</w:t>
      </w:r>
      <w:r w:rsidR="001801BB" w:rsidRPr="005111B9">
        <w:rPr>
          <w:rFonts w:ascii="Times New Roman" w:hAnsi="Times New Roman" w:cs="Times New Roman"/>
        </w:rPr>
        <w:t xml:space="preserve"> (a)</w:t>
      </w:r>
      <w:r w:rsidRPr="005111B9">
        <w:rPr>
          <w:rFonts w:ascii="Times New Roman" w:hAnsi="Times New Roman" w:cs="Times New Roman"/>
        </w:rPr>
        <w:t xml:space="preserve"> Titulação (Mestre ou Doutor) Nome completo</w:t>
      </w:r>
      <w:r w:rsidR="001801BB" w:rsidRPr="005111B9">
        <w:rPr>
          <w:rFonts w:ascii="Times New Roman" w:hAnsi="Times New Roman" w:cs="Times New Roman"/>
        </w:rPr>
        <w:t xml:space="preserve"> do Coordenador(a) do Curso</w:t>
      </w:r>
    </w:p>
    <w:p w14:paraId="0E365783" w14:textId="076F8FC8" w:rsidR="005A56B9" w:rsidRPr="005111B9" w:rsidRDefault="001801BB" w:rsidP="005A5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Coordenador(a) do Curso (Técnico Integrado ou Subsequente) em (Nome do Curso)</w:t>
      </w:r>
    </w:p>
    <w:p w14:paraId="01463154" w14:textId="62E8A1E9" w:rsidR="007371F4" w:rsidRPr="005111B9" w:rsidRDefault="00F0582C" w:rsidP="00B306B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11B9">
        <w:rPr>
          <w:rFonts w:ascii="Times New Roman" w:hAnsi="Times New Roman" w:cs="Times New Roman"/>
          <w:b/>
          <w:bCs/>
        </w:rPr>
        <w:lastRenderedPageBreak/>
        <w:t>RESUMO</w:t>
      </w:r>
    </w:p>
    <w:p w14:paraId="17E62467" w14:textId="730F46A0" w:rsidR="007371F4" w:rsidRPr="005111B9" w:rsidRDefault="007371F4" w:rsidP="00F0582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C1565B5" w14:textId="4BEB94B7" w:rsidR="007371F4" w:rsidRPr="005111B9" w:rsidRDefault="007371F4" w:rsidP="00F0582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52DCAD6" w14:textId="386BE58C" w:rsidR="000F49BD" w:rsidRPr="005111B9" w:rsidRDefault="000F49BD" w:rsidP="000F49BD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5111B9">
        <w:rPr>
          <w:rFonts w:ascii="Times New Roman" w:hAnsi="Times New Roman" w:cs="Times New Roman"/>
          <w:color w:val="000000"/>
          <w:szCs w:val="24"/>
        </w:rPr>
        <w:t>O resumo é um texto conciso com os pontos relevantes do trabalho. É a síntese de todo o trabalho com um único parágrafo. O resumo deve conter de 150 a 500 palavras.</w:t>
      </w:r>
    </w:p>
    <w:p w14:paraId="6C286C52" w14:textId="77777777" w:rsidR="00F0582C" w:rsidRPr="005111B9" w:rsidRDefault="00F0582C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4AD55C" w14:textId="4EE6D3C5" w:rsidR="007371F4" w:rsidRPr="005111B9" w:rsidRDefault="00CD264E" w:rsidP="00F0582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Palavras-chave: primeira</w:t>
      </w:r>
      <w:r w:rsidR="00241EA8" w:rsidRPr="005111B9">
        <w:rPr>
          <w:rFonts w:ascii="Times New Roman" w:hAnsi="Times New Roman" w:cs="Times New Roman"/>
        </w:rPr>
        <w:t>; segunda; terceira.</w:t>
      </w:r>
    </w:p>
    <w:p w14:paraId="085703F0" w14:textId="0D3EB9B9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67B624" w14:textId="37C344F1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389E6D" w14:textId="6C22A35F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E2634F" w14:textId="1308817A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5BEC81" w14:textId="098CD9C6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8B2A49" w14:textId="24E23CEA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47A35E" w14:textId="55531621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84C6AE" w14:textId="53C6E11E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728EC" w14:textId="00A9A43B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E0B48" w14:textId="40D38434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8382F7" w14:textId="09440537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88CD66" w14:textId="483C814B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8FFC6" w14:textId="29B92D7E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2F717" w14:textId="329E0FAA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CBAC38" w14:textId="449ADAC7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C7D6A5" w14:textId="24821CF5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9DB281" w14:textId="72D5CDFC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4C358F" w14:textId="79AF6FE9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6529FD" w14:textId="7608C1EC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473F8" w14:textId="4AE1C709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9D8B38" w14:textId="00F2D337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9D9FB9" w14:textId="15E3B3B2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717D04" w14:textId="2BD5FBFD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30E436" w14:textId="2DAFDA83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5EA6D6" w14:textId="20333204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1287DC" w14:textId="4CF2FCE8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DD1F08" w14:textId="5DFC4C13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FF4A66" w14:textId="06D5E833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39A865" w14:textId="59FE098D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C13E6B" w14:textId="6D843A54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BE8FD9" w14:textId="1DA12E75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8001F0" w14:textId="08D74050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CAF4A9" w14:textId="3918C8B1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D80B37" w14:textId="2932F973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987AA9" w14:textId="2BA65C9E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3BEE38" w14:textId="1E2EA580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8FDA17" w14:textId="6FAEA634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2B10DA" w14:textId="77777777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18CCBE" w14:textId="54738D82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089EEC" w14:textId="15C5B6C1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00B6B2" w14:textId="7F6DA76C" w:rsidR="007600FE" w:rsidRPr="005111B9" w:rsidRDefault="007600FE" w:rsidP="00F0582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83A064" w14:textId="3D172A2A" w:rsidR="001D4107" w:rsidRDefault="00B52FC3" w:rsidP="009423B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5111B9">
        <w:rPr>
          <w:rFonts w:ascii="Times New Roman" w:hAnsi="Times New Roman" w:cs="Times New Roman"/>
          <w:b/>
          <w:bCs/>
        </w:rPr>
        <w:lastRenderedPageBreak/>
        <w:t>SUMÁRIO</w:t>
      </w:r>
    </w:p>
    <w:p w14:paraId="3CB95B8F" w14:textId="77777777" w:rsidR="009D74E8" w:rsidRDefault="009D74E8" w:rsidP="009423B8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sdt>
      <w:sdtPr>
        <w:id w:val="72356818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Cs w:val="24"/>
        </w:rPr>
      </w:sdtEndPr>
      <w:sdtContent>
        <w:p w14:paraId="724B1190" w14:textId="64B2E9B5" w:rsidR="009D74E8" w:rsidRDefault="009D74E8" w:rsidP="00EF141F">
          <w:pPr>
            <w:spacing w:after="0" w:line="240" w:lineRule="auto"/>
          </w:pPr>
        </w:p>
        <w:p w14:paraId="59ED9B8A" w14:textId="1C88151C" w:rsidR="00A82816" w:rsidRPr="00EF141F" w:rsidRDefault="009D74E8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3772FB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3772FB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3772FB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3233447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1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INTRODUÇÃO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_Toc133233447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5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74D986" w14:textId="2B9E9676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48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2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JUSTIFICATIVA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_Toc133233448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6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C99BBC" w14:textId="7DFEE4AF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49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3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OBJETIVOS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_Toc133233449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7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683BA8" w14:textId="36981A24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0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3.1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Objetivo Geral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_Toc133233450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7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2C59D5C" w14:textId="042FA7A1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1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3.2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Objetivos Específicos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_Toc133233451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7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3299AF" w14:textId="333E8915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2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4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DADOS GERAIS DA PESQUISA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_Toc133233452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A3E7816" w14:textId="011DA9F3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3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4.1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Síntese de Carga Horária e Atividades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_Toc133233453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8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91AF99" w14:textId="6A0D6F0B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4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5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METODOLOGIA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_Toc133233454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9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50A3EA0" w14:textId="2069F9CD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5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6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FUNDAMENTAÇÃO TEÓRICA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_Toc133233455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10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51142E2" w14:textId="1CA0F5A2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6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7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RESULTADOS DA PESQUISA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_Toc133233456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12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3FD23C" w14:textId="65FBF841" w:rsidR="00A82816" w:rsidRPr="00EF141F" w:rsidRDefault="000010ED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hyperlink w:anchor="_Toc133233457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 xml:space="preserve">8 </w:t>
            </w:r>
            <w:r w:rsid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ab/>
            </w:r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CONSIDERAÇÕES FINAIS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_Toc133233457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13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571247C" w14:textId="0E6FBC7E" w:rsidR="00A82816" w:rsidRPr="00EF141F" w:rsidRDefault="00EF141F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EF141F">
            <w:rPr>
              <w:rStyle w:val="Hyperlink"/>
              <w:rFonts w:ascii="Times New Roman" w:hAnsi="Times New Roman" w:cs="Times New Roman"/>
              <w:noProof/>
              <w:sz w:val="22"/>
              <w:szCs w:val="22"/>
              <w:u w:val="none"/>
            </w:rPr>
            <w:tab/>
          </w:r>
          <w:hyperlink w:anchor="_Toc133233458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REFERÊNCIAS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_Toc133233458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14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09176F9" w14:textId="6F9EF04F" w:rsidR="00A82816" w:rsidRPr="00EF141F" w:rsidRDefault="00EF141F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sz w:val="24"/>
              <w:szCs w:val="24"/>
            </w:rPr>
          </w:pPr>
          <w:r w:rsidRPr="00EF141F">
            <w:rPr>
              <w:rStyle w:val="Hyperlink"/>
              <w:rFonts w:ascii="Times New Roman" w:hAnsi="Times New Roman" w:cs="Times New Roman"/>
              <w:noProof/>
              <w:sz w:val="22"/>
              <w:szCs w:val="22"/>
              <w:u w:val="none"/>
            </w:rPr>
            <w:tab/>
          </w:r>
          <w:hyperlink w:anchor="_Toc133233459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APÊNDICE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_Toc133233459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15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8E04B4" w14:textId="3F75EBED" w:rsidR="00A82816" w:rsidRDefault="00EF141F" w:rsidP="00EF141F">
          <w:pPr>
            <w:pStyle w:val="Sumrio1"/>
            <w:tabs>
              <w:tab w:val="right" w:leader="dot" w:pos="9061"/>
            </w:tabs>
            <w:spacing w:before="0" w:after="0" w:line="360" w:lineRule="auto"/>
            <w:ind w:left="567" w:hanging="567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r w:rsidRPr="00EF141F">
            <w:rPr>
              <w:rStyle w:val="Hyperlink"/>
              <w:rFonts w:ascii="Times New Roman" w:hAnsi="Times New Roman" w:cs="Times New Roman"/>
              <w:noProof/>
              <w:sz w:val="22"/>
              <w:szCs w:val="22"/>
              <w:u w:val="none"/>
            </w:rPr>
            <w:tab/>
          </w:r>
          <w:hyperlink w:anchor="_Toc133233460" w:history="1">
            <w:r w:rsidR="00A82816" w:rsidRPr="00EF141F">
              <w:rPr>
                <w:rStyle w:val="Hyperlink"/>
                <w:rFonts w:ascii="Times New Roman" w:hAnsi="Times New Roman" w:cs="Times New Roman"/>
                <w:noProof/>
                <w:sz w:val="22"/>
                <w:szCs w:val="22"/>
              </w:rPr>
              <w:t>ANEXO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ab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begin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instrText xml:space="preserve"> PAGEREF _Toc133233460 \h </w:instrTex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separate"/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t>17</w:t>
            </w:r>
            <w:r w:rsidR="00A82816" w:rsidRPr="00EF141F">
              <w:rPr>
                <w:rFonts w:ascii="Times New Roman" w:hAnsi="Times New Roman" w:cs="Times New Roman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EDAA23" w14:textId="314C4600" w:rsidR="009D74E8" w:rsidRPr="003772FB" w:rsidRDefault="009D74E8" w:rsidP="00EF141F">
          <w:pPr>
            <w:spacing w:after="0" w:line="360" w:lineRule="auto"/>
            <w:ind w:left="567" w:hanging="567"/>
            <w:rPr>
              <w:rFonts w:ascii="Times New Roman" w:hAnsi="Times New Roman" w:cs="Times New Roman"/>
              <w:szCs w:val="24"/>
            </w:rPr>
          </w:pPr>
          <w:r w:rsidRPr="003772FB">
            <w:rPr>
              <w:rFonts w:ascii="Times New Roman" w:hAnsi="Times New Roman" w:cs="Times New Roman"/>
              <w:b/>
              <w:bCs/>
              <w:szCs w:val="24"/>
            </w:rPr>
            <w:fldChar w:fldCharType="end"/>
          </w:r>
        </w:p>
      </w:sdtContent>
    </w:sdt>
    <w:p w14:paraId="516AFB7C" w14:textId="6C96F15E" w:rsidR="009D74E8" w:rsidRDefault="009D74E8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5B68EAB" w14:textId="778C2922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A96494D" w14:textId="4286B69C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5185BE2" w14:textId="5289C571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8F72241" w14:textId="5BE9DD12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5D2E3FD" w14:textId="768142B0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7E85BB6" w14:textId="0813460A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67296D7" w14:textId="5511B28F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2FC0CD7" w14:textId="3A85555E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2828D902" w14:textId="4219DDBF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55CAED1" w14:textId="7FAB7E3C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7116BCCE" w14:textId="1056122A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1039B51" w14:textId="126A45E6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208495F" w14:textId="62F3798E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318B37B2" w14:textId="44E46BD9" w:rsidR="003772FB" w:rsidRDefault="003772FB" w:rsidP="009423B8">
      <w:pPr>
        <w:spacing w:after="0" w:line="360" w:lineRule="auto"/>
        <w:jc w:val="center"/>
        <w:rPr>
          <w:rFonts w:ascii="Times New Roman" w:hAnsi="Times New Roman" w:cs="Times New Roman"/>
        </w:rPr>
      </w:pPr>
    </w:p>
    <w:bookmarkStart w:id="0" w:name="__UnoMark__163_237439155"/>
    <w:bookmarkEnd w:id="0"/>
    <w:p w14:paraId="4BCFBE8F" w14:textId="3F0158DA" w:rsidR="001D4107" w:rsidRPr="005111B9" w:rsidRDefault="001D4107" w:rsidP="001D4107">
      <w:pPr>
        <w:spacing w:line="360" w:lineRule="auto"/>
        <w:jc w:val="both"/>
        <w:rPr>
          <w:rFonts w:ascii="Times New Roman" w:hAnsi="Times New Roman" w:cs="Times New Roman"/>
          <w:i/>
          <w:iCs/>
          <w:color w:val="FF0000"/>
        </w:rPr>
        <w:sectPr w:rsidR="001D4107" w:rsidRPr="005111B9" w:rsidSect="001D4107">
          <w:headerReference w:type="default" r:id="rId8"/>
          <w:footerReference w:type="default" r:id="rId9"/>
          <w:pgSz w:w="11906" w:h="16838"/>
          <w:pgMar w:top="1701" w:right="1134" w:bottom="1134" w:left="1701" w:header="850" w:footer="0" w:gutter="0"/>
          <w:cols w:space="720"/>
          <w:formProt w:val="0"/>
        </w:sectPr>
      </w:pPr>
      <w:r w:rsidRPr="005111B9">
        <w:rPr>
          <w:rFonts w:ascii="Times New Roman" w:hAnsi="Times New Roman" w:cs="Times New Roman"/>
          <w:i/>
          <w:i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376AC" wp14:editId="12616F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304800" t="9525" r="12700" b="88900"/>
                <wp:wrapNone/>
                <wp:docPr id="5" name="Forma Livre: Forma 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4050 0 0"/>
                            <a:gd name="G1" fmla="+- -1800 0 0"/>
                            <a:gd name="G2" fmla="+- 4050 0 0"/>
                            <a:gd name="G3" fmla="+- -3600 0 0"/>
                            <a:gd name="G4" fmla="+- 24300 0 0"/>
                            <a:gd name="G5" fmla="+- -1008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  <a:path w="21600" h="21600" fill="none">
                              <a:moveTo>
                                <a:pt x="-1800" y="4050"/>
                              </a:moveTo>
                              <a:lnTo>
                                <a:pt x="-3600" y="4050"/>
                              </a:lnTo>
                              <a:lnTo>
                                <a:pt x="-10080" y="243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5510B" id="Forma Livre: Forma 5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" path="m,l21600,r,21600l,21600,,xem-1800,4050nfl-3600,4050r-6480,2025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</w:p>
    <w:bookmarkStart w:id="1" w:name="__UnoMark__167_237439155"/>
    <w:bookmarkStart w:id="2" w:name="_Toc444268657"/>
    <w:bookmarkStart w:id="3" w:name="_Toc133233447"/>
    <w:bookmarkEnd w:id="1"/>
    <w:p w14:paraId="7BCE5760" w14:textId="76CFE629" w:rsidR="001D4107" w:rsidRPr="005111B9" w:rsidRDefault="001D4107" w:rsidP="009423B8">
      <w:pPr>
        <w:pStyle w:val="Ttulo1"/>
        <w:widowControl w:val="0"/>
        <w:suppressAutoHyphens/>
        <w:spacing w:before="0" w:after="0" w:line="360" w:lineRule="auto"/>
        <w:ind w:left="431" w:hanging="431"/>
        <w:rPr>
          <w:rFonts w:ascii="Times New Roman" w:hAnsi="Times New Roman"/>
          <w:sz w:val="24"/>
          <w:szCs w:val="24"/>
        </w:rPr>
      </w:pPr>
      <w:r w:rsidRPr="005111B9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CA4D6" wp14:editId="40D4C1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257175" t="9525" r="12700" b="88900"/>
                <wp:wrapNone/>
                <wp:docPr id="4" name="Forma Livre: Forma 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4050 0 0"/>
                            <a:gd name="G1" fmla="+- -1800 0 0"/>
                            <a:gd name="G2" fmla="+- 24300 0 0"/>
                            <a:gd name="G3" fmla="+- -828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  <a:path w="21600" h="21600" fill="none">
                              <a:moveTo>
                                <a:pt x="-1800" y="4050"/>
                              </a:moveTo>
                              <a:lnTo>
                                <a:pt x="-8280" y="243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EA71F" id="Forma Livre: Forma 4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" path="m,l21600,r,21600l,21600,,xem-1800,4050nfl-8280,24300e">
                <v:stroke joinstyle="miter"/>
                <v:path o:connecttype="custom" o:connectlocs="635000,317500;317500,635000;0,317500;317500,0" o:connectangles="0,90,180,270" textboxrect="0,0,21600,21600"/>
                <o:lock v:ext="edit" selection="t"/>
              </v:shape>
            </w:pict>
          </mc:Fallback>
        </mc:AlternateContent>
      </w:r>
      <w:r w:rsidR="009423B8" w:rsidRPr="005111B9">
        <w:rPr>
          <w:rFonts w:ascii="Times New Roman" w:hAnsi="Times New Roman"/>
          <w:sz w:val="24"/>
          <w:szCs w:val="24"/>
        </w:rPr>
        <w:t xml:space="preserve">1 </w:t>
      </w:r>
      <w:r w:rsidRPr="005111B9">
        <w:rPr>
          <w:rFonts w:ascii="Times New Roman" w:hAnsi="Times New Roman"/>
          <w:sz w:val="24"/>
          <w:szCs w:val="24"/>
        </w:rPr>
        <w:t>INTRODUÇÃO</w:t>
      </w:r>
      <w:bookmarkEnd w:id="2"/>
      <w:bookmarkEnd w:id="3"/>
    </w:p>
    <w:p w14:paraId="4687D8A3" w14:textId="77777777" w:rsidR="009423B8" w:rsidRPr="005111B9" w:rsidRDefault="009423B8" w:rsidP="007D5C3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57D5B6" w14:textId="73C42337" w:rsidR="009423B8" w:rsidRPr="005111B9" w:rsidRDefault="009423B8" w:rsidP="009423B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Começar aqui o texto da introdução do trabalho. Usar essa mesma formatação para os demais tópicos e subtópicos.</w:t>
      </w:r>
    </w:p>
    <w:p w14:paraId="0CAE8754" w14:textId="77777777" w:rsidR="009423B8" w:rsidRPr="005111B9" w:rsidRDefault="009423B8" w:rsidP="009423B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E8A5DAF" w14:textId="77777777" w:rsidR="009423B8" w:rsidRPr="005111B9" w:rsidRDefault="009423B8" w:rsidP="009423B8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18"/>
        </w:rPr>
      </w:pPr>
      <w:r w:rsidRPr="005111B9">
        <w:rPr>
          <w:rFonts w:ascii="Times New Roman" w:hAnsi="Times New Roman" w:cs="Times New Roman"/>
          <w:sz w:val="20"/>
          <w:szCs w:val="18"/>
        </w:rPr>
        <w:t>Texto da citação direta com mais de três linhas. Esse é um modelo de como deve ser apresentado a citação com mais de três linhas ao longo do trabalho. Usar essa formatação para toda citação direta com mais de três linhas.</w:t>
      </w:r>
    </w:p>
    <w:p w14:paraId="3D38D6F2" w14:textId="77777777" w:rsidR="009423B8" w:rsidRPr="005111B9" w:rsidRDefault="009423B8" w:rsidP="009423B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89AC99F" w14:textId="77777777" w:rsidR="009423B8" w:rsidRPr="005111B9" w:rsidRDefault="009423B8" w:rsidP="009423B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Começar neste ponto a continuação do texto do trabalho. Lembrando que é apenas um exemplo da estrutura dos elementos textuais do trabalho. Não significa que deva haver uma citação na introdução. </w:t>
      </w:r>
    </w:p>
    <w:p w14:paraId="35FAFF80" w14:textId="7615EFDD" w:rsidR="001D4107" w:rsidRPr="005111B9" w:rsidRDefault="001D4107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A introdução é a parte inicial do texto, que contém informações objetivas para situar o tema do trabalho, tais como a delimitação da área de atuação e os objetivos do da pesquisa. Na introdução pode-se inserir alguma fundamentação teórica que não esteja ligada a nenhum tema abordado no desenvolvimento, mas que seja necessário para situar o texto em tempo, espaço ou área específica.</w:t>
      </w:r>
    </w:p>
    <w:p w14:paraId="429FF7DB" w14:textId="0DF46F18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55699B9" w14:textId="6AB368A5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FC26478" w14:textId="311F5DC5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B5D1FB7" w14:textId="55B3EE1C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2C28CCC" w14:textId="30F7FA9A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455A111" w14:textId="10218F65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286D381" w14:textId="798CFD6B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0E2F0BA" w14:textId="344C9437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8DEC0D8" w14:textId="310E8D73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6553A17" w14:textId="17CF5D21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9348C97" w14:textId="486B4D70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786912F" w14:textId="72718141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7787FFF" w14:textId="2246CF47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18AAE63" w14:textId="5275D8AE" w:rsidR="006740A8" w:rsidRPr="005111B9" w:rsidRDefault="006740A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E0673E4" w14:textId="28989BCA" w:rsidR="006740A8" w:rsidRPr="005111B9" w:rsidRDefault="006740A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19D6370" w14:textId="77777777" w:rsidR="006740A8" w:rsidRPr="005111B9" w:rsidRDefault="006740A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913EC6E" w14:textId="6FD1212A" w:rsidR="009423B8" w:rsidRPr="005111B9" w:rsidRDefault="009423B8" w:rsidP="006740A8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928B4A1" w14:textId="2639488F" w:rsidR="001D4107" w:rsidRPr="005111B9" w:rsidRDefault="009423B8" w:rsidP="009423B8">
      <w:pPr>
        <w:pStyle w:val="Ttulo1"/>
        <w:widowControl w:val="0"/>
        <w:suppressAutoHyphens/>
        <w:spacing w:before="0" w:after="0" w:line="360" w:lineRule="auto"/>
        <w:ind w:left="431" w:hanging="431"/>
        <w:rPr>
          <w:rFonts w:ascii="Times New Roman" w:hAnsi="Times New Roman"/>
          <w:sz w:val="24"/>
          <w:szCs w:val="24"/>
        </w:rPr>
      </w:pPr>
      <w:bookmarkStart w:id="4" w:name="_Toc444268658"/>
      <w:bookmarkStart w:id="5" w:name="_Toc133233448"/>
      <w:r w:rsidRPr="005111B9">
        <w:rPr>
          <w:rFonts w:ascii="Times New Roman" w:hAnsi="Times New Roman"/>
          <w:sz w:val="24"/>
          <w:szCs w:val="24"/>
        </w:rPr>
        <w:lastRenderedPageBreak/>
        <w:t>2 JUSTIFICATIVA</w:t>
      </w:r>
      <w:bookmarkEnd w:id="4"/>
      <w:bookmarkEnd w:id="5"/>
    </w:p>
    <w:p w14:paraId="2D19DB2E" w14:textId="77777777" w:rsidR="003943FA" w:rsidRPr="005111B9" w:rsidRDefault="003943FA" w:rsidP="007D5C39">
      <w:pPr>
        <w:pStyle w:val="Corpodotexto"/>
        <w:spacing w:after="0"/>
        <w:ind w:firstLine="0"/>
        <w:rPr>
          <w:rFonts w:ascii="Times New Roman" w:hAnsi="Times New Roman" w:cs="Times New Roman"/>
        </w:rPr>
      </w:pPr>
    </w:p>
    <w:p w14:paraId="29A66A3E" w14:textId="0CC6D0D2" w:rsidR="001D4107" w:rsidRPr="005111B9" w:rsidRDefault="001D4107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A Justificativa (que busca responder o porquê do trabalho) explicita os motivos de ordem teórica e prática que justificam a pesquisa, deixando claro seu diferencial em relação a outras abordagens.</w:t>
      </w:r>
    </w:p>
    <w:p w14:paraId="01350BE3" w14:textId="6B15BAD6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BAD8680" w14:textId="675112CD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C4B247B" w14:textId="5F316F43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6864F3C" w14:textId="1782D097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088EAB4" w14:textId="61A1BAA5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4822D34" w14:textId="34973C95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8FBE883" w14:textId="2555DE34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A3A2530" w14:textId="5B7AD3AA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2171281" w14:textId="789A9945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DF6D351" w14:textId="1FBD4136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A7B708F" w14:textId="44606AFB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1F502FD" w14:textId="411A73D6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EDAAA6A" w14:textId="6147FA68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15E5A20" w14:textId="60D02E02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D81F42B" w14:textId="5471824D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1A0B950" w14:textId="0671CB15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68895EE" w14:textId="00493640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3B2F40B" w14:textId="7BF59511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764B5C6" w14:textId="4534E718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9926B6C" w14:textId="6223BCE7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012DCB6" w14:textId="0AA4F1EA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4E153F4" w14:textId="0C49E996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A92E601" w14:textId="07FCADF3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3AA02E5" w14:textId="34A39638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2C6B30C" w14:textId="63727EC8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A76AF5A" w14:textId="1C4F4546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8214DE5" w14:textId="5C3AE593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A861024" w14:textId="6DCD4122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64896FB" w14:textId="6C232E67" w:rsidR="00A46A1F" w:rsidRPr="005111B9" w:rsidRDefault="00A46A1F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04699C6" w14:textId="7CB01305" w:rsidR="001D4107" w:rsidRPr="005111B9" w:rsidRDefault="00A46A1F" w:rsidP="00A46A1F">
      <w:pPr>
        <w:pStyle w:val="Ttulo1"/>
        <w:widowControl w:val="0"/>
        <w:suppressAutoHyphens/>
        <w:spacing w:before="0" w:after="0" w:line="360" w:lineRule="auto"/>
        <w:ind w:left="431" w:hanging="431"/>
        <w:rPr>
          <w:rFonts w:ascii="Times New Roman" w:hAnsi="Times New Roman"/>
          <w:sz w:val="24"/>
          <w:szCs w:val="24"/>
        </w:rPr>
      </w:pPr>
      <w:bookmarkStart w:id="6" w:name="_Toc444268659"/>
      <w:bookmarkStart w:id="7" w:name="_Toc133233449"/>
      <w:r w:rsidRPr="005111B9">
        <w:rPr>
          <w:rFonts w:ascii="Times New Roman" w:hAnsi="Times New Roman"/>
          <w:sz w:val="24"/>
          <w:szCs w:val="24"/>
        </w:rPr>
        <w:lastRenderedPageBreak/>
        <w:t>3 OBJETIVOS</w:t>
      </w:r>
      <w:bookmarkEnd w:id="6"/>
      <w:bookmarkEnd w:id="7"/>
    </w:p>
    <w:p w14:paraId="1ADCDCC2" w14:textId="77777777" w:rsidR="00A46A1F" w:rsidRPr="005111B9" w:rsidRDefault="00A46A1F" w:rsidP="007D5C3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F86252F" w14:textId="1AB0DFF3" w:rsidR="001D4107" w:rsidRPr="005111B9" w:rsidRDefault="001D4107" w:rsidP="003943F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Descrição sucinta do objetivo do trabalho, ou seja, o seu propósito (para quê? ou para quem?). Esta seção pode ser dividida em objetivos gerais e específicos. Esses últimos são derivados dos objetivos gerais. Objetivos específicos podem ser detalhados sob forma de tópicos (marcadores).</w:t>
      </w:r>
      <w:r w:rsidR="00A46A1F" w:rsidRPr="005111B9">
        <w:rPr>
          <w:rFonts w:ascii="Times New Roman" w:hAnsi="Times New Roman" w:cs="Times New Roman"/>
        </w:rPr>
        <w:t xml:space="preserve"> Veja o exemplo abaixo:</w:t>
      </w:r>
    </w:p>
    <w:p w14:paraId="60BD5D61" w14:textId="64261C35" w:rsidR="00A46A1F" w:rsidRDefault="00A46A1F" w:rsidP="007D5C3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151A16" w14:textId="24F639EB" w:rsidR="001A4F19" w:rsidRPr="001A4F19" w:rsidRDefault="001A4F19" w:rsidP="001A4F19">
      <w:pPr>
        <w:pStyle w:val="Ttulo1"/>
        <w:spacing w:before="0" w:after="0" w:line="360" w:lineRule="auto"/>
        <w:rPr>
          <w:rFonts w:ascii="Times New Roman" w:hAnsi="Times New Roman"/>
          <w:sz w:val="24"/>
          <w:szCs w:val="24"/>
        </w:rPr>
      </w:pPr>
      <w:bookmarkStart w:id="8" w:name="_Toc133233450"/>
      <w:r w:rsidRPr="001A4F19">
        <w:rPr>
          <w:rFonts w:ascii="Times New Roman" w:hAnsi="Times New Roman"/>
          <w:sz w:val="24"/>
          <w:szCs w:val="24"/>
        </w:rPr>
        <w:t>3.1 Objetivo Geral</w:t>
      </w:r>
      <w:bookmarkEnd w:id="8"/>
    </w:p>
    <w:p w14:paraId="2D2F38D4" w14:textId="77777777" w:rsidR="00A46A1F" w:rsidRPr="005111B9" w:rsidRDefault="00A46A1F" w:rsidP="007D5C3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C110969" w14:textId="5D7417F5" w:rsidR="001D4107" w:rsidRPr="005111B9" w:rsidRDefault="001D4107" w:rsidP="00A46A1F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Demostrar que a mudança do regime de bandas cambiais para o regime de câmbio flutuante, em 1999, para promover o ajuste externo, não foi suficiente para restabelecer a credibilidade dos agentes econômicos em relação à economia brasileira e, consequentemente, favorecer a retomada do crescimento. </w:t>
      </w:r>
    </w:p>
    <w:p w14:paraId="49C7EC38" w14:textId="1385F02B" w:rsidR="00A46A1F" w:rsidRDefault="00A46A1F" w:rsidP="007D5C3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45B539A" w14:textId="2D7C3E6F" w:rsidR="001A4F19" w:rsidRPr="001A4F19" w:rsidRDefault="001A4F19" w:rsidP="001A4F19">
      <w:pPr>
        <w:pStyle w:val="Ttulo1"/>
        <w:spacing w:before="0" w:after="0" w:line="360" w:lineRule="auto"/>
        <w:rPr>
          <w:rFonts w:ascii="Times New Roman" w:hAnsi="Times New Roman"/>
          <w:sz w:val="24"/>
          <w:szCs w:val="24"/>
        </w:rPr>
      </w:pPr>
      <w:bookmarkStart w:id="9" w:name="_Toc133233451"/>
      <w:r w:rsidRPr="001A4F19">
        <w:rPr>
          <w:rFonts w:ascii="Times New Roman" w:hAnsi="Times New Roman"/>
          <w:sz w:val="24"/>
          <w:szCs w:val="24"/>
        </w:rPr>
        <w:t>3.2 Objetivos Específicos</w:t>
      </w:r>
      <w:bookmarkEnd w:id="9"/>
    </w:p>
    <w:p w14:paraId="0E1E670C" w14:textId="77777777" w:rsidR="00A46A1F" w:rsidRPr="005111B9" w:rsidRDefault="00A46A1F" w:rsidP="00A46A1F">
      <w:pPr>
        <w:spacing w:after="0" w:line="360" w:lineRule="auto"/>
        <w:rPr>
          <w:rFonts w:ascii="Times New Roman" w:hAnsi="Times New Roman" w:cs="Times New Roman"/>
        </w:rPr>
      </w:pPr>
    </w:p>
    <w:p w14:paraId="5BD96C1E" w14:textId="77777777" w:rsidR="001D4107" w:rsidRPr="005111B9" w:rsidRDefault="001D4107" w:rsidP="001D4107">
      <w:pPr>
        <w:pStyle w:val="Corpodotexto"/>
        <w:numPr>
          <w:ilvl w:val="0"/>
          <w:numId w:val="1"/>
        </w:numPr>
        <w:spacing w:after="0"/>
        <w:ind w:left="1565" w:hanging="357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Analisar os regimes cambiais a partir do Plano Cruzado;</w:t>
      </w:r>
    </w:p>
    <w:p w14:paraId="3F1590C4" w14:textId="77777777" w:rsidR="001D4107" w:rsidRPr="005111B9" w:rsidRDefault="001D4107" w:rsidP="001D4107">
      <w:pPr>
        <w:pStyle w:val="Corpodotexto"/>
        <w:numPr>
          <w:ilvl w:val="0"/>
          <w:numId w:val="1"/>
        </w:numPr>
        <w:spacing w:after="0"/>
        <w:ind w:left="1565" w:hanging="357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Avaliar o comportamento das contas do balanço de pagamentos, no período analisado;</w:t>
      </w:r>
    </w:p>
    <w:p w14:paraId="21D853A4" w14:textId="77777777" w:rsidR="00062DD5" w:rsidRPr="005111B9" w:rsidRDefault="001D4107" w:rsidP="00062DD5">
      <w:pPr>
        <w:pStyle w:val="Corpodotexto"/>
        <w:numPr>
          <w:ilvl w:val="0"/>
          <w:numId w:val="1"/>
        </w:numPr>
        <w:spacing w:after="0"/>
        <w:ind w:left="1565" w:hanging="357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Identificar o papel desempenhado pelo câmbio no ajuste externo.</w:t>
      </w:r>
    </w:p>
    <w:p w14:paraId="36E1CE23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BE28614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117BEED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FB411C4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DA4D563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67B36FF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5D010B7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A7FB0B0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77FF4A0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EC53DDE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F25E1F7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177DBB6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B89A0E0" w14:textId="77777777" w:rsidR="00062DD5" w:rsidRPr="005111B9" w:rsidRDefault="00062DD5" w:rsidP="00062DD5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204F211" w14:textId="798B75EF" w:rsidR="001D4107" w:rsidRPr="005111B9" w:rsidRDefault="00A71599" w:rsidP="00A71599">
      <w:pPr>
        <w:pStyle w:val="Ttulo1"/>
        <w:widowControl w:val="0"/>
        <w:suppressAutoHyphens/>
        <w:spacing w:before="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0" w:name="__UnoMark__248_237439155"/>
      <w:bookmarkStart w:id="11" w:name="_Toc133233452"/>
      <w:bookmarkEnd w:id="10"/>
      <w:r w:rsidRPr="005111B9">
        <w:rPr>
          <w:rFonts w:ascii="Times New Roman" w:hAnsi="Times New Roman"/>
          <w:sz w:val="24"/>
          <w:szCs w:val="24"/>
        </w:rPr>
        <w:lastRenderedPageBreak/>
        <w:t xml:space="preserve">4 </w:t>
      </w:r>
      <w:r w:rsidR="001D4107" w:rsidRPr="005111B9">
        <w:rPr>
          <w:rFonts w:ascii="Times New Roman" w:hAnsi="Times New Roman"/>
          <w:color w:val="000000" w:themeColor="text1"/>
          <w:sz w:val="24"/>
          <w:szCs w:val="24"/>
        </w:rPr>
        <w:t>DADOS GERAIS DA PESQUISA</w:t>
      </w:r>
      <w:bookmarkStart w:id="12" w:name="_Toc444268660"/>
      <w:bookmarkEnd w:id="11"/>
      <w:r w:rsidR="001D4107" w:rsidRPr="005111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90B13CA" w14:textId="71B432A4" w:rsidR="00A71599" w:rsidRPr="005111B9" w:rsidRDefault="00A71599" w:rsidP="00A71599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</w:p>
    <w:p w14:paraId="2907ACB3" w14:textId="5F659D85" w:rsidR="00A71599" w:rsidRPr="005111B9" w:rsidRDefault="00A71599" w:rsidP="00A71599">
      <w:pPr>
        <w:spacing w:after="0" w:line="360" w:lineRule="auto"/>
        <w:rPr>
          <w:rFonts w:ascii="Times New Roman" w:hAnsi="Times New Roman" w:cs="Times New Roman"/>
          <w:sz w:val="32"/>
          <w:szCs w:val="28"/>
        </w:rPr>
      </w:pPr>
      <w:r w:rsidRPr="005111B9">
        <w:rPr>
          <w:rFonts w:ascii="Times New Roman" w:hAnsi="Times New Roman" w:cs="Times New Roman"/>
          <w:sz w:val="32"/>
          <w:szCs w:val="28"/>
        </w:rPr>
        <w:t>TÍTULO DO PROJETO:</w:t>
      </w:r>
    </w:p>
    <w:bookmarkEnd w:id="12"/>
    <w:p w14:paraId="446C2715" w14:textId="77777777" w:rsidR="00A71599" w:rsidRPr="005111B9" w:rsidRDefault="00A71599" w:rsidP="00A71599">
      <w:pPr>
        <w:spacing w:after="0" w:line="360" w:lineRule="auto"/>
        <w:rPr>
          <w:rFonts w:ascii="Times New Roman" w:hAnsi="Times New Roman" w:cs="Times New Roman"/>
        </w:rPr>
      </w:pPr>
    </w:p>
    <w:p w14:paraId="1E9E3172" w14:textId="27711048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 xml:space="preserve">PERÍODO DE REALIZAÇÃO: De </w:t>
      </w:r>
      <w:proofErr w:type="spellStart"/>
      <w:r w:rsidRPr="005111B9">
        <w:rPr>
          <w:rFonts w:ascii="Times New Roman" w:hAnsi="Times New Roman" w:cs="Times New Roman"/>
          <w:color w:val="000000" w:themeColor="text1"/>
        </w:rPr>
        <w:t>dd</w:t>
      </w:r>
      <w:proofErr w:type="spellEnd"/>
      <w:r w:rsidRPr="005111B9">
        <w:rPr>
          <w:rFonts w:ascii="Times New Roman" w:hAnsi="Times New Roman" w:cs="Times New Roman"/>
          <w:color w:val="000000" w:themeColor="text1"/>
        </w:rPr>
        <w:t>/mm/</w:t>
      </w:r>
      <w:proofErr w:type="spellStart"/>
      <w:r w:rsidRPr="005111B9">
        <w:rPr>
          <w:rFonts w:ascii="Times New Roman" w:hAnsi="Times New Roman" w:cs="Times New Roman"/>
          <w:color w:val="000000" w:themeColor="text1"/>
        </w:rPr>
        <w:t>aaaa</w:t>
      </w:r>
      <w:proofErr w:type="spellEnd"/>
      <w:r w:rsidRPr="005111B9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5111B9">
        <w:rPr>
          <w:rFonts w:ascii="Times New Roman" w:hAnsi="Times New Roman" w:cs="Times New Roman"/>
          <w:color w:val="000000" w:themeColor="text1"/>
        </w:rPr>
        <w:t>dd</w:t>
      </w:r>
      <w:proofErr w:type="spellEnd"/>
      <w:r w:rsidRPr="005111B9">
        <w:rPr>
          <w:rFonts w:ascii="Times New Roman" w:hAnsi="Times New Roman" w:cs="Times New Roman"/>
          <w:color w:val="000000" w:themeColor="text1"/>
        </w:rPr>
        <w:t>/mm/</w:t>
      </w:r>
      <w:proofErr w:type="spellStart"/>
      <w:r w:rsidRPr="005111B9">
        <w:rPr>
          <w:rFonts w:ascii="Times New Roman" w:hAnsi="Times New Roman" w:cs="Times New Roman"/>
          <w:color w:val="000000" w:themeColor="text1"/>
        </w:rPr>
        <w:t>aaaa</w:t>
      </w:r>
      <w:proofErr w:type="spellEnd"/>
    </w:p>
    <w:p w14:paraId="378A5161" w14:textId="77777777" w:rsidR="007D5C39" w:rsidRPr="005111B9" w:rsidRDefault="007D5C39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5DB99F0" w14:textId="6E9FC4C9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TOTAL DE HORAS: De acordo com o que está previsto no Projeto Pedagógico do Curso para a Prática Profissional.</w:t>
      </w:r>
    </w:p>
    <w:p w14:paraId="024D4FDB" w14:textId="77777777" w:rsidR="007D5C39" w:rsidRPr="005111B9" w:rsidRDefault="007D5C39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4AD5684" w14:textId="56D23572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COORIENTAÇÃO: [quando houver: em caso de coorientação externa e/ou servidor sem formação superior]</w:t>
      </w:r>
    </w:p>
    <w:p w14:paraId="48DCE6FC" w14:textId="476A4281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Nome do coorientador:</w:t>
      </w:r>
    </w:p>
    <w:p w14:paraId="5D963400" w14:textId="5BAFC0D6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Função:</w:t>
      </w:r>
    </w:p>
    <w:p w14:paraId="6655D7C3" w14:textId="4E9FFC2E" w:rsidR="001D4107" w:rsidRPr="005111B9" w:rsidRDefault="001D4107" w:rsidP="00A7159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111B9">
        <w:rPr>
          <w:rFonts w:ascii="Times New Roman" w:hAnsi="Times New Roman" w:cs="Times New Roman"/>
          <w:color w:val="000000" w:themeColor="text1"/>
        </w:rPr>
        <w:t>Formação profissional:</w:t>
      </w:r>
    </w:p>
    <w:p w14:paraId="4792B620" w14:textId="4F7E0021" w:rsidR="007D5C39" w:rsidRDefault="007D5C39" w:rsidP="007D5C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FD7E18F" w14:textId="576F9629" w:rsidR="001A4F19" w:rsidRPr="001A4F19" w:rsidRDefault="001A4F19" w:rsidP="001A4F19">
      <w:pPr>
        <w:pStyle w:val="Ttulo1"/>
        <w:spacing w:before="0"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bookmarkStart w:id="13" w:name="_Toc133233453"/>
      <w:r w:rsidRPr="001A4F19">
        <w:rPr>
          <w:rFonts w:ascii="Times New Roman" w:hAnsi="Times New Roman"/>
          <w:color w:val="000000" w:themeColor="text1"/>
          <w:sz w:val="24"/>
          <w:szCs w:val="24"/>
        </w:rPr>
        <w:t>4.1 Síntese de Carga Horária e Atividades</w:t>
      </w:r>
      <w:bookmarkEnd w:id="13"/>
    </w:p>
    <w:p w14:paraId="107292FD" w14:textId="77777777" w:rsidR="007D5C39" w:rsidRPr="005111B9" w:rsidRDefault="007D5C39" w:rsidP="001A4F19">
      <w:pPr>
        <w:pStyle w:val="Corpodotexto"/>
        <w:spacing w:after="0"/>
        <w:ind w:firstLine="851"/>
        <w:rPr>
          <w:rFonts w:ascii="Times New Roman" w:hAnsi="Times New Roman" w:cs="Times New Roman"/>
        </w:rPr>
      </w:pPr>
    </w:p>
    <w:p w14:paraId="53834EF5" w14:textId="00F6D464" w:rsidR="001D4107" w:rsidRPr="00CA0E4A" w:rsidRDefault="001D4107" w:rsidP="007D5C39">
      <w:pPr>
        <w:pStyle w:val="Tabela"/>
        <w:keepNext/>
        <w:spacing w:before="0" w:line="360" w:lineRule="auto"/>
        <w:rPr>
          <w:rFonts w:ascii="Times New Roman" w:hAnsi="Times New Roman" w:cs="Times New Roman"/>
          <w:sz w:val="20"/>
          <w:szCs w:val="20"/>
        </w:rPr>
      </w:pPr>
      <w:r w:rsidRPr="00CA0E4A">
        <w:rPr>
          <w:rFonts w:ascii="Times New Roman" w:hAnsi="Times New Roman" w:cs="Times New Roman"/>
          <w:sz w:val="20"/>
          <w:szCs w:val="20"/>
        </w:rPr>
        <w:t xml:space="preserve">Quadro </w:t>
      </w:r>
      <w:r w:rsidRPr="00CA0E4A">
        <w:rPr>
          <w:rFonts w:ascii="Times New Roman" w:hAnsi="Times New Roman" w:cs="Times New Roman"/>
          <w:sz w:val="20"/>
          <w:szCs w:val="20"/>
        </w:rPr>
        <w:fldChar w:fldCharType="begin"/>
      </w:r>
      <w:r w:rsidRPr="00CA0E4A">
        <w:rPr>
          <w:rFonts w:ascii="Times New Roman" w:hAnsi="Times New Roman" w:cs="Times New Roman"/>
          <w:sz w:val="20"/>
          <w:szCs w:val="20"/>
        </w:rPr>
        <w:instrText>SEQ "Tabela" \*Arabic</w:instrText>
      </w:r>
      <w:r w:rsidRPr="00CA0E4A">
        <w:rPr>
          <w:rFonts w:ascii="Times New Roman" w:hAnsi="Times New Roman" w:cs="Times New Roman"/>
          <w:sz w:val="20"/>
          <w:szCs w:val="20"/>
        </w:rPr>
        <w:fldChar w:fldCharType="separate"/>
      </w:r>
      <w:r w:rsidRPr="00CA0E4A">
        <w:rPr>
          <w:rFonts w:ascii="Times New Roman" w:hAnsi="Times New Roman" w:cs="Times New Roman"/>
          <w:noProof/>
          <w:sz w:val="20"/>
          <w:szCs w:val="20"/>
        </w:rPr>
        <w:t>1</w:t>
      </w:r>
      <w:r w:rsidRPr="00CA0E4A">
        <w:rPr>
          <w:rFonts w:ascii="Times New Roman" w:hAnsi="Times New Roman" w:cs="Times New Roman"/>
          <w:sz w:val="20"/>
          <w:szCs w:val="20"/>
        </w:rPr>
        <w:fldChar w:fldCharType="end"/>
      </w:r>
      <w:r w:rsidRPr="00CA0E4A">
        <w:rPr>
          <w:rFonts w:ascii="Times New Roman" w:hAnsi="Times New Roman" w:cs="Times New Roman"/>
          <w:sz w:val="20"/>
          <w:szCs w:val="20"/>
        </w:rPr>
        <w:t xml:space="preserve"> – Síntese de Carga horária e Atividades.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6C6E70" w:rsidRPr="005111B9" w14:paraId="72D4F6A8" w14:textId="77777777" w:rsidTr="00412C9D">
        <w:trPr>
          <w:trHeight w:val="510"/>
        </w:trPr>
        <w:tc>
          <w:tcPr>
            <w:tcW w:w="2405" w:type="dxa"/>
            <w:shd w:val="clear" w:color="auto" w:fill="99FF99"/>
            <w:vAlign w:val="center"/>
          </w:tcPr>
          <w:p w14:paraId="6384CBC7" w14:textId="7F24D134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CARGA HORÁRIA</w:t>
            </w:r>
          </w:p>
        </w:tc>
        <w:tc>
          <w:tcPr>
            <w:tcW w:w="6656" w:type="dxa"/>
            <w:shd w:val="clear" w:color="auto" w:fill="99FF99"/>
            <w:vAlign w:val="center"/>
          </w:tcPr>
          <w:p w14:paraId="788A75C5" w14:textId="527FB644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ATIVIDADES DESENVOLVIDAS</w:t>
            </w:r>
          </w:p>
        </w:tc>
      </w:tr>
      <w:tr w:rsidR="006C6E70" w:rsidRPr="005111B9" w14:paraId="0CEAC9CD" w14:textId="77777777" w:rsidTr="006C6E70">
        <w:trPr>
          <w:trHeight w:val="567"/>
        </w:trPr>
        <w:tc>
          <w:tcPr>
            <w:tcW w:w="2405" w:type="dxa"/>
            <w:vAlign w:val="center"/>
          </w:tcPr>
          <w:p w14:paraId="6F07810A" w14:textId="77777777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  <w:vAlign w:val="center"/>
          </w:tcPr>
          <w:p w14:paraId="0DEE6023" w14:textId="3B24C2C2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  <w:color w:val="FF0000"/>
              </w:rPr>
              <w:t>[Adicionar o número de linhas necessárias.]</w:t>
            </w:r>
          </w:p>
        </w:tc>
      </w:tr>
      <w:tr w:rsidR="006C6E70" w:rsidRPr="005111B9" w14:paraId="23F987D9" w14:textId="77777777" w:rsidTr="006C6E70">
        <w:trPr>
          <w:trHeight w:val="567"/>
        </w:trPr>
        <w:tc>
          <w:tcPr>
            <w:tcW w:w="2405" w:type="dxa"/>
            <w:vAlign w:val="center"/>
          </w:tcPr>
          <w:p w14:paraId="264C81F6" w14:textId="77777777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  <w:vAlign w:val="center"/>
          </w:tcPr>
          <w:p w14:paraId="60226E97" w14:textId="77777777" w:rsidR="006C6E70" w:rsidRPr="005111B9" w:rsidRDefault="006C6E70" w:rsidP="006C6E70">
            <w:pPr>
              <w:pStyle w:val="Tabela"/>
              <w:keepNext/>
              <w:spacing w:before="0" w:after="0"/>
              <w:rPr>
                <w:rFonts w:ascii="Times New Roman" w:hAnsi="Times New Roman" w:cs="Times New Roman"/>
              </w:rPr>
            </w:pPr>
          </w:p>
        </w:tc>
      </w:tr>
    </w:tbl>
    <w:p w14:paraId="5B005CBE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ACCA533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A90BA83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F9C4F1D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4975F48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4115E1F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47EAC72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43DECAD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AD17C38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533912A" w14:textId="77777777" w:rsidR="007D5C39" w:rsidRPr="005111B9" w:rsidRDefault="007D5C39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EDCB588" w14:textId="3D9A5E7B" w:rsidR="001D4107" w:rsidRPr="005111B9" w:rsidRDefault="004500B4" w:rsidP="007D5C39">
      <w:pPr>
        <w:pStyle w:val="Ttulo1"/>
        <w:widowControl w:val="0"/>
        <w:suppressAutoHyphens/>
        <w:spacing w:before="0" w:after="0" w:line="360" w:lineRule="auto"/>
        <w:rPr>
          <w:rFonts w:ascii="Times New Roman" w:hAnsi="Times New Roman"/>
          <w:sz w:val="24"/>
          <w:szCs w:val="24"/>
        </w:rPr>
      </w:pPr>
      <w:bookmarkStart w:id="14" w:name="_Toc444268662"/>
      <w:bookmarkStart w:id="15" w:name="_Toc133233454"/>
      <w:r w:rsidRPr="005111B9">
        <w:rPr>
          <w:rFonts w:ascii="Times New Roman" w:hAnsi="Times New Roman"/>
          <w:sz w:val="24"/>
          <w:szCs w:val="24"/>
        </w:rPr>
        <w:lastRenderedPageBreak/>
        <w:t xml:space="preserve">5 </w:t>
      </w:r>
      <w:r w:rsidR="001D4107" w:rsidRPr="005111B9">
        <w:rPr>
          <w:rFonts w:ascii="Times New Roman" w:hAnsi="Times New Roman"/>
          <w:sz w:val="24"/>
          <w:szCs w:val="24"/>
        </w:rPr>
        <w:t>METODOLOGIA</w:t>
      </w:r>
      <w:bookmarkEnd w:id="14"/>
      <w:bookmarkEnd w:id="15"/>
    </w:p>
    <w:p w14:paraId="77D0BCA4" w14:textId="77777777" w:rsidR="007D5C39" w:rsidRPr="005111B9" w:rsidRDefault="007D5C39" w:rsidP="007D5C39">
      <w:pPr>
        <w:spacing w:after="0" w:line="360" w:lineRule="auto"/>
        <w:rPr>
          <w:rFonts w:ascii="Times New Roman" w:hAnsi="Times New Roman" w:cs="Times New Roman"/>
        </w:rPr>
      </w:pPr>
    </w:p>
    <w:p w14:paraId="642CE04C" w14:textId="7671BD53" w:rsidR="001D4107" w:rsidRPr="005111B9" w:rsidRDefault="001D4107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Neste item escrever o tipo da pesquisa, quais os instrumentos e técnicas utilizadas para a coleta e análise dos dados. A equipe de pesquisadores e a divisão do trabalho, as formas de tratamento dos dados, enfim, tudo aquilo que se utilizou no trabalho de pesquisa, para a realização da atividade de extensão. Os autores também destacam que a metodologia deve estar alinhada com os objetivos que foram definidos para a execução do projeto.</w:t>
      </w:r>
    </w:p>
    <w:p w14:paraId="485B1A20" w14:textId="435EC406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5930208" w14:textId="13C1BD4F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A882F5B" w14:textId="258D7D9E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018DBC8" w14:textId="14B46924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832499D" w14:textId="6C3F0D6F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9F34FC3" w14:textId="1647D02C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C09E3C7" w14:textId="02742130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C29E463" w14:textId="2E2B7B6A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52A6CFF" w14:textId="57A44428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3D7A459" w14:textId="12C8C0CD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A99437A" w14:textId="24BE7258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9355756" w14:textId="4E644F04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9381EF2" w14:textId="79082997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930737A" w14:textId="62CADF44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BE42CA4" w14:textId="1B914980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FBD76A3" w14:textId="127D1B77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4936C4F" w14:textId="06AF08DD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3F3CAEC" w14:textId="3ABC81E6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CD016F0" w14:textId="060CF2D9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9CD1379" w14:textId="0B70DBFB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3B3E98E" w14:textId="281396FF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2948723" w14:textId="6710FCAA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1B9F362" w14:textId="25BAA01D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39D4424" w14:textId="434BD71E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F888306" w14:textId="431750F3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08956F6" w14:textId="5FDA0FA7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B977646" w14:textId="0CA137E5" w:rsidR="004500B4" w:rsidRPr="005111B9" w:rsidRDefault="004500B4" w:rsidP="007D5C39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991CA92" w14:textId="6985CB42" w:rsidR="001D4107" w:rsidRPr="005111B9" w:rsidRDefault="004500B4" w:rsidP="004500B4">
      <w:pPr>
        <w:pStyle w:val="Ttulo1"/>
        <w:widowControl w:val="0"/>
        <w:suppressAutoHyphens/>
        <w:spacing w:before="0" w:after="0" w:line="360" w:lineRule="auto"/>
        <w:rPr>
          <w:rFonts w:ascii="Times New Roman" w:hAnsi="Times New Roman"/>
        </w:rPr>
      </w:pPr>
      <w:bookmarkStart w:id="16" w:name="_Toc133233455"/>
      <w:r w:rsidRPr="005111B9">
        <w:rPr>
          <w:rFonts w:ascii="Times New Roman" w:hAnsi="Times New Roman"/>
          <w:sz w:val="24"/>
          <w:szCs w:val="24"/>
        </w:rPr>
        <w:lastRenderedPageBreak/>
        <w:t xml:space="preserve">6 </w:t>
      </w:r>
      <w:r w:rsidR="001D4107" w:rsidRPr="005111B9">
        <w:rPr>
          <w:rFonts w:ascii="Times New Roman" w:hAnsi="Times New Roman"/>
          <w:sz w:val="24"/>
          <w:szCs w:val="24"/>
        </w:rPr>
        <w:t>FUNDAMENTAÇÃO TEÓRICA</w:t>
      </w:r>
      <w:bookmarkStart w:id="17" w:name="_Toc444268663"/>
      <w:bookmarkEnd w:id="16"/>
      <w:r w:rsidR="001D4107" w:rsidRPr="005111B9">
        <w:rPr>
          <w:rFonts w:ascii="Times New Roman" w:hAnsi="Times New Roman"/>
        </w:rPr>
        <w:t xml:space="preserve"> </w:t>
      </w:r>
      <w:bookmarkEnd w:id="17"/>
    </w:p>
    <w:p w14:paraId="27C42FA7" w14:textId="77777777" w:rsidR="004500B4" w:rsidRPr="005111B9" w:rsidRDefault="004500B4" w:rsidP="004500B4">
      <w:pPr>
        <w:spacing w:after="0" w:line="360" w:lineRule="auto"/>
        <w:rPr>
          <w:rFonts w:ascii="Times New Roman" w:hAnsi="Times New Roman" w:cs="Times New Roman"/>
        </w:rPr>
      </w:pPr>
    </w:p>
    <w:p w14:paraId="1915232D" w14:textId="178CA686" w:rsidR="001D4107" w:rsidRPr="005111B9" w:rsidRDefault="001D4107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Este capítulo não precisa se chamar “Fundamentação Teórica”. Pode ser nomeado com outro título, de acordo com pesquisa realizada.</w:t>
      </w:r>
      <w:r w:rsidR="00E42492" w:rsidRPr="005111B9">
        <w:rPr>
          <w:rFonts w:ascii="Times New Roman" w:hAnsi="Times New Roman" w:cs="Times New Roman"/>
        </w:rPr>
        <w:t xml:space="preserve"> Os tópicos e subtópicos devem ser apresentados conforme a necessidade da pesquisa, seguindo as orientações do professor/orientador.</w:t>
      </w:r>
      <w:r w:rsidRPr="005111B9">
        <w:rPr>
          <w:rFonts w:ascii="Times New Roman" w:hAnsi="Times New Roman" w:cs="Times New Roman"/>
        </w:rPr>
        <w:t xml:space="preserve"> </w:t>
      </w:r>
    </w:p>
    <w:p w14:paraId="5AF32A8C" w14:textId="704F0E5E" w:rsidR="001D4107" w:rsidRPr="005111B9" w:rsidRDefault="001D4107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A fundamentação teórica consiste na inserção de definições e conceitos, acerca do tema, que forneçam uma base para a compreensão da pesquisa. Este capítulo não se trata de uma simples transcrição dos textos, mas da estruturação do conteúdo estudado pelo autor para a construção do trabalho. Outra forma de apresentar a fundamentação teórica é no texto do relatório descritivo, permitindo a leitura não linear do trabalho.</w:t>
      </w:r>
    </w:p>
    <w:p w14:paraId="23E7315F" w14:textId="775DE1D9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037A222" w14:textId="79276F5B" w:rsidR="00412C9D" w:rsidRPr="001D1455" w:rsidRDefault="00412C9D" w:rsidP="00412C9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1D1455">
        <w:rPr>
          <w:rFonts w:ascii="Times New Roman" w:hAnsi="Times New Roman" w:cs="Times New Roman"/>
          <w:sz w:val="20"/>
          <w:szCs w:val="18"/>
        </w:rPr>
        <w:t>Figura 1</w:t>
      </w:r>
      <w:r w:rsidR="00E57AB2" w:rsidRPr="001D1455">
        <w:rPr>
          <w:rFonts w:ascii="Times New Roman" w:hAnsi="Times New Roman" w:cs="Times New Roman"/>
          <w:sz w:val="20"/>
          <w:szCs w:val="18"/>
        </w:rPr>
        <w:t xml:space="preserve"> - </w:t>
      </w:r>
      <w:r w:rsidRPr="001D1455">
        <w:rPr>
          <w:rFonts w:ascii="Times New Roman" w:hAnsi="Times New Roman" w:cs="Times New Roman"/>
          <w:sz w:val="20"/>
          <w:szCs w:val="18"/>
        </w:rPr>
        <w:t xml:space="preserve">Localização Geográfica do Município de Breu Branco </w:t>
      </w:r>
      <w:r w:rsidRPr="001D1455">
        <w:rPr>
          <w:rFonts w:ascii="Times New Roman" w:hAnsi="Times New Roman" w:cs="Times New Roman"/>
          <w:color w:val="FF0000"/>
          <w:sz w:val="20"/>
          <w:szCs w:val="18"/>
        </w:rPr>
        <w:t>(modelo de apresentação)</w:t>
      </w:r>
    </w:p>
    <w:p w14:paraId="384822C4" w14:textId="3FE89C46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  <w:r w:rsidRPr="005111B9">
        <w:rPr>
          <w:rFonts w:ascii="Times New Roman" w:hAnsi="Times New Roman" w:cs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7EA789EC" wp14:editId="30E30DEA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297635" cy="2219872"/>
            <wp:effectExtent l="19050" t="19050" r="26670" b="2857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35" cy="22198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FB109" w14:textId="77777777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46DF3606" w14:textId="2735B9C1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31C8CD37" w14:textId="77777777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5C7B175F" w14:textId="36168211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18889D05" w14:textId="7E83FBA6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285A1DAC" w14:textId="77777777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60189473" w14:textId="77777777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5153E943" w14:textId="5DA28C2E" w:rsidR="00412C9D" w:rsidRPr="005111B9" w:rsidRDefault="00412C9D" w:rsidP="00412C9D">
      <w:pPr>
        <w:spacing w:after="0" w:line="360" w:lineRule="auto"/>
        <w:ind w:left="142" w:firstLine="425"/>
        <w:jc w:val="center"/>
        <w:rPr>
          <w:rFonts w:ascii="Times New Roman" w:hAnsi="Times New Roman" w:cs="Times New Roman"/>
          <w:b/>
          <w:szCs w:val="24"/>
        </w:rPr>
      </w:pPr>
    </w:p>
    <w:p w14:paraId="1B28934C" w14:textId="7D7F2753" w:rsidR="00412C9D" w:rsidRPr="005111B9" w:rsidRDefault="00412C9D" w:rsidP="00412C9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5111B9">
        <w:rPr>
          <w:rFonts w:ascii="Times New Roman" w:hAnsi="Times New Roman" w:cs="Times New Roman"/>
          <w:sz w:val="20"/>
          <w:szCs w:val="18"/>
        </w:rPr>
        <w:t xml:space="preserve">Fonte: </w:t>
      </w:r>
      <w:hyperlink r:id="rId11" w:history="1">
        <w:r w:rsidRPr="005111B9">
          <w:rPr>
            <w:rFonts w:ascii="Times New Roman" w:hAnsi="Times New Roman" w:cs="Times New Roman"/>
            <w:sz w:val="20"/>
            <w:szCs w:val="18"/>
          </w:rPr>
          <w:t>https://pt.wikipedia.org/wiki/Ficheiro:Para_Municip_BreuBranco.svg</w:t>
        </w:r>
      </w:hyperlink>
      <w:r w:rsidRPr="005111B9">
        <w:rPr>
          <w:rFonts w:ascii="Times New Roman" w:hAnsi="Times New Roman" w:cs="Times New Roman"/>
          <w:sz w:val="20"/>
          <w:szCs w:val="18"/>
        </w:rPr>
        <w:t>.</w:t>
      </w:r>
    </w:p>
    <w:p w14:paraId="1204ED9B" w14:textId="78E7F4AF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5A2DCE0" w14:textId="77777777" w:rsidR="00E57AB2" w:rsidRPr="005111B9" w:rsidRDefault="00E57AB2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5E728E9" w14:textId="6CA7AB9B" w:rsidR="00E57AB2" w:rsidRPr="001D1455" w:rsidRDefault="00E57AB2" w:rsidP="00E57AB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1D1455">
        <w:rPr>
          <w:rFonts w:ascii="Times New Roman" w:hAnsi="Times New Roman" w:cs="Times New Roman"/>
          <w:sz w:val="20"/>
          <w:szCs w:val="18"/>
        </w:rPr>
        <w:t xml:space="preserve">Tabela 1 - Quantitativo de entrevistados por faixa etária </w:t>
      </w:r>
      <w:r w:rsidRPr="001D1455">
        <w:rPr>
          <w:rFonts w:ascii="Times New Roman" w:hAnsi="Times New Roman" w:cs="Times New Roman"/>
          <w:color w:val="FF0000"/>
          <w:sz w:val="20"/>
          <w:szCs w:val="18"/>
        </w:rPr>
        <w:t>(modelo de apresentação)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7AB2" w:rsidRPr="005111B9" w14:paraId="30B497DB" w14:textId="77777777" w:rsidTr="00B74AFA">
        <w:trPr>
          <w:trHeight w:val="420"/>
        </w:trPr>
        <w:tc>
          <w:tcPr>
            <w:tcW w:w="4530" w:type="dxa"/>
            <w:vAlign w:val="center"/>
          </w:tcPr>
          <w:p w14:paraId="44C9A8B7" w14:textId="221BB023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FAIXA ETÁRIA</w:t>
            </w:r>
          </w:p>
        </w:tc>
        <w:tc>
          <w:tcPr>
            <w:tcW w:w="4531" w:type="dxa"/>
            <w:vAlign w:val="center"/>
          </w:tcPr>
          <w:p w14:paraId="075A5D29" w14:textId="7DC68296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ENTREVISTADOS</w:t>
            </w:r>
          </w:p>
        </w:tc>
      </w:tr>
      <w:tr w:rsidR="00E57AB2" w:rsidRPr="005111B9" w14:paraId="62B349BB" w14:textId="77777777" w:rsidTr="003C12AD">
        <w:trPr>
          <w:trHeight w:val="420"/>
        </w:trPr>
        <w:tc>
          <w:tcPr>
            <w:tcW w:w="4530" w:type="dxa"/>
            <w:tcBorders>
              <w:bottom w:val="nil"/>
            </w:tcBorders>
            <w:vAlign w:val="center"/>
          </w:tcPr>
          <w:p w14:paraId="74574BA8" w14:textId="7606A65F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Até 18</w:t>
            </w:r>
          </w:p>
        </w:tc>
        <w:tc>
          <w:tcPr>
            <w:tcW w:w="4531" w:type="dxa"/>
            <w:tcBorders>
              <w:bottom w:val="nil"/>
            </w:tcBorders>
            <w:vAlign w:val="center"/>
          </w:tcPr>
          <w:p w14:paraId="53FE6D48" w14:textId="438CA52F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2</w:t>
            </w:r>
          </w:p>
        </w:tc>
      </w:tr>
      <w:tr w:rsidR="00E57AB2" w:rsidRPr="005111B9" w14:paraId="26511F2D" w14:textId="77777777" w:rsidTr="003C12AD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362EE70D" w14:textId="72473333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18 - 30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4062B89C" w14:textId="26194CA3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10</w:t>
            </w:r>
          </w:p>
        </w:tc>
      </w:tr>
      <w:tr w:rsidR="00E57AB2" w:rsidRPr="005111B9" w14:paraId="0391576C" w14:textId="77777777" w:rsidTr="003C12AD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7F92E26C" w14:textId="62FC4792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31 - 40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41054E15" w14:textId="339DDC29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6</w:t>
            </w:r>
          </w:p>
        </w:tc>
      </w:tr>
      <w:tr w:rsidR="00E57AB2" w:rsidRPr="005111B9" w14:paraId="3DE56A8F" w14:textId="77777777" w:rsidTr="003C12AD">
        <w:trPr>
          <w:trHeight w:val="420"/>
        </w:trPr>
        <w:tc>
          <w:tcPr>
            <w:tcW w:w="4530" w:type="dxa"/>
            <w:tcBorders>
              <w:top w:val="nil"/>
              <w:bottom w:val="nil"/>
            </w:tcBorders>
            <w:vAlign w:val="center"/>
          </w:tcPr>
          <w:p w14:paraId="5A71CC4A" w14:textId="41AB38F7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41 - 60</w:t>
            </w:r>
          </w:p>
        </w:tc>
        <w:tc>
          <w:tcPr>
            <w:tcW w:w="4531" w:type="dxa"/>
            <w:tcBorders>
              <w:top w:val="nil"/>
              <w:bottom w:val="nil"/>
            </w:tcBorders>
            <w:vAlign w:val="center"/>
          </w:tcPr>
          <w:p w14:paraId="5AB71D21" w14:textId="4A13EDA8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5</w:t>
            </w:r>
          </w:p>
        </w:tc>
      </w:tr>
      <w:tr w:rsidR="00E57AB2" w:rsidRPr="005111B9" w14:paraId="3B848399" w14:textId="77777777" w:rsidTr="003C12AD">
        <w:trPr>
          <w:trHeight w:val="420"/>
        </w:trPr>
        <w:tc>
          <w:tcPr>
            <w:tcW w:w="4530" w:type="dxa"/>
            <w:tcBorders>
              <w:top w:val="nil"/>
            </w:tcBorders>
            <w:vAlign w:val="center"/>
          </w:tcPr>
          <w:p w14:paraId="2D75A686" w14:textId="21C6CBEC" w:rsidR="00E57AB2" w:rsidRPr="005111B9" w:rsidRDefault="00E57AB2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Mais de 60</w:t>
            </w:r>
          </w:p>
        </w:tc>
        <w:tc>
          <w:tcPr>
            <w:tcW w:w="4531" w:type="dxa"/>
            <w:tcBorders>
              <w:top w:val="nil"/>
            </w:tcBorders>
            <w:vAlign w:val="center"/>
          </w:tcPr>
          <w:p w14:paraId="15821C4D" w14:textId="169036A2" w:rsidR="00E57AB2" w:rsidRPr="005111B9" w:rsidRDefault="003C12AD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2</w:t>
            </w:r>
          </w:p>
        </w:tc>
      </w:tr>
      <w:tr w:rsidR="003C12AD" w:rsidRPr="005111B9" w14:paraId="7A742B10" w14:textId="77777777" w:rsidTr="00B74AFA">
        <w:trPr>
          <w:trHeight w:val="420"/>
        </w:trPr>
        <w:tc>
          <w:tcPr>
            <w:tcW w:w="4530" w:type="dxa"/>
            <w:vAlign w:val="center"/>
          </w:tcPr>
          <w:p w14:paraId="7A6C359F" w14:textId="0D2B92AD" w:rsidR="003C12AD" w:rsidRPr="005111B9" w:rsidRDefault="003C12AD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4531" w:type="dxa"/>
            <w:vAlign w:val="center"/>
          </w:tcPr>
          <w:p w14:paraId="24520AC7" w14:textId="24BB79FF" w:rsidR="003C12AD" w:rsidRPr="005111B9" w:rsidRDefault="003C12AD" w:rsidP="00E57AB2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25</w:t>
            </w:r>
          </w:p>
        </w:tc>
      </w:tr>
    </w:tbl>
    <w:p w14:paraId="514527F5" w14:textId="4020FE3E" w:rsidR="006C6E70" w:rsidRPr="005111B9" w:rsidRDefault="00E57AB2" w:rsidP="002E2A08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5111B9">
        <w:rPr>
          <w:rFonts w:ascii="Times New Roman" w:hAnsi="Times New Roman" w:cs="Times New Roman"/>
          <w:sz w:val="20"/>
          <w:szCs w:val="18"/>
        </w:rPr>
        <w:t>Fonte: Autores, 202</w:t>
      </w:r>
      <w:r w:rsidR="004F6CF5" w:rsidRPr="005111B9">
        <w:rPr>
          <w:rFonts w:ascii="Times New Roman" w:hAnsi="Times New Roman" w:cs="Times New Roman"/>
          <w:sz w:val="20"/>
          <w:szCs w:val="18"/>
        </w:rPr>
        <w:t>3</w:t>
      </w:r>
      <w:r w:rsidRPr="005111B9">
        <w:rPr>
          <w:rFonts w:ascii="Times New Roman" w:hAnsi="Times New Roman" w:cs="Times New Roman"/>
          <w:sz w:val="20"/>
          <w:szCs w:val="18"/>
        </w:rPr>
        <w:t>.</w:t>
      </w:r>
    </w:p>
    <w:p w14:paraId="2690DDF9" w14:textId="41530A5A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0869DA5" w14:textId="41E3EEFA" w:rsidR="00B74AFA" w:rsidRPr="001D1455" w:rsidRDefault="00B74AFA" w:rsidP="00B74AF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1D1455">
        <w:rPr>
          <w:rFonts w:ascii="Times New Roman" w:hAnsi="Times New Roman" w:cs="Times New Roman"/>
          <w:sz w:val="20"/>
          <w:szCs w:val="18"/>
        </w:rPr>
        <w:lastRenderedPageBreak/>
        <w:t xml:space="preserve">Quadro </w:t>
      </w:r>
      <w:r w:rsidR="00CA0E4A">
        <w:rPr>
          <w:rFonts w:ascii="Times New Roman" w:hAnsi="Times New Roman" w:cs="Times New Roman"/>
          <w:sz w:val="20"/>
          <w:szCs w:val="18"/>
        </w:rPr>
        <w:t>2</w:t>
      </w:r>
      <w:r w:rsidRPr="001D1455">
        <w:rPr>
          <w:rFonts w:ascii="Times New Roman" w:hAnsi="Times New Roman" w:cs="Times New Roman"/>
          <w:sz w:val="20"/>
          <w:szCs w:val="18"/>
        </w:rPr>
        <w:t xml:space="preserve"> </w:t>
      </w:r>
      <w:r w:rsidR="005A6B5F" w:rsidRPr="001D1455">
        <w:rPr>
          <w:rFonts w:ascii="Times New Roman" w:hAnsi="Times New Roman" w:cs="Times New Roman"/>
          <w:sz w:val="20"/>
          <w:szCs w:val="18"/>
        </w:rPr>
        <w:t>–</w:t>
      </w:r>
      <w:r w:rsidRPr="001D1455">
        <w:rPr>
          <w:rFonts w:ascii="Times New Roman" w:hAnsi="Times New Roman" w:cs="Times New Roman"/>
          <w:sz w:val="20"/>
          <w:szCs w:val="18"/>
        </w:rPr>
        <w:t xml:space="preserve"> </w:t>
      </w:r>
      <w:r w:rsidR="005A6B5F" w:rsidRPr="001D1455">
        <w:rPr>
          <w:rFonts w:ascii="Times New Roman" w:hAnsi="Times New Roman" w:cs="Times New Roman"/>
          <w:sz w:val="20"/>
          <w:szCs w:val="18"/>
        </w:rPr>
        <w:t>Operadores relacionais utilizados no Arduino</w:t>
      </w:r>
      <w:r w:rsidRPr="001D1455">
        <w:rPr>
          <w:rFonts w:ascii="Times New Roman" w:hAnsi="Times New Roman" w:cs="Times New Roman"/>
          <w:sz w:val="20"/>
          <w:szCs w:val="18"/>
        </w:rPr>
        <w:t xml:space="preserve"> </w:t>
      </w:r>
      <w:r w:rsidRPr="001D1455">
        <w:rPr>
          <w:rFonts w:ascii="Times New Roman" w:hAnsi="Times New Roman" w:cs="Times New Roman"/>
          <w:color w:val="FF0000"/>
          <w:sz w:val="20"/>
          <w:szCs w:val="18"/>
        </w:rPr>
        <w:t>(modelo de apresentação)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74AFA" w:rsidRPr="005111B9" w14:paraId="4F129984" w14:textId="77777777" w:rsidTr="001E359D">
        <w:trPr>
          <w:trHeight w:val="420"/>
        </w:trPr>
        <w:tc>
          <w:tcPr>
            <w:tcW w:w="4530" w:type="dxa"/>
            <w:shd w:val="clear" w:color="auto" w:fill="99FF99"/>
            <w:vAlign w:val="center"/>
          </w:tcPr>
          <w:p w14:paraId="075AA3E7" w14:textId="5BBB718A" w:rsidR="00B74AFA" w:rsidRPr="005111B9" w:rsidRDefault="005A6B5F" w:rsidP="005B01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SÍMBOLO</w:t>
            </w:r>
          </w:p>
        </w:tc>
        <w:tc>
          <w:tcPr>
            <w:tcW w:w="4531" w:type="dxa"/>
            <w:shd w:val="clear" w:color="auto" w:fill="99FF99"/>
            <w:vAlign w:val="center"/>
          </w:tcPr>
          <w:p w14:paraId="3B4E8A0B" w14:textId="5D786EE5" w:rsidR="00B74AFA" w:rsidRPr="005111B9" w:rsidRDefault="005A6B5F" w:rsidP="005B01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11B9">
              <w:rPr>
                <w:rFonts w:ascii="Times New Roman" w:hAnsi="Times New Roman" w:cs="Times New Roman"/>
                <w:b/>
                <w:bCs/>
              </w:rPr>
              <w:t>OPERAÇÃO</w:t>
            </w:r>
          </w:p>
        </w:tc>
      </w:tr>
      <w:tr w:rsidR="00B74AFA" w:rsidRPr="005111B9" w14:paraId="6D44CE45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17984EC6" w14:textId="124434E8" w:rsidR="00B74AFA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==</w:t>
            </w:r>
          </w:p>
        </w:tc>
        <w:tc>
          <w:tcPr>
            <w:tcW w:w="4531" w:type="dxa"/>
            <w:vAlign w:val="center"/>
          </w:tcPr>
          <w:p w14:paraId="4912B209" w14:textId="60D4A1A0" w:rsidR="00B74AFA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Igual</w:t>
            </w:r>
          </w:p>
        </w:tc>
      </w:tr>
      <w:tr w:rsidR="00B74AFA" w:rsidRPr="005111B9" w14:paraId="46516500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03AA2674" w14:textId="1769F13B" w:rsidR="00B74AFA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!=</w:t>
            </w:r>
          </w:p>
        </w:tc>
        <w:tc>
          <w:tcPr>
            <w:tcW w:w="4531" w:type="dxa"/>
            <w:vAlign w:val="center"/>
          </w:tcPr>
          <w:p w14:paraId="3191ED82" w14:textId="1F51B65E" w:rsidR="00B74AFA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Diferente</w:t>
            </w:r>
          </w:p>
        </w:tc>
      </w:tr>
      <w:tr w:rsidR="00B74AFA" w:rsidRPr="005111B9" w14:paraId="48B2C166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3B9C837F" w14:textId="5F24A734" w:rsidR="00B74AFA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4531" w:type="dxa"/>
            <w:vAlign w:val="center"/>
          </w:tcPr>
          <w:p w14:paraId="7E6D7873" w14:textId="2BB068DF" w:rsidR="00B74AFA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Maior</w:t>
            </w:r>
          </w:p>
        </w:tc>
      </w:tr>
      <w:tr w:rsidR="00B74AFA" w:rsidRPr="005111B9" w14:paraId="2F812F1C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0CB23602" w14:textId="5E3AC8CB" w:rsidR="00B74AFA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&lt;</w:t>
            </w:r>
          </w:p>
        </w:tc>
        <w:tc>
          <w:tcPr>
            <w:tcW w:w="4531" w:type="dxa"/>
            <w:vAlign w:val="center"/>
          </w:tcPr>
          <w:p w14:paraId="2BCE96F0" w14:textId="026BB823" w:rsidR="00B74AFA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Menor</w:t>
            </w:r>
          </w:p>
        </w:tc>
      </w:tr>
      <w:tr w:rsidR="00D57BB3" w:rsidRPr="005111B9" w14:paraId="08835AAD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65B46A88" w14:textId="4328BB22" w:rsidR="00D57BB3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&gt;=</w:t>
            </w:r>
          </w:p>
        </w:tc>
        <w:tc>
          <w:tcPr>
            <w:tcW w:w="4531" w:type="dxa"/>
            <w:vAlign w:val="center"/>
          </w:tcPr>
          <w:p w14:paraId="5567C1D1" w14:textId="44117B52" w:rsidR="00D57BB3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Maior ou igual</w:t>
            </w:r>
          </w:p>
        </w:tc>
      </w:tr>
      <w:tr w:rsidR="00B74AFA" w:rsidRPr="005111B9" w14:paraId="4338C85C" w14:textId="77777777" w:rsidTr="005B014E">
        <w:trPr>
          <w:trHeight w:val="420"/>
        </w:trPr>
        <w:tc>
          <w:tcPr>
            <w:tcW w:w="4530" w:type="dxa"/>
            <w:vAlign w:val="center"/>
          </w:tcPr>
          <w:p w14:paraId="09F90850" w14:textId="5DAE5E27" w:rsidR="00B74AFA" w:rsidRPr="005111B9" w:rsidRDefault="00D57BB3" w:rsidP="0075521A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&lt;=</w:t>
            </w:r>
          </w:p>
        </w:tc>
        <w:tc>
          <w:tcPr>
            <w:tcW w:w="4531" w:type="dxa"/>
            <w:vAlign w:val="center"/>
          </w:tcPr>
          <w:p w14:paraId="31C08EF3" w14:textId="3204C6B4" w:rsidR="00B74AFA" w:rsidRPr="005111B9" w:rsidRDefault="0075521A" w:rsidP="005B014E">
            <w:pPr>
              <w:jc w:val="center"/>
              <w:rPr>
                <w:rFonts w:ascii="Times New Roman" w:hAnsi="Times New Roman" w:cs="Times New Roman"/>
              </w:rPr>
            </w:pPr>
            <w:r w:rsidRPr="005111B9">
              <w:rPr>
                <w:rFonts w:ascii="Times New Roman" w:hAnsi="Times New Roman" w:cs="Times New Roman"/>
              </w:rPr>
              <w:t>Menor ou igual</w:t>
            </w:r>
          </w:p>
        </w:tc>
      </w:tr>
    </w:tbl>
    <w:p w14:paraId="746B4138" w14:textId="30E9C10A" w:rsidR="00B74AFA" w:rsidRPr="005111B9" w:rsidRDefault="00B74AFA" w:rsidP="002E2A08">
      <w:pPr>
        <w:spacing w:before="120" w:after="0" w:line="360" w:lineRule="auto"/>
        <w:jc w:val="center"/>
        <w:rPr>
          <w:rFonts w:ascii="Times New Roman" w:hAnsi="Times New Roman" w:cs="Times New Roman"/>
          <w:sz w:val="20"/>
          <w:szCs w:val="18"/>
        </w:rPr>
      </w:pPr>
      <w:r w:rsidRPr="005111B9">
        <w:rPr>
          <w:rFonts w:ascii="Times New Roman" w:hAnsi="Times New Roman" w:cs="Times New Roman"/>
          <w:sz w:val="20"/>
          <w:szCs w:val="18"/>
        </w:rPr>
        <w:t xml:space="preserve">Fonte: </w:t>
      </w:r>
      <w:r w:rsidR="0075521A" w:rsidRPr="005111B9">
        <w:rPr>
          <w:rFonts w:ascii="Times New Roman" w:hAnsi="Times New Roman" w:cs="Times New Roman"/>
          <w:sz w:val="20"/>
          <w:szCs w:val="18"/>
        </w:rPr>
        <w:t>Oliveira &amp; Zanetti</w:t>
      </w:r>
      <w:r w:rsidRPr="005111B9">
        <w:rPr>
          <w:rFonts w:ascii="Times New Roman" w:hAnsi="Times New Roman" w:cs="Times New Roman"/>
          <w:sz w:val="20"/>
          <w:szCs w:val="18"/>
        </w:rPr>
        <w:t>, 20</w:t>
      </w:r>
      <w:r w:rsidR="0075521A" w:rsidRPr="005111B9">
        <w:rPr>
          <w:rFonts w:ascii="Times New Roman" w:hAnsi="Times New Roman" w:cs="Times New Roman"/>
          <w:sz w:val="20"/>
          <w:szCs w:val="18"/>
        </w:rPr>
        <w:t>17</w:t>
      </w:r>
      <w:r w:rsidRPr="005111B9">
        <w:rPr>
          <w:rFonts w:ascii="Times New Roman" w:hAnsi="Times New Roman" w:cs="Times New Roman"/>
          <w:sz w:val="20"/>
          <w:szCs w:val="18"/>
        </w:rPr>
        <w:t>.</w:t>
      </w:r>
    </w:p>
    <w:p w14:paraId="29C0F936" w14:textId="4BB6F040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D40DE10" w14:textId="3D6150C6" w:rsidR="006C6E70" w:rsidRPr="005111B9" w:rsidRDefault="007B642B" w:rsidP="007B64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  <w:b/>
          <w:bCs/>
        </w:rPr>
        <w:t>Tabela –</w:t>
      </w:r>
      <w:r w:rsidRPr="005111B9">
        <w:rPr>
          <w:rFonts w:ascii="Times New Roman" w:hAnsi="Times New Roman" w:cs="Times New Roman"/>
        </w:rPr>
        <w:t xml:space="preserve"> Utilizada para apresentar dados quantitativos (quantidade, número</w:t>
      </w:r>
      <w:r w:rsidR="0043492D" w:rsidRPr="005111B9">
        <w:rPr>
          <w:rFonts w:ascii="Times New Roman" w:hAnsi="Times New Roman" w:cs="Times New Roman"/>
        </w:rPr>
        <w:t>, porcentagem</w:t>
      </w:r>
      <w:r w:rsidRPr="005111B9">
        <w:rPr>
          <w:rFonts w:ascii="Times New Roman" w:hAnsi="Times New Roman" w:cs="Times New Roman"/>
        </w:rPr>
        <w:t>)</w:t>
      </w:r>
    </w:p>
    <w:p w14:paraId="7362306F" w14:textId="0F2B6EC5" w:rsidR="007B642B" w:rsidRPr="005111B9" w:rsidRDefault="007B642B" w:rsidP="007B642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  <w:b/>
          <w:bCs/>
        </w:rPr>
        <w:t>Quadro –</w:t>
      </w:r>
      <w:r w:rsidRPr="005111B9">
        <w:rPr>
          <w:rFonts w:ascii="Times New Roman" w:hAnsi="Times New Roman" w:cs="Times New Roman"/>
        </w:rPr>
        <w:t xml:space="preserve"> Utilizado para apresentar dados </w:t>
      </w:r>
      <w:r w:rsidR="002C0E45">
        <w:rPr>
          <w:rFonts w:ascii="Times New Roman" w:hAnsi="Times New Roman" w:cs="Times New Roman"/>
        </w:rPr>
        <w:t>qualitativos</w:t>
      </w:r>
      <w:r w:rsidRPr="005111B9">
        <w:rPr>
          <w:rFonts w:ascii="Times New Roman" w:hAnsi="Times New Roman" w:cs="Times New Roman"/>
        </w:rPr>
        <w:t xml:space="preserve"> (texto, explicação, característica, etc.)</w:t>
      </w:r>
    </w:p>
    <w:p w14:paraId="342956B8" w14:textId="26921267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CD8CAA4" w14:textId="7792E491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9579625" w14:textId="0BE031AB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2DE162F" w14:textId="36FA9F41" w:rsidR="006C6E70" w:rsidRPr="005111B9" w:rsidRDefault="006C6E7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7BC605F" w14:textId="20C9FB99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FC5E350" w14:textId="65AE5FE2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DA149A0" w14:textId="5F9267E0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EA7D3D2" w14:textId="5775D1CA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DFE1C8E" w14:textId="789A5C2F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4CF66CB" w14:textId="33A74CFE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4417E8C" w14:textId="4FA08545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C257BAF" w14:textId="2506DDB0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3737F1C" w14:textId="50E0044D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D11E17A" w14:textId="7203E78C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AD6EB16" w14:textId="42055CF8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2CC75DA" w14:textId="58D20B47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D078FE4" w14:textId="7627E349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3474FF7" w14:textId="11D3BF07" w:rsidR="009E30F0" w:rsidRPr="005111B9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354329C" w14:textId="25023590" w:rsidR="009E30F0" w:rsidRDefault="009E30F0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0CDAA94" w14:textId="4D15E4BA" w:rsidR="005111B9" w:rsidRDefault="005111B9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BF4A22A" w14:textId="52FE02FE" w:rsidR="005111B9" w:rsidRDefault="005111B9" w:rsidP="004500B4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A26EAA4" w14:textId="64E925EE" w:rsidR="001D4107" w:rsidRPr="005111B9" w:rsidRDefault="006C6E70" w:rsidP="006C6E70">
      <w:pPr>
        <w:pStyle w:val="Ttulo1"/>
        <w:widowControl w:val="0"/>
        <w:suppressAutoHyphens/>
        <w:spacing w:before="0" w:after="0" w:line="360" w:lineRule="auto"/>
        <w:rPr>
          <w:rFonts w:ascii="Times New Roman" w:hAnsi="Times New Roman"/>
          <w:sz w:val="24"/>
          <w:szCs w:val="24"/>
        </w:rPr>
      </w:pPr>
      <w:bookmarkStart w:id="18" w:name="_Toc133233456"/>
      <w:r w:rsidRPr="005111B9">
        <w:rPr>
          <w:rFonts w:ascii="Times New Roman" w:hAnsi="Times New Roman"/>
          <w:sz w:val="24"/>
          <w:szCs w:val="24"/>
        </w:rPr>
        <w:lastRenderedPageBreak/>
        <w:t xml:space="preserve">7 </w:t>
      </w:r>
      <w:r w:rsidR="001D4107" w:rsidRPr="005111B9">
        <w:rPr>
          <w:rFonts w:ascii="Times New Roman" w:hAnsi="Times New Roman"/>
          <w:sz w:val="24"/>
          <w:szCs w:val="24"/>
        </w:rPr>
        <w:t>RESULTADOS DA PESQUISA</w:t>
      </w:r>
      <w:bookmarkEnd w:id="18"/>
    </w:p>
    <w:p w14:paraId="2C167A7F" w14:textId="77777777" w:rsidR="006C6E70" w:rsidRPr="005111B9" w:rsidRDefault="006C6E70" w:rsidP="006C6E70">
      <w:pPr>
        <w:spacing w:after="0" w:line="360" w:lineRule="auto"/>
        <w:rPr>
          <w:rFonts w:ascii="Times New Roman" w:hAnsi="Times New Roman" w:cs="Times New Roman"/>
        </w:rPr>
      </w:pPr>
    </w:p>
    <w:p w14:paraId="12045186" w14:textId="32A9C50F" w:rsidR="001D4107" w:rsidRPr="005111B9" w:rsidRDefault="001D4107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Neste capítulo, que é a principal parte do trabalho, o aluno deve discorrer sobre a pesquisa realizada e os resultados obtidos com a investigação realizada.</w:t>
      </w:r>
    </w:p>
    <w:p w14:paraId="35F98F77" w14:textId="420198DA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251CE1E" w14:textId="275D3675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DFEED03" w14:textId="77D7630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CFE122E" w14:textId="5A0C2914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F90D137" w14:textId="11B6E28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01C3932" w14:textId="45CAEDD5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512E6D6" w14:textId="112E6D25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D1DF045" w14:textId="40975A03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96501DB" w14:textId="0304DD18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CA28D79" w14:textId="331A5E29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59B1766" w14:textId="79DD68FC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E118FF2" w14:textId="42CC0F4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9721060" w14:textId="17EAEB99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A5D1351" w14:textId="4FBACFE2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CC5F98D" w14:textId="6203780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A1F99C7" w14:textId="695B31D8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A942167" w14:textId="4FD268E0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60E27E6" w14:textId="781D8A2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04AE892" w14:textId="74C8E534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A0DF69F" w14:textId="64BB1FFB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9C6C170" w14:textId="58F7DD0C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7E7FCD6" w14:textId="59DB71A9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2A44B04" w14:textId="03DEC48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425397F" w14:textId="731B6C30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E127055" w14:textId="246C79AC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0847AA5" w14:textId="256210DE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E2DD11E" w14:textId="7EBC35C6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567F0E2" w14:textId="4F90BCA2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EA164F8" w14:textId="10AB814C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725DCDD" w14:textId="4296D0A5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bookmarkStart w:id="19" w:name="_Toc133233457"/>
    <w:p w14:paraId="19A7FC83" w14:textId="2FD0B4A2" w:rsidR="001D4107" w:rsidRPr="005111B9" w:rsidRDefault="001D4107" w:rsidP="0098415D">
      <w:pPr>
        <w:pStyle w:val="Corpodotexto"/>
        <w:spacing w:after="0"/>
        <w:ind w:firstLine="0"/>
        <w:outlineLvl w:val="0"/>
        <w:rPr>
          <w:rFonts w:ascii="Times New Roman" w:hAnsi="Times New Roman" w:cs="Times New Roman"/>
          <w:b/>
          <w:bCs/>
        </w:rPr>
      </w:pPr>
      <w:r w:rsidRPr="005111B9"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24FD55" wp14:editId="3FCC1E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Caixa de Texto 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C7E00B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  <w:bookmarkStart w:id="20" w:name="_Toc444268669"/>
      <w:r w:rsidR="006C6E70" w:rsidRPr="005111B9">
        <w:rPr>
          <w:rFonts w:ascii="Times New Roman" w:hAnsi="Times New Roman" w:cs="Times New Roman"/>
          <w:b/>
          <w:bCs/>
        </w:rPr>
        <w:t xml:space="preserve">8 </w:t>
      </w:r>
      <w:r w:rsidRPr="005111B9">
        <w:rPr>
          <w:rFonts w:ascii="Times New Roman" w:hAnsi="Times New Roman" w:cs="Times New Roman"/>
          <w:b/>
          <w:bCs/>
        </w:rPr>
        <w:t>CONSIDERAÇÕES FINAIS</w:t>
      </w:r>
      <w:bookmarkEnd w:id="19"/>
      <w:bookmarkEnd w:id="20"/>
    </w:p>
    <w:p w14:paraId="6AC6088D" w14:textId="77777777" w:rsidR="006C6E70" w:rsidRPr="005111B9" w:rsidRDefault="006C6E70" w:rsidP="006C6E70">
      <w:pPr>
        <w:pStyle w:val="Corpodotexto"/>
        <w:spacing w:after="0"/>
        <w:ind w:firstLine="0"/>
        <w:rPr>
          <w:rFonts w:ascii="Times New Roman" w:hAnsi="Times New Roman" w:cs="Times New Roman"/>
          <w:b/>
          <w:bCs/>
        </w:rPr>
      </w:pPr>
    </w:p>
    <w:p w14:paraId="0ADB726E" w14:textId="5915BE6D" w:rsidR="00A41DFF" w:rsidRPr="005111B9" w:rsidRDefault="001D4107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Nesta seção devem ser retomados os objetivos e justificativa para a realização da pesquisa/extensão, discutidas as atividades realizadas e a sua relevância para a área do estudo. O aluno deve posicionar-se de forma crítica e impessoal sobre os resultados do trabalho, se (e de que forma) eles atingiram os objetivos pretendidos e, caso não tenham atingido, quais os motivos pelos quais isso não ocorreu.</w:t>
      </w:r>
    </w:p>
    <w:p w14:paraId="32373B82" w14:textId="0BF2B0E3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878B2F4" w14:textId="49762736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4CB2419" w14:textId="1034B8F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1A97696" w14:textId="6D37269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7CF6CDA" w14:textId="6B8FE1DA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9D84F60" w14:textId="4A69CDFF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8108B59" w14:textId="0DBEBBC3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935E6ED" w14:textId="53E9100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F19A987" w14:textId="06895B9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E8C5905" w14:textId="493FFD7E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6EC9B19" w14:textId="2E06DD22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85E2D07" w14:textId="2FF250EB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E170602" w14:textId="544E753C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0F45809" w14:textId="18E237E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9882CBB" w14:textId="3828CD2A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05385D3" w14:textId="6F41A0A7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3BD1EEE" w14:textId="49585877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D46BC6C" w14:textId="7DB76A59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0077E6DA" w14:textId="12DFD8E5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090764D" w14:textId="3117344A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23DC193" w14:textId="76381FEB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22D7819" w14:textId="05654F7F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1AA76AA5" w14:textId="23B2F590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38362F1" w14:textId="027771ED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B5A3151" w14:textId="0E22CE51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851B464" w14:textId="21825EA9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21763650" w14:textId="4F0E6863" w:rsidR="006740A8" w:rsidRPr="005111B9" w:rsidRDefault="006740A8" w:rsidP="006C6E70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FC4DAA7" w14:textId="49B9671D" w:rsidR="00B52FC3" w:rsidRPr="005111B9" w:rsidRDefault="0098415D" w:rsidP="005111B9">
      <w:pPr>
        <w:pStyle w:val="Ttulo1"/>
        <w:jc w:val="center"/>
        <w:rPr>
          <w:rFonts w:ascii="Times New Roman" w:hAnsi="Times New Roman"/>
          <w:sz w:val="24"/>
          <w:szCs w:val="24"/>
        </w:rPr>
      </w:pPr>
      <w:bookmarkStart w:id="21" w:name="_Toc133233458"/>
      <w:r w:rsidRPr="005111B9">
        <w:rPr>
          <w:rFonts w:ascii="Times New Roman" w:hAnsi="Times New Roman"/>
          <w:sz w:val="24"/>
          <w:szCs w:val="24"/>
        </w:rPr>
        <w:lastRenderedPageBreak/>
        <w:t>REFERÊNCIAS</w:t>
      </w:r>
      <w:bookmarkEnd w:id="21"/>
    </w:p>
    <w:p w14:paraId="15A61DA7" w14:textId="20CC3A14" w:rsidR="00B77E1B" w:rsidRPr="005111B9" w:rsidRDefault="00B77E1B" w:rsidP="00B77E1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34B08FF7" w14:textId="77777777" w:rsidR="00E45806" w:rsidRPr="005111B9" w:rsidRDefault="00E45806" w:rsidP="00E45806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Começar a apresentar a partir daqui. As referências bibliográficas devem ser </w:t>
      </w:r>
      <w:r>
        <w:rPr>
          <w:rFonts w:ascii="Times New Roman" w:hAnsi="Times New Roman" w:cs="Times New Roman"/>
        </w:rPr>
        <w:t>apresentadas</w:t>
      </w:r>
      <w:r w:rsidRPr="005111B9">
        <w:rPr>
          <w:rFonts w:ascii="Times New Roman" w:hAnsi="Times New Roman" w:cs="Times New Roman"/>
        </w:rPr>
        <w:t xml:space="preserve"> de acordo com as normas previstas </w:t>
      </w:r>
      <w:r>
        <w:rPr>
          <w:rFonts w:ascii="Times New Roman" w:hAnsi="Times New Roman" w:cs="Times New Roman"/>
        </w:rPr>
        <w:t>no Manual para Elaboração de Trabalhos Acadêmicos do IFPA</w:t>
      </w:r>
      <w:r w:rsidRPr="005111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 da </w:t>
      </w:r>
      <w:r w:rsidRPr="005111B9">
        <w:rPr>
          <w:rFonts w:ascii="Times New Roman" w:hAnsi="Times New Roman" w:cs="Times New Roman"/>
        </w:rPr>
        <w:t>ABNT</w:t>
      </w:r>
      <w:r>
        <w:rPr>
          <w:rFonts w:ascii="Times New Roman" w:hAnsi="Times New Roman" w:cs="Times New Roman"/>
        </w:rPr>
        <w:t xml:space="preserve">. </w:t>
      </w:r>
      <w:r w:rsidRPr="005111B9">
        <w:rPr>
          <w:rFonts w:ascii="Times New Roman" w:hAnsi="Times New Roman" w:cs="Times New Roman"/>
        </w:rPr>
        <w:t>Em caso de dúvidas procurar o (a) bibliotecário(a) do Campus).</w:t>
      </w:r>
    </w:p>
    <w:p w14:paraId="32B5847F" w14:textId="77777777" w:rsidR="001635CA" w:rsidRPr="005111B9" w:rsidRDefault="001635CA" w:rsidP="001635C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8A8BB4C" w14:textId="0BEB8232" w:rsidR="001635CA" w:rsidRPr="005111B9" w:rsidRDefault="001635CA" w:rsidP="001635CA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Não devem ser referenciadas fontes bibliográficas que não foram citadas no texto. As referências são alinhadas somente à margem esquerda do texto, digitadas em espaço simples e separadas entre si por um espaço simples. Além disso, devem estar em ordem alfabética, por autor. Veja o exemplo:</w:t>
      </w:r>
    </w:p>
    <w:p w14:paraId="2ACA4750" w14:textId="2D1E952A" w:rsidR="00B77E1B" w:rsidRPr="005111B9" w:rsidRDefault="00B77E1B" w:rsidP="00B77E1B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7F9AB109" w14:textId="6C5D6FCC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5111B9">
        <w:rPr>
          <w:rFonts w:ascii="Times New Roman" w:hAnsi="Times New Roman" w:cs="Times New Roman"/>
          <w:szCs w:val="24"/>
        </w:rPr>
        <w:t xml:space="preserve">BARBOSA, Verônica Machado. </w:t>
      </w:r>
      <w:r w:rsidRPr="005111B9">
        <w:rPr>
          <w:rFonts w:ascii="Times New Roman" w:hAnsi="Times New Roman" w:cs="Times New Roman"/>
          <w:b/>
          <w:szCs w:val="24"/>
        </w:rPr>
        <w:t>Jornalismo e meio ambiente</w:t>
      </w:r>
      <w:r w:rsidRPr="005111B9">
        <w:rPr>
          <w:rFonts w:ascii="Times New Roman" w:hAnsi="Times New Roman" w:cs="Times New Roman"/>
          <w:szCs w:val="24"/>
        </w:rPr>
        <w:t xml:space="preserve">: um estudo de recepção da temática ambiental inserida em um jornal de Santa Maria/RS. 2014. 56 f.  Monografia (Curso de Especialização em Educação Ambiental) - Universidade </w:t>
      </w:r>
      <w:r w:rsidRPr="005111B9">
        <w:rPr>
          <w:rFonts w:ascii="Times New Roman" w:hAnsi="Times New Roman" w:cs="Times New Roman"/>
          <w:color w:val="000000"/>
          <w:szCs w:val="24"/>
        </w:rPr>
        <w:t xml:space="preserve">Federal de Santa Maria, Santa </w:t>
      </w:r>
      <w:proofErr w:type="spellStart"/>
      <w:r w:rsidRPr="005111B9">
        <w:rPr>
          <w:rFonts w:ascii="Times New Roman" w:hAnsi="Times New Roman" w:cs="Times New Roman"/>
          <w:color w:val="000000"/>
          <w:szCs w:val="24"/>
        </w:rPr>
        <w:t>Maria-RS</w:t>
      </w:r>
      <w:proofErr w:type="spellEnd"/>
      <w:r w:rsidRPr="005111B9">
        <w:rPr>
          <w:rFonts w:ascii="Times New Roman" w:hAnsi="Times New Roman" w:cs="Times New Roman"/>
          <w:color w:val="000000"/>
          <w:szCs w:val="24"/>
        </w:rPr>
        <w:t xml:space="preserve">, 2014. Disponível em: </w:t>
      </w:r>
      <w:hyperlink r:id="rId12" w:history="1">
        <w:r w:rsidRPr="005111B9">
          <w:rPr>
            <w:rStyle w:val="Hyperlink"/>
            <w:rFonts w:ascii="Times New Roman" w:hAnsi="Times New Roman" w:cs="Times New Roman"/>
            <w:color w:val="000000" w:themeColor="text1"/>
            <w:szCs w:val="24"/>
            <w:u w:val="none"/>
          </w:rPr>
          <w:t>https://repositorio.ufsm.br/bitstream/handle/1/693/Barbosa_Veronica_Machado.pdf?sequence=1&amp;isAllowed=y</w:t>
        </w:r>
      </w:hyperlink>
      <w:r w:rsidRPr="005111B9">
        <w:rPr>
          <w:rFonts w:ascii="Times New Roman" w:hAnsi="Times New Roman" w:cs="Times New Roman"/>
          <w:color w:val="000000"/>
          <w:szCs w:val="24"/>
        </w:rPr>
        <w:t>. Acesso em: 30 ago. 2022.</w:t>
      </w:r>
    </w:p>
    <w:p w14:paraId="5796D55A" w14:textId="77777777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</w:p>
    <w:p w14:paraId="6C869E74" w14:textId="5083BB6E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111B9">
        <w:rPr>
          <w:rFonts w:ascii="Times New Roman" w:hAnsi="Times New Roman" w:cs="Times New Roman"/>
          <w:szCs w:val="24"/>
        </w:rPr>
        <w:t>BRASIL</w:t>
      </w:r>
      <w:r w:rsidRPr="005111B9">
        <w:rPr>
          <w:rFonts w:ascii="Times New Roman" w:hAnsi="Times New Roman" w:cs="Times New Roman"/>
          <w:b/>
          <w:bCs/>
          <w:szCs w:val="24"/>
        </w:rPr>
        <w:t>. Lei nº 6.938, de 31 de agosto de 1981.</w:t>
      </w:r>
      <w:r w:rsidRPr="005111B9">
        <w:rPr>
          <w:rFonts w:ascii="Times New Roman" w:hAnsi="Times New Roman" w:cs="Times New Roman"/>
          <w:szCs w:val="24"/>
        </w:rPr>
        <w:t xml:space="preserve"> Dispõe sobre a Política Nacional do Meio Ambiente, seus fins e mecanismos de formulação e aplicação, e dá outras providências. Brasília, em 31 de agosto de 1981. Disponível em: </w:t>
      </w:r>
      <w:hyperlink r:id="rId13" w:history="1">
        <w:r w:rsidRPr="005111B9">
          <w:rPr>
            <w:rStyle w:val="Hyperlink"/>
            <w:rFonts w:ascii="Times New Roman" w:hAnsi="Times New Roman" w:cs="Times New Roman"/>
            <w:color w:val="000000" w:themeColor="text1"/>
            <w:szCs w:val="24"/>
            <w:u w:val="none"/>
          </w:rPr>
          <w:t>http://www.planalto.gov.br/ccivil_03/Leis/L6938.htm</w:t>
        </w:r>
      </w:hyperlink>
      <w:r w:rsidRPr="005111B9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5111B9">
        <w:rPr>
          <w:rFonts w:ascii="Times New Roman" w:hAnsi="Times New Roman" w:cs="Times New Roman"/>
          <w:szCs w:val="24"/>
        </w:rPr>
        <w:t>Acesso em: 26 ago. 2022.</w:t>
      </w:r>
    </w:p>
    <w:p w14:paraId="68BA4DB7" w14:textId="77777777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379AF79" w14:textId="77777777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5111B9">
        <w:rPr>
          <w:rFonts w:ascii="Times New Roman" w:hAnsi="Times New Roman" w:cs="Times New Roman"/>
          <w:szCs w:val="24"/>
        </w:rPr>
        <w:t>BRASIL</w:t>
      </w:r>
      <w:r w:rsidRPr="005111B9">
        <w:rPr>
          <w:rFonts w:ascii="Times New Roman" w:hAnsi="Times New Roman" w:cs="Times New Roman"/>
          <w:b/>
          <w:bCs/>
          <w:szCs w:val="24"/>
        </w:rPr>
        <w:t>. Lei no 9.795, de 27 de abril de 1999.</w:t>
      </w:r>
      <w:r w:rsidRPr="005111B9">
        <w:rPr>
          <w:rFonts w:ascii="Times New Roman" w:hAnsi="Times New Roman" w:cs="Times New Roman"/>
          <w:szCs w:val="24"/>
        </w:rPr>
        <w:t xml:space="preserve"> Dispõe sobre a educação ambiental, institui a Política Nacional de Educação Ambiental e dá outras providências. Brasília, 27 de abril de 1999. Disponível em: http://www.planalto.gov.br/ccivil_03/leis/l9795.htm. Acesso em: 20 ago. 2022.</w:t>
      </w:r>
    </w:p>
    <w:p w14:paraId="6E4D54A6" w14:textId="77777777" w:rsidR="001635CA" w:rsidRPr="005111B9" w:rsidRDefault="001635CA" w:rsidP="001635CA">
      <w:pPr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</w:pPr>
    </w:p>
    <w:p w14:paraId="27B55E24" w14:textId="77777777" w:rsidR="001635CA" w:rsidRPr="005111B9" w:rsidRDefault="001635CA" w:rsidP="001635CA">
      <w:pPr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</w:pPr>
      <w:r w:rsidRPr="005111B9"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  <w:t xml:space="preserve">CIDADE-BRASIL. </w:t>
      </w:r>
      <w:r w:rsidRPr="005111B9">
        <w:rPr>
          <w:rStyle w:val="Hyperlink"/>
          <w:rFonts w:ascii="Times New Roman" w:hAnsi="Times New Roman" w:cs="Times New Roman"/>
          <w:b/>
          <w:bCs/>
          <w:color w:val="000000" w:themeColor="text1"/>
          <w:szCs w:val="24"/>
          <w:u w:val="none"/>
        </w:rPr>
        <w:t>Município de Breu Branco</w:t>
      </w:r>
      <w:r w:rsidRPr="005111B9"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  <w:t xml:space="preserve">. 2022. Disponível em: </w:t>
      </w:r>
      <w:hyperlink r:id="rId14" w:history="1">
        <w:r w:rsidRPr="005111B9">
          <w:rPr>
            <w:rStyle w:val="Hyperlink"/>
            <w:rFonts w:ascii="Times New Roman" w:hAnsi="Times New Roman" w:cs="Times New Roman"/>
            <w:color w:val="000000" w:themeColor="text1"/>
            <w:szCs w:val="24"/>
            <w:u w:val="none"/>
          </w:rPr>
          <w:t>https://www.cidade-brasil.com.br/municipio-breu-branco.html</w:t>
        </w:r>
      </w:hyperlink>
      <w:r w:rsidRPr="005111B9"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  <w:t xml:space="preserve">. Acesso em: 26 set. 2022. </w:t>
      </w:r>
    </w:p>
    <w:p w14:paraId="73E94C0A" w14:textId="77777777" w:rsidR="001635CA" w:rsidRPr="005111B9" w:rsidRDefault="001635CA" w:rsidP="001635CA">
      <w:pPr>
        <w:spacing w:after="0" w:line="240" w:lineRule="auto"/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</w:pPr>
    </w:p>
    <w:p w14:paraId="581707FA" w14:textId="4E444EC1" w:rsidR="001635CA" w:rsidRPr="005111B9" w:rsidRDefault="001635CA" w:rsidP="001635CA">
      <w:pPr>
        <w:spacing w:after="0" w:line="240" w:lineRule="auto"/>
        <w:rPr>
          <w:rFonts w:ascii="Times New Roman" w:eastAsia="Calibri" w:hAnsi="Times New Roman" w:cs="Times New Roman"/>
          <w:color w:val="000000"/>
          <w:szCs w:val="24"/>
        </w:rPr>
      </w:pPr>
      <w:r w:rsidRPr="005111B9">
        <w:rPr>
          <w:rFonts w:ascii="Times New Roman" w:hAnsi="Times New Roman" w:cs="Times New Roman"/>
          <w:szCs w:val="24"/>
        </w:rPr>
        <w:t xml:space="preserve">FREITAS, Natália Teixeira Ananias. </w:t>
      </w:r>
      <w:r w:rsidRPr="005111B9">
        <w:rPr>
          <w:rFonts w:ascii="Times New Roman" w:hAnsi="Times New Roman" w:cs="Times New Roman"/>
          <w:b/>
          <w:szCs w:val="24"/>
        </w:rPr>
        <w:t>Educação Ambiental, consumo e resíduos sólidos no contexto de educação infantil</w:t>
      </w:r>
      <w:r w:rsidRPr="005111B9">
        <w:rPr>
          <w:rFonts w:ascii="Times New Roman" w:hAnsi="Times New Roman" w:cs="Times New Roman"/>
          <w:szCs w:val="24"/>
        </w:rPr>
        <w:t>: um diálogo necessário com os professores. 2018. 254 f. Tese (Doutorado em Educação</w:t>
      </w:r>
      <w:r w:rsidRPr="005111B9">
        <w:rPr>
          <w:rFonts w:ascii="Times New Roman" w:hAnsi="Times New Roman" w:cs="Times New Roman"/>
          <w:color w:val="000000"/>
          <w:szCs w:val="24"/>
        </w:rPr>
        <w:t>).</w:t>
      </w:r>
      <w:r w:rsidRPr="005111B9">
        <w:rPr>
          <w:rFonts w:ascii="Times New Roman" w:hAnsi="Times New Roman" w:cs="Times New Roman"/>
          <w:szCs w:val="24"/>
        </w:rPr>
        <w:t xml:space="preserve"> Programa de Pós-Graduação em Educação, Faculdade de Ciências e Tecnologia (</w:t>
      </w:r>
      <w:proofErr w:type="spellStart"/>
      <w:r w:rsidRPr="005111B9">
        <w:rPr>
          <w:rFonts w:ascii="Times New Roman" w:hAnsi="Times New Roman" w:cs="Times New Roman"/>
          <w:szCs w:val="24"/>
        </w:rPr>
        <w:t>FCT</w:t>
      </w:r>
      <w:proofErr w:type="spellEnd"/>
      <w:r w:rsidRPr="005111B9">
        <w:rPr>
          <w:rFonts w:ascii="Times New Roman" w:hAnsi="Times New Roman" w:cs="Times New Roman"/>
          <w:szCs w:val="24"/>
        </w:rPr>
        <w:t>/UNESP). Universidade Estadual Paulista. Faculdade de Ciências e Tecnologia, Presidente Prudente, 2018.</w:t>
      </w:r>
      <w:r w:rsidRPr="005111B9">
        <w:rPr>
          <w:rFonts w:ascii="Times New Roman" w:eastAsia="Calibri" w:hAnsi="Times New Roman" w:cs="Times New Roman"/>
          <w:szCs w:val="24"/>
        </w:rPr>
        <w:t xml:space="preserve"> Disponível em: </w:t>
      </w:r>
      <w:hyperlink r:id="rId15" w:history="1">
        <w:r w:rsidRPr="005111B9">
          <w:rPr>
            <w:rStyle w:val="Hyperlink"/>
            <w:rFonts w:ascii="Times New Roman" w:hAnsi="Times New Roman" w:cs="Times New Roman"/>
            <w:color w:val="000000" w:themeColor="text1"/>
            <w:szCs w:val="24"/>
            <w:u w:val="none"/>
          </w:rPr>
          <w:t>https://repositorio.unesp.br/bitstream/handle/11449/154210/freitas_nta_dr_prud.pdf?sequence=3&amp;isAllowed=y</w:t>
        </w:r>
      </w:hyperlink>
      <w:r w:rsidRPr="005111B9">
        <w:rPr>
          <w:rFonts w:ascii="Times New Roman" w:hAnsi="Times New Roman" w:cs="Times New Roman"/>
          <w:color w:val="000000"/>
          <w:szCs w:val="24"/>
        </w:rPr>
        <w:t xml:space="preserve">. Acesso em: </w:t>
      </w:r>
      <w:r w:rsidRPr="005111B9">
        <w:rPr>
          <w:rFonts w:ascii="Times New Roman" w:eastAsia="Calibri" w:hAnsi="Times New Roman" w:cs="Times New Roman"/>
          <w:color w:val="000000"/>
          <w:szCs w:val="24"/>
        </w:rPr>
        <w:t>19 ago. 2022.</w:t>
      </w:r>
    </w:p>
    <w:p w14:paraId="2D8E23D2" w14:textId="77777777" w:rsidR="001635CA" w:rsidRPr="005111B9" w:rsidRDefault="001635CA" w:rsidP="001635CA">
      <w:pPr>
        <w:spacing w:after="0" w:line="240" w:lineRule="auto"/>
        <w:rPr>
          <w:rFonts w:ascii="Times New Roman" w:eastAsia="Calibri" w:hAnsi="Times New Roman" w:cs="Times New Roman"/>
          <w:color w:val="000000"/>
          <w:szCs w:val="24"/>
        </w:rPr>
      </w:pPr>
    </w:p>
    <w:p w14:paraId="0699F4D7" w14:textId="77777777" w:rsidR="001635CA" w:rsidRPr="005111B9" w:rsidRDefault="001635CA" w:rsidP="001635CA">
      <w:pPr>
        <w:spacing w:after="0" w:line="240" w:lineRule="auto"/>
        <w:rPr>
          <w:rFonts w:ascii="Times New Roman" w:hAnsi="Times New Roman" w:cs="Times New Roman"/>
          <w:szCs w:val="24"/>
        </w:rPr>
      </w:pPr>
      <w:proofErr w:type="spellStart"/>
      <w:r w:rsidRPr="005111B9">
        <w:rPr>
          <w:rFonts w:ascii="Times New Roman" w:hAnsi="Times New Roman" w:cs="Times New Roman"/>
          <w:szCs w:val="24"/>
        </w:rPr>
        <w:t>GUITARRARA</w:t>
      </w:r>
      <w:proofErr w:type="spellEnd"/>
      <w:r w:rsidRPr="005111B9">
        <w:rPr>
          <w:rFonts w:ascii="Times New Roman" w:hAnsi="Times New Roman" w:cs="Times New Roman"/>
          <w:szCs w:val="24"/>
        </w:rPr>
        <w:t xml:space="preserve">, Paloma. </w:t>
      </w:r>
      <w:r w:rsidRPr="005111B9">
        <w:rPr>
          <w:rFonts w:ascii="Times New Roman" w:hAnsi="Times New Roman" w:cs="Times New Roman"/>
          <w:b/>
          <w:bCs/>
          <w:szCs w:val="24"/>
        </w:rPr>
        <w:t>"Meio ambiente"; Brasil Escola.</w:t>
      </w:r>
      <w:r w:rsidRPr="005111B9">
        <w:rPr>
          <w:rFonts w:ascii="Times New Roman" w:hAnsi="Times New Roman" w:cs="Times New Roman"/>
          <w:szCs w:val="24"/>
        </w:rPr>
        <w:t xml:space="preserve"> Disponível em: https://brasilescola.uol.com.br/geografia/meio-ambiente.htm. Acesso em 26 de agosto de 2022.</w:t>
      </w:r>
    </w:p>
    <w:p w14:paraId="5B52889D" w14:textId="77777777" w:rsidR="001635CA" w:rsidRPr="005111B9" w:rsidRDefault="001635CA" w:rsidP="001635CA">
      <w:pPr>
        <w:spacing w:after="0" w:line="240" w:lineRule="auto"/>
        <w:rPr>
          <w:rFonts w:ascii="Times New Roman" w:eastAsia="Calibri" w:hAnsi="Times New Roman" w:cs="Times New Roman"/>
          <w:color w:val="000000"/>
          <w:szCs w:val="24"/>
        </w:rPr>
      </w:pPr>
    </w:p>
    <w:p w14:paraId="084FC4D5" w14:textId="5EF911F8" w:rsidR="001635CA" w:rsidRPr="005111B9" w:rsidRDefault="001635CA" w:rsidP="001635CA">
      <w:pPr>
        <w:spacing w:after="0" w:line="240" w:lineRule="auto"/>
        <w:rPr>
          <w:rStyle w:val="nfase"/>
          <w:rFonts w:ascii="Times New Roman" w:hAnsi="Times New Roman" w:cs="Times New Roman"/>
          <w:i w:val="0"/>
          <w:iCs w:val="0"/>
          <w:color w:val="000000" w:themeColor="text1"/>
          <w:szCs w:val="24"/>
        </w:rPr>
      </w:pPr>
      <w:r w:rsidRPr="005111B9">
        <w:rPr>
          <w:rStyle w:val="nfase"/>
          <w:rFonts w:ascii="Times New Roman" w:hAnsi="Times New Roman" w:cs="Times New Roman"/>
          <w:i w:val="0"/>
          <w:iCs w:val="0"/>
          <w:color w:val="000000" w:themeColor="text1"/>
          <w:szCs w:val="24"/>
        </w:rPr>
        <w:t>IBGE</w:t>
      </w:r>
      <w:r w:rsidRPr="005111B9">
        <w:rPr>
          <w:rStyle w:val="nfase"/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5111B9">
        <w:rPr>
          <w:rStyle w:val="nfase"/>
          <w:rFonts w:ascii="Times New Roman" w:hAnsi="Times New Roman" w:cs="Times New Roman"/>
          <w:b/>
          <w:bCs/>
          <w:i w:val="0"/>
          <w:iCs w:val="0"/>
          <w:color w:val="000000" w:themeColor="text1"/>
          <w:szCs w:val="24"/>
        </w:rPr>
        <w:t>Breu Branco</w:t>
      </w:r>
      <w:r w:rsidRPr="005111B9">
        <w:rPr>
          <w:rStyle w:val="nfase"/>
          <w:rFonts w:ascii="Times New Roman" w:hAnsi="Times New Roman" w:cs="Times New Roman"/>
          <w:color w:val="000000" w:themeColor="text1"/>
          <w:szCs w:val="24"/>
        </w:rPr>
        <w:t xml:space="preserve">. 2017. </w:t>
      </w:r>
      <w:r w:rsidRPr="005111B9">
        <w:rPr>
          <w:rStyle w:val="nfase"/>
          <w:rFonts w:ascii="Times New Roman" w:hAnsi="Times New Roman" w:cs="Times New Roman"/>
          <w:i w:val="0"/>
          <w:iCs w:val="0"/>
          <w:color w:val="000000" w:themeColor="text1"/>
          <w:szCs w:val="24"/>
        </w:rPr>
        <w:t>Disponível em</w:t>
      </w:r>
      <w:r w:rsidRPr="005111B9">
        <w:rPr>
          <w:rStyle w:val="nfase"/>
          <w:rFonts w:ascii="Times New Roman" w:hAnsi="Times New Roman" w:cs="Times New Roman"/>
          <w:color w:val="000000" w:themeColor="text1"/>
          <w:szCs w:val="24"/>
        </w:rPr>
        <w:t xml:space="preserve">: </w:t>
      </w:r>
      <w:hyperlink r:id="rId16" w:history="1">
        <w:r w:rsidRPr="005111B9">
          <w:rPr>
            <w:rStyle w:val="Hyperlink"/>
            <w:rFonts w:ascii="Times New Roman" w:hAnsi="Times New Roman" w:cs="Times New Roman"/>
            <w:color w:val="000000" w:themeColor="text1"/>
            <w:szCs w:val="24"/>
            <w:u w:val="none"/>
          </w:rPr>
          <w:t>https://cidades.ibge.gov.br/brasil/pa/breu-branco/panorama</w:t>
        </w:r>
      </w:hyperlink>
      <w:r w:rsidRPr="005111B9">
        <w:rPr>
          <w:rStyle w:val="Hyperlink"/>
          <w:rFonts w:ascii="Times New Roman" w:hAnsi="Times New Roman" w:cs="Times New Roman"/>
          <w:color w:val="000000" w:themeColor="text1"/>
          <w:szCs w:val="24"/>
          <w:u w:val="none"/>
        </w:rPr>
        <w:t>. Acesso em: 30 ago. 2022.</w:t>
      </w:r>
    </w:p>
    <w:p w14:paraId="094D4294" w14:textId="73FFE4D4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AFA9AA4" w14:textId="3B0B68B5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3FBCCD82" w14:textId="4924C154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21989D6" w14:textId="48C993CF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8384775" w14:textId="221A5CDA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6868C8B9" w14:textId="16E93D86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CE9E8C4" w14:textId="04936BB1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6971987" w14:textId="0DBB1AAD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DFB0F06" w14:textId="037C5185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35003DA" w14:textId="3FB0A64D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6E8A538" w14:textId="56175FF6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59C93BB4" w14:textId="18045258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78D7A74C" w14:textId="043A0AB2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41B8FA59" w14:textId="7068FE32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6ECCA84" w14:textId="4521D14A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5DD7E2D" w14:textId="6D3E3EA4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07F5FF8F" w14:textId="0359CCAC" w:rsidR="00B77E1B" w:rsidRPr="005111B9" w:rsidRDefault="00B77E1B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293DE6CD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FEF2F83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F8E7BF1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40B0DB4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A8FE052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1E3A842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4DFC72A" w14:textId="77777777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2ABF484" w14:textId="155A08C3" w:rsidR="00B77E1B" w:rsidRPr="005111B9" w:rsidRDefault="0057071B" w:rsidP="005111B9">
      <w:pPr>
        <w:pStyle w:val="Ttulo1"/>
        <w:spacing w:before="0" w:after="0" w:line="240" w:lineRule="auto"/>
        <w:jc w:val="center"/>
        <w:rPr>
          <w:rFonts w:ascii="Times New Roman" w:hAnsi="Times New Roman"/>
          <w:sz w:val="24"/>
          <w:szCs w:val="20"/>
        </w:rPr>
      </w:pPr>
      <w:bookmarkStart w:id="22" w:name="_Toc133233459"/>
      <w:r w:rsidRPr="005111B9">
        <w:rPr>
          <w:rFonts w:ascii="Times New Roman" w:hAnsi="Times New Roman"/>
          <w:sz w:val="24"/>
          <w:szCs w:val="20"/>
        </w:rPr>
        <w:t>APÊNDICE</w:t>
      </w:r>
      <w:bookmarkEnd w:id="22"/>
    </w:p>
    <w:p w14:paraId="0CBE5D9F" w14:textId="7E1A649D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5A80E53" w14:textId="1C4148F6" w:rsidR="00386051" w:rsidRPr="005111B9" w:rsidRDefault="00386051" w:rsidP="00386051">
      <w:pPr>
        <w:pStyle w:val="Corpodotexto"/>
        <w:ind w:firstLine="0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 xml:space="preserve">Elemento opcional, que consiste em um texto ou documento </w:t>
      </w:r>
      <w:r w:rsidRPr="005111B9">
        <w:rPr>
          <w:rFonts w:ascii="Times New Roman" w:eastAsia="RRRAOD+NimbusRomNo9L-ReguItal" w:hAnsi="Times New Roman" w:cs="Times New Roman"/>
        </w:rPr>
        <w:t>elaborado pelo autor</w:t>
      </w:r>
      <w:r w:rsidRPr="005111B9">
        <w:rPr>
          <w:rFonts w:ascii="Times New Roman" w:hAnsi="Times New Roman" w:cs="Times New Roman"/>
        </w:rPr>
        <w:t>, a fim de complementar sua argumentação, sem prejuízo da unidade nuclear do trabalho. Os apêndices são identificados por letras maiúsculas consecutivas, travessão e pelos respectivos títulos. Veja o exemplo:</w:t>
      </w:r>
    </w:p>
    <w:p w14:paraId="5592E2A8" w14:textId="7F0E182D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AC26BAF" w14:textId="6FAA03CB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860802D" w14:textId="59221AE2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C6E3675" w14:textId="7B2BDE9F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D087BD6" w14:textId="2983A72C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AB10213" w14:textId="33A96A7F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5674A94" w14:textId="66A4CB55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B19653A" w14:textId="784D4ABE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83951B6" w14:textId="5A00822A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08E774C" w14:textId="548389FB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55514730" w14:textId="2A24D095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162BD4B" w14:textId="2404C5EE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62A1393" w14:textId="773DDF9E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BB89BD9" w14:textId="143F9998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66F413D0" w14:textId="3CA90A39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BFA099E" w14:textId="024FD53C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BB40250" w14:textId="53C994A6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7589020" w14:textId="1B9E0414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180F2ED6" w14:textId="65C4510C" w:rsidR="0057071B" w:rsidRPr="005111B9" w:rsidRDefault="00386051" w:rsidP="0057071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5111B9">
        <w:rPr>
          <w:rFonts w:ascii="Times New Roman" w:hAnsi="Times New Roman" w:cs="Times New Roman"/>
          <w:szCs w:val="24"/>
        </w:rPr>
        <w:lastRenderedPageBreak/>
        <w:t xml:space="preserve">APÊNDICE A </w:t>
      </w:r>
      <w:r w:rsidR="00CA3323" w:rsidRPr="005111B9">
        <w:rPr>
          <w:rFonts w:ascii="Times New Roman" w:hAnsi="Times New Roman" w:cs="Times New Roman"/>
          <w:szCs w:val="24"/>
        </w:rPr>
        <w:t>– Questionário</w:t>
      </w:r>
      <w:r w:rsidRPr="005111B9">
        <w:rPr>
          <w:rFonts w:ascii="Times New Roman" w:hAnsi="Times New Roman" w:cs="Times New Roman"/>
          <w:szCs w:val="24"/>
        </w:rPr>
        <w:t xml:space="preserve"> usado para coleta de dados</w:t>
      </w:r>
    </w:p>
    <w:p w14:paraId="0CCAEA40" w14:textId="542C50CC" w:rsidR="0057071B" w:rsidRPr="005111B9" w:rsidRDefault="0057071B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3249294" w14:textId="77777777" w:rsidR="00386051" w:rsidRPr="005111B9" w:rsidRDefault="00386051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2FE43DAB" w14:textId="34606A0D" w:rsidR="0057071B" w:rsidRPr="005111B9" w:rsidRDefault="00386051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5111B9">
        <w:rPr>
          <w:rFonts w:ascii="Times New Roman" w:hAnsi="Times New Roman" w:cs="Times New Roman"/>
          <w:b/>
          <w:bCs/>
          <w:szCs w:val="24"/>
        </w:rPr>
        <w:t>QUESTIONÁRIO</w:t>
      </w:r>
    </w:p>
    <w:p w14:paraId="71D14172" w14:textId="03C8B29F" w:rsidR="00386051" w:rsidRPr="005111B9" w:rsidRDefault="00386051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45792925" w14:textId="77777777" w:rsidR="00386051" w:rsidRPr="005111B9" w:rsidRDefault="00386051" w:rsidP="0057071B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397C5D5C" w14:textId="77777777" w:rsidR="00386051" w:rsidRPr="005111B9" w:rsidRDefault="00386051" w:rsidP="00386051">
      <w:pPr>
        <w:pStyle w:val="PargrafodaLista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PERFIL DO ENTREVISTADO</w:t>
      </w:r>
    </w:p>
    <w:p w14:paraId="73167626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Local</w:t>
      </w:r>
    </w:p>
    <w:p w14:paraId="3FBF86F1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Residência     (    ) Comércio</w:t>
      </w:r>
    </w:p>
    <w:p w14:paraId="31A89E33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Gênero</w:t>
      </w:r>
    </w:p>
    <w:p w14:paraId="2CC9CB6B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Feminino     (    ) Masculino     (    ) Outro</w:t>
      </w:r>
    </w:p>
    <w:p w14:paraId="548D86E3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Faixa- Etária</w:t>
      </w:r>
    </w:p>
    <w:p w14:paraId="547C8316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Até 18           (    ) 18 – 30         (    ) 31 – 40   </w:t>
      </w:r>
    </w:p>
    <w:p w14:paraId="47BDCDEA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41 - 60           (    ) Maior que 60 </w:t>
      </w:r>
    </w:p>
    <w:p w14:paraId="57916B90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Nível de Escolaridade</w:t>
      </w:r>
    </w:p>
    <w:p w14:paraId="00D86030" w14:textId="77777777" w:rsidR="00386051" w:rsidRPr="005111B9" w:rsidRDefault="00386051" w:rsidP="00386051">
      <w:pPr>
        <w:pStyle w:val="PargrafodaLista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Não Tenho          (    ) EF Completo            (    ) EM Completo</w:t>
      </w:r>
    </w:p>
    <w:p w14:paraId="07EEC1FF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ES Completo      (    ) ES Completo</w:t>
      </w:r>
    </w:p>
    <w:p w14:paraId="6D94FBB9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789D45F" w14:textId="77777777" w:rsidR="00386051" w:rsidRPr="005111B9" w:rsidRDefault="00386051" w:rsidP="00386051">
      <w:pPr>
        <w:pStyle w:val="PargrafodaLista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ASPECTOS AMBIENTAIS</w:t>
      </w:r>
    </w:p>
    <w:p w14:paraId="4DA4E873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Onde mais você encontra informações sobre meio ambiente?</w:t>
      </w:r>
    </w:p>
    <w:p w14:paraId="4A76567F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TV          (    ) Escola      (    ) Em casa    (    ) Internet</w:t>
      </w:r>
    </w:p>
    <w:p w14:paraId="38E1345B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Livros    (    ) Revistas   (    ) Trabalho   (    ) Outro </w:t>
      </w:r>
    </w:p>
    <w:p w14:paraId="32A26851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Qualifique seu interesse pelos assuntos relacionados com o Meio Ambiente:</w:t>
      </w:r>
    </w:p>
    <w:p w14:paraId="1B88BC6D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Muito interessado   (    ) Razoavelmente interessado     </w:t>
      </w:r>
    </w:p>
    <w:p w14:paraId="67B162A2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 Pouco interessado (    ) Nenhum interesse      </w:t>
      </w:r>
    </w:p>
    <w:p w14:paraId="1B21D42B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Não sei </w:t>
      </w:r>
    </w:p>
    <w:p w14:paraId="7BD53E00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A solução dos problemas ambientais, a seu ver, depende mais:</w:t>
      </w:r>
    </w:p>
    <w:p w14:paraId="3EB871AC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Das pequenas ações de todos, no seu dia-a-dia </w:t>
      </w:r>
    </w:p>
    <w:p w14:paraId="44EDAE13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Das decisões dos governos e das grandes empresas</w:t>
      </w:r>
    </w:p>
    <w:p w14:paraId="6D3BD987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Ambos  </w:t>
      </w:r>
    </w:p>
    <w:p w14:paraId="2C150CF3" w14:textId="7777777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Não sei</w:t>
      </w:r>
    </w:p>
    <w:p w14:paraId="3E9E9853" w14:textId="77777777" w:rsidR="00386051" w:rsidRPr="005111B9" w:rsidRDefault="00386051" w:rsidP="00386051">
      <w:pPr>
        <w:pStyle w:val="PargrafodaLista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sz w:val="24"/>
          <w:szCs w:val="24"/>
        </w:rPr>
        <w:t>Conhece associações e cooperativas que atuam como reciclagem na sua cidade?</w:t>
      </w:r>
    </w:p>
    <w:p w14:paraId="65467E05" w14:textId="5F991337" w:rsidR="00386051" w:rsidRPr="005111B9" w:rsidRDefault="00386051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11B9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5111B9">
        <w:rPr>
          <w:rFonts w:ascii="Times New Roman" w:hAnsi="Times New Roman" w:cs="Times New Roman"/>
          <w:sz w:val="24"/>
          <w:szCs w:val="24"/>
        </w:rPr>
        <w:t xml:space="preserve">  ) Sim          (    ) Não      (    ) Não sei    </w:t>
      </w:r>
    </w:p>
    <w:p w14:paraId="2ADE50E9" w14:textId="2DD2CFC4" w:rsidR="00CA3323" w:rsidRPr="005111B9" w:rsidRDefault="00CA3323" w:rsidP="00386051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B7952DF" w14:textId="6FCB3E4E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3223A48" w14:textId="3322D76A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AAECFA1" w14:textId="7F603052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82ABC04" w14:textId="0A7BB39B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6A60618" w14:textId="6A4496D1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45AB06E" w14:textId="062F6A5E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4105C08" w14:textId="62A78E79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111A38E" w14:textId="2CBC5222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FA7AA22" w14:textId="6E36B4A3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3BCCCB2" w14:textId="3D05AFB1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E31E9C7" w14:textId="7BE22DEA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F0853CF" w14:textId="6D83F1F4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9E621F6" w14:textId="0CB1D22E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CD8F346" w14:textId="49F97F9F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3A1E3A3" w14:textId="74A694C4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5A61804" w14:textId="3FF43230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6362206" w14:textId="35C3F7B4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3A027EB8" w14:textId="0CC439E1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EED28D4" w14:textId="4B4440C8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476047D" w14:textId="0E96DBFF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C827C09" w14:textId="44DD3A2A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60D2F60" w14:textId="72DF7912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234A9D8" w14:textId="39647226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D7BFBDD" w14:textId="787A38E1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6F9EC2B" w14:textId="2C7DFE63" w:rsidR="00CA3323" w:rsidRPr="005111B9" w:rsidRDefault="00CA3323" w:rsidP="005111B9">
      <w:pPr>
        <w:pStyle w:val="Ttulo1"/>
        <w:spacing w:before="0" w:after="0" w:line="240" w:lineRule="auto"/>
        <w:jc w:val="center"/>
        <w:rPr>
          <w:rFonts w:ascii="Times New Roman" w:hAnsi="Times New Roman"/>
          <w:szCs w:val="24"/>
        </w:rPr>
      </w:pPr>
      <w:bookmarkStart w:id="23" w:name="_Toc133233460"/>
      <w:r w:rsidRPr="005111B9">
        <w:rPr>
          <w:rFonts w:ascii="Times New Roman" w:hAnsi="Times New Roman"/>
          <w:sz w:val="24"/>
          <w:szCs w:val="20"/>
        </w:rPr>
        <w:t>ANEXO</w:t>
      </w:r>
      <w:bookmarkEnd w:id="23"/>
    </w:p>
    <w:p w14:paraId="5CE5EEBB" w14:textId="77777777" w:rsidR="00CA3323" w:rsidRPr="005111B9" w:rsidRDefault="00CA3323" w:rsidP="00CA3323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14:paraId="7C047637" w14:textId="0783B187" w:rsidR="00CA3323" w:rsidRPr="005111B9" w:rsidRDefault="00CA3323" w:rsidP="00CA3323">
      <w:pPr>
        <w:pStyle w:val="Corpodotexto"/>
        <w:ind w:firstLine="0"/>
        <w:rPr>
          <w:rFonts w:ascii="Times New Roman" w:hAnsi="Times New Roman" w:cs="Times New Roman"/>
        </w:rPr>
      </w:pPr>
      <w:r w:rsidRPr="005111B9">
        <w:rPr>
          <w:rFonts w:ascii="Times New Roman" w:hAnsi="Times New Roman" w:cs="Times New Roman"/>
        </w:rPr>
        <w:t>Elemento opcional, que consiste em um texto ou documento não elaborado pelo autor, a fim de complementar sua argumentação, sem prejuízo da unidade nuclear do trabalho. Os Anexos são identificados por letras maiúsculas consecutivas, travessão e pelos respectivos títulos. Veja o exemplo:</w:t>
      </w:r>
    </w:p>
    <w:p w14:paraId="4A622E11" w14:textId="338E2023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6E73B002" w14:textId="67344000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5A8822D4" w14:textId="33AD0F42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112F3491" w14:textId="5B004D21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359BDC81" w14:textId="376721D2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0A8950C8" w14:textId="50ECB3D0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23BB2461" w14:textId="5D6F73B4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17B6B1C3" w14:textId="56CE327F" w:rsidR="00CA3323" w:rsidRPr="005111B9" w:rsidRDefault="00CA3323" w:rsidP="00CA3323">
      <w:pPr>
        <w:pStyle w:val="Corpodotexto"/>
        <w:spacing w:after="0" w:line="240" w:lineRule="auto"/>
        <w:ind w:firstLine="0"/>
        <w:jc w:val="center"/>
        <w:rPr>
          <w:rFonts w:ascii="Times New Roman" w:hAnsi="Times New Roman" w:cs="Times New Roman"/>
        </w:rPr>
      </w:pPr>
    </w:p>
    <w:p w14:paraId="6C2A1F26" w14:textId="5E75D45D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960DEB5" w14:textId="444CA750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BBB6E92" w14:textId="708DADF4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6575E75" w14:textId="60CF68DF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FF71FF6" w14:textId="1691D7E4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74141027" w14:textId="40BCAF90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1A809D8" w14:textId="468E77D7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2983ACF" w14:textId="051510E3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14358758" w14:textId="6495FB41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68D4E6F8" w14:textId="4AADA9AF" w:rsidR="00CA3323" w:rsidRPr="005111B9" w:rsidRDefault="00CA3323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1B7A09" w14:textId="77777777" w:rsidR="005111B9" w:rsidRDefault="005111B9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DC79606" w14:textId="77777777" w:rsidR="005111B9" w:rsidRDefault="005111B9" w:rsidP="00CA3323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03538681" w14:textId="4D255F58" w:rsidR="00CA3323" w:rsidRPr="005111B9" w:rsidRDefault="00CA3323" w:rsidP="00357088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111B9">
        <w:rPr>
          <w:rFonts w:ascii="Times New Roman" w:hAnsi="Times New Roman" w:cs="Times New Roman"/>
          <w:sz w:val="24"/>
          <w:szCs w:val="24"/>
        </w:rPr>
        <w:lastRenderedPageBreak/>
        <w:t>ANEXO A – Matriz Curricular do 1º Ano</w:t>
      </w:r>
    </w:p>
    <w:p w14:paraId="77101D8B" w14:textId="4E6E6F01" w:rsidR="00CA3323" w:rsidRDefault="00C66083" w:rsidP="00357088">
      <w:pPr>
        <w:pStyle w:val="PargrafodaLista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5111B9">
        <w:rPr>
          <w:rFonts w:ascii="Times New Roman" w:hAnsi="Times New Roman" w:cs="Times New Roman"/>
          <w:b/>
          <w:bCs/>
          <w:noProof/>
          <w:lang w:eastAsia="pt-BR"/>
        </w:rPr>
        <w:drawing>
          <wp:anchor distT="0" distB="0" distL="114300" distR="114300" simplePos="0" relativeHeight="251664384" behindDoc="0" locked="0" layoutInCell="1" allowOverlap="1" wp14:anchorId="393B819F" wp14:editId="6CDFD449">
            <wp:simplePos x="0" y="0"/>
            <wp:positionH relativeFrom="margin">
              <wp:align>right</wp:align>
            </wp:positionH>
            <wp:positionV relativeFrom="paragraph">
              <wp:posOffset>792479</wp:posOffset>
            </wp:positionV>
            <wp:extent cx="5762625" cy="3299662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2" t="48089" r="7056" b="16934"/>
                    <a:stretch/>
                  </pic:blipFill>
                  <pic:spPr bwMode="auto">
                    <a:xfrm>
                      <a:off x="0" y="0"/>
                      <a:ext cx="5762625" cy="3299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5622F" w14:textId="4CB4A9B2" w:rsidR="00357088" w:rsidRPr="00357088" w:rsidRDefault="00357088" w:rsidP="00357088">
      <w:pPr>
        <w:spacing w:after="0" w:line="240" w:lineRule="auto"/>
        <w:jc w:val="center"/>
      </w:pPr>
    </w:p>
    <w:p w14:paraId="49DEFEFC" w14:textId="0AE8E3EA" w:rsidR="00357088" w:rsidRPr="00357088" w:rsidRDefault="00357088" w:rsidP="00357088">
      <w:pPr>
        <w:spacing w:after="0" w:line="240" w:lineRule="auto"/>
      </w:pPr>
    </w:p>
    <w:p w14:paraId="237C3DBC" w14:textId="705911D6" w:rsidR="00357088" w:rsidRPr="00357088" w:rsidRDefault="00357088" w:rsidP="00357088">
      <w:pPr>
        <w:spacing w:after="0" w:line="240" w:lineRule="auto"/>
      </w:pPr>
    </w:p>
    <w:p w14:paraId="240E35F5" w14:textId="5038AB2E" w:rsidR="00357088" w:rsidRPr="00357088" w:rsidRDefault="00357088" w:rsidP="00357088">
      <w:pPr>
        <w:spacing w:after="0" w:line="240" w:lineRule="auto"/>
      </w:pPr>
    </w:p>
    <w:p w14:paraId="290BDFE0" w14:textId="479857E3" w:rsidR="00357088" w:rsidRPr="00357088" w:rsidRDefault="00357088" w:rsidP="00357088">
      <w:pPr>
        <w:spacing w:after="0" w:line="240" w:lineRule="auto"/>
      </w:pPr>
    </w:p>
    <w:p w14:paraId="3A706C31" w14:textId="05F36DA5" w:rsidR="00357088" w:rsidRPr="00357088" w:rsidRDefault="00357088" w:rsidP="00357088">
      <w:pPr>
        <w:spacing w:after="0" w:line="240" w:lineRule="auto"/>
      </w:pPr>
    </w:p>
    <w:p w14:paraId="66C1FE3F" w14:textId="3B43B6A4" w:rsidR="00357088" w:rsidRPr="00357088" w:rsidRDefault="00357088" w:rsidP="00357088">
      <w:pPr>
        <w:spacing w:after="0" w:line="240" w:lineRule="auto"/>
      </w:pPr>
    </w:p>
    <w:p w14:paraId="2FC27FCE" w14:textId="53ADCD96" w:rsidR="00357088" w:rsidRPr="00357088" w:rsidRDefault="00357088" w:rsidP="00357088">
      <w:pPr>
        <w:spacing w:after="0" w:line="240" w:lineRule="auto"/>
      </w:pPr>
    </w:p>
    <w:p w14:paraId="4DB4E5D5" w14:textId="2FE1FD43" w:rsidR="00357088" w:rsidRPr="00357088" w:rsidRDefault="00357088" w:rsidP="00357088">
      <w:pPr>
        <w:spacing w:after="0" w:line="240" w:lineRule="auto"/>
      </w:pPr>
    </w:p>
    <w:p w14:paraId="0BBDC7DD" w14:textId="0AA91892" w:rsidR="00357088" w:rsidRPr="00357088" w:rsidRDefault="00357088" w:rsidP="00357088">
      <w:pPr>
        <w:spacing w:after="0" w:line="240" w:lineRule="auto"/>
      </w:pPr>
    </w:p>
    <w:p w14:paraId="14203DC2" w14:textId="33EDEF1A" w:rsidR="00357088" w:rsidRPr="00357088" w:rsidRDefault="00357088" w:rsidP="00357088">
      <w:pPr>
        <w:spacing w:after="0" w:line="240" w:lineRule="auto"/>
      </w:pPr>
    </w:p>
    <w:p w14:paraId="49FA980E" w14:textId="2DA8223C" w:rsidR="00357088" w:rsidRPr="00357088" w:rsidRDefault="00357088" w:rsidP="00357088">
      <w:pPr>
        <w:spacing w:after="0" w:line="240" w:lineRule="auto"/>
      </w:pPr>
    </w:p>
    <w:p w14:paraId="263626C6" w14:textId="067A3EA5" w:rsidR="00357088" w:rsidRPr="00357088" w:rsidRDefault="00357088" w:rsidP="00357088">
      <w:pPr>
        <w:spacing w:after="0" w:line="240" w:lineRule="auto"/>
      </w:pPr>
    </w:p>
    <w:p w14:paraId="1AC1E2B6" w14:textId="1B231E63" w:rsidR="00357088" w:rsidRDefault="00357088" w:rsidP="00357088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2D516D45" w14:textId="4D349B28" w:rsidR="00357088" w:rsidRDefault="00357088" w:rsidP="00357088">
      <w:pPr>
        <w:tabs>
          <w:tab w:val="left" w:pos="3540"/>
        </w:tabs>
        <w:spacing w:after="0" w:line="240" w:lineRule="auto"/>
      </w:pPr>
      <w:r>
        <w:tab/>
      </w:r>
    </w:p>
    <w:p w14:paraId="76311D2D" w14:textId="55394AC5" w:rsidR="00E45806" w:rsidRPr="00E45806" w:rsidRDefault="00E45806" w:rsidP="00E45806"/>
    <w:p w14:paraId="11F6587D" w14:textId="32AD5C9F" w:rsidR="00E45806" w:rsidRPr="00E45806" w:rsidRDefault="00E45806" w:rsidP="00E45806"/>
    <w:p w14:paraId="3FC715DB" w14:textId="539E4115" w:rsidR="00E45806" w:rsidRPr="00E45806" w:rsidRDefault="00E45806" w:rsidP="00E45806"/>
    <w:p w14:paraId="7933AA40" w14:textId="4E176178" w:rsidR="00E45806" w:rsidRPr="00E45806" w:rsidRDefault="00E45806" w:rsidP="00E45806"/>
    <w:p w14:paraId="72031B1F" w14:textId="7C346EFE" w:rsidR="00E45806" w:rsidRDefault="00E45806" w:rsidP="00E45806"/>
    <w:p w14:paraId="0292F47F" w14:textId="3C124EC7" w:rsidR="00E45806" w:rsidRDefault="00E45806" w:rsidP="00E45806">
      <w:pPr>
        <w:tabs>
          <w:tab w:val="left" w:pos="2325"/>
        </w:tabs>
      </w:pPr>
      <w:r>
        <w:tab/>
      </w:r>
    </w:p>
    <w:p w14:paraId="2564FC37" w14:textId="2E2C8E3E" w:rsidR="00E45806" w:rsidRDefault="00E45806" w:rsidP="00E45806">
      <w:pPr>
        <w:tabs>
          <w:tab w:val="left" w:pos="2325"/>
        </w:tabs>
      </w:pPr>
    </w:p>
    <w:p w14:paraId="7E59A634" w14:textId="504A163F" w:rsidR="00E45806" w:rsidRDefault="00E45806" w:rsidP="00E45806">
      <w:pPr>
        <w:tabs>
          <w:tab w:val="left" w:pos="2325"/>
        </w:tabs>
      </w:pPr>
    </w:p>
    <w:p w14:paraId="45444461" w14:textId="670020BE" w:rsidR="00E45806" w:rsidRDefault="00E45806" w:rsidP="00E45806">
      <w:pPr>
        <w:tabs>
          <w:tab w:val="left" w:pos="2325"/>
        </w:tabs>
      </w:pPr>
    </w:p>
    <w:p w14:paraId="0AF4FB42" w14:textId="7357CB78" w:rsidR="00E45806" w:rsidRDefault="00E45806" w:rsidP="00E45806">
      <w:pPr>
        <w:tabs>
          <w:tab w:val="left" w:pos="2325"/>
        </w:tabs>
      </w:pPr>
    </w:p>
    <w:p w14:paraId="0A25B927" w14:textId="643CB8B3" w:rsidR="00E45806" w:rsidRDefault="00E45806" w:rsidP="00E45806">
      <w:pPr>
        <w:tabs>
          <w:tab w:val="left" w:pos="2325"/>
        </w:tabs>
      </w:pPr>
    </w:p>
    <w:p w14:paraId="08869953" w14:textId="2EB4C704" w:rsidR="00E45806" w:rsidRDefault="00E45806" w:rsidP="00E45806">
      <w:pPr>
        <w:tabs>
          <w:tab w:val="left" w:pos="2325"/>
        </w:tabs>
      </w:pPr>
    </w:p>
    <w:p w14:paraId="6843B154" w14:textId="07F6CB4C" w:rsidR="00E45806" w:rsidRDefault="00E45806" w:rsidP="00E45806">
      <w:pPr>
        <w:tabs>
          <w:tab w:val="left" w:pos="2325"/>
        </w:tabs>
      </w:pPr>
    </w:p>
    <w:p w14:paraId="21E1C5AE" w14:textId="6D6957FC" w:rsidR="00E45806" w:rsidRDefault="00E45806" w:rsidP="00E45806">
      <w:pPr>
        <w:tabs>
          <w:tab w:val="left" w:pos="2325"/>
        </w:tabs>
      </w:pPr>
    </w:p>
    <w:p w14:paraId="7D614C17" w14:textId="18B0FDC7" w:rsidR="00E45806" w:rsidRDefault="00E45806" w:rsidP="00E45806">
      <w:pPr>
        <w:tabs>
          <w:tab w:val="left" w:pos="2325"/>
        </w:tabs>
      </w:pPr>
    </w:p>
    <w:p w14:paraId="590472AA" w14:textId="1AAFC684" w:rsidR="00E45806" w:rsidRDefault="00E45806" w:rsidP="00E45806">
      <w:pPr>
        <w:tabs>
          <w:tab w:val="left" w:pos="2325"/>
        </w:tabs>
      </w:pPr>
    </w:p>
    <w:p w14:paraId="645F78DD" w14:textId="3DAC97FE" w:rsidR="00E45806" w:rsidRDefault="00E45806" w:rsidP="00E45806">
      <w:pPr>
        <w:tabs>
          <w:tab w:val="left" w:pos="2325"/>
        </w:tabs>
      </w:pPr>
    </w:p>
    <w:p w14:paraId="214FBFB8" w14:textId="0B7AC486" w:rsidR="00E45806" w:rsidRDefault="00E45806" w:rsidP="00E45806">
      <w:pPr>
        <w:tabs>
          <w:tab w:val="left" w:pos="2325"/>
        </w:tabs>
      </w:pPr>
    </w:p>
    <w:p w14:paraId="7FD1F183" w14:textId="342B2E92" w:rsidR="00E45806" w:rsidRDefault="00E45806" w:rsidP="00E45806">
      <w:pPr>
        <w:tabs>
          <w:tab w:val="left" w:pos="2325"/>
        </w:tabs>
      </w:pPr>
    </w:p>
    <w:p w14:paraId="77A653CE" w14:textId="5A9B4860" w:rsidR="00E45806" w:rsidRDefault="00E45806" w:rsidP="00E45806">
      <w:pPr>
        <w:tabs>
          <w:tab w:val="left" w:pos="2325"/>
        </w:tabs>
      </w:pPr>
      <w:r>
        <w:rPr>
          <w:rFonts w:ascii="Arial" w:hAnsi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465A31" wp14:editId="26DDECA4">
                <wp:simplePos x="0" y="0"/>
                <wp:positionH relativeFrom="page">
                  <wp:posOffset>894080</wp:posOffset>
                </wp:positionH>
                <wp:positionV relativeFrom="paragraph">
                  <wp:posOffset>-6985</wp:posOffset>
                </wp:positionV>
                <wp:extent cx="5743575" cy="3076575"/>
                <wp:effectExtent l="0" t="0" r="2857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3076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69B8475A" w14:textId="77777777" w:rsidR="00E45806" w:rsidRPr="005E485D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85D"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DICA</w:t>
                            </w:r>
                            <w:r>
                              <w:rPr>
                                <w:rFonts w:ascii="Arial" w:hAnsi="Arial"/>
                                <w:b/>
                                <w:color w:val="7030A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- TEXTO</w:t>
                            </w:r>
                          </w:p>
                          <w:p w14:paraId="5D962AD4" w14:textId="77777777" w:rsidR="00E45806" w:rsidRPr="00461A43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64F5DD68" w14:textId="22C58DEC" w:rsidR="00E45806" w:rsidRPr="00461A43" w:rsidRDefault="002A7080" w:rsidP="00E45806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Se for necessário</w:t>
                            </w:r>
                            <w:r w:rsidR="00E45806" w:rsidRPr="00461A43">
                              <w:rPr>
                                <w:rFonts w:cstheme="minorHAnsi"/>
                              </w:rPr>
                              <w:t xml:space="preserve"> copiar um texto de outro documento para colar nesse modelo, sugerimos que primeiro copie e cole o texto em um arquivo de texto (.txt) mais conhecido como bloco de notas. Faça os devidos ajustes no texto nesse arquivo, já que pode ser criado quebras nas linhas (deixe o texto contínuo, na mesma linha). Depois, copie o texto desse arquivo e cole nesse documento modelo. Isso é para que o texto trazido de outro documento não venha interferir na formatação padrão desse modelo. De modo geral, textos copiados de documento de texto (bloco de notas) e colados em outro arquivo, se adequam a formatação do documento do arquivo de destino. Com isso, a formatação padrão não é alterada, e o autor ganha tempo na elaboração do seu trabalho.</w:t>
                            </w:r>
                          </w:p>
                          <w:p w14:paraId="473BC92E" w14:textId="77777777" w:rsidR="00E45806" w:rsidRDefault="00E45806" w:rsidP="00E458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65A31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70.4pt;margin-top:-.55pt;width:452.25pt;height:242.2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" fillcolor="white [3201]" strokecolor="#7030a0" strokeweight=".5pt">
                <v:textbox>
                  <w:txbxContent>
                    <w:p w14:paraId="69B8475A" w14:textId="77777777" w:rsidR="00E45806" w:rsidRPr="005E485D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85D"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DICA</w:t>
                      </w:r>
                      <w:r>
                        <w:rPr>
                          <w:rFonts w:ascii="Arial" w:hAnsi="Arial"/>
                          <w:b/>
                          <w:color w:val="7030A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- TEXTO</w:t>
                      </w:r>
                    </w:p>
                    <w:p w14:paraId="5D962AD4" w14:textId="77777777" w:rsidR="00E45806" w:rsidRPr="00461A43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64F5DD68" w14:textId="22C58DEC" w:rsidR="00E45806" w:rsidRPr="00461A43" w:rsidRDefault="002A7080" w:rsidP="00E45806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Se for necessário</w:t>
                      </w:r>
                      <w:r w:rsidR="00E45806" w:rsidRPr="00461A43">
                        <w:rPr>
                          <w:rFonts w:cstheme="minorHAnsi"/>
                        </w:rPr>
                        <w:t xml:space="preserve"> copiar um texto de outro documento para colar nesse modelo, sugerimos que primeiro copie e cole o texto em um arquivo de texto (.txt) mais conhecido como bloco de notas. Faça os devidos ajustes no texto nesse arquivo, já que pode ser criado quebras nas linhas (deixe o texto contínuo, na mesma linha). Depois, copie o texto desse arquivo e cole nesse documento modelo. Isso é para que o texto trazido de outro documento não venha interferir na formatação padrão desse modelo. De modo geral, textos copiados de documento de texto (bloco de notas) e colados em outro arquivo, se adequam a formatação do documento do arquivo de destino. Com isso, a formatação padrão não é alterada, e o autor ganha tempo na elaboração do seu trabalho.</w:t>
                      </w:r>
                    </w:p>
                    <w:p w14:paraId="473BC92E" w14:textId="77777777" w:rsidR="00E45806" w:rsidRDefault="00E45806" w:rsidP="00E45806"/>
                  </w:txbxContent>
                </v:textbox>
                <w10:wrap anchorx="page"/>
              </v:shape>
            </w:pict>
          </mc:Fallback>
        </mc:AlternateContent>
      </w:r>
    </w:p>
    <w:p w14:paraId="22FFCD1C" w14:textId="4A6C6910" w:rsidR="00E45806" w:rsidRDefault="00E45806" w:rsidP="00E45806">
      <w:pPr>
        <w:tabs>
          <w:tab w:val="left" w:pos="2325"/>
        </w:tabs>
      </w:pPr>
    </w:p>
    <w:p w14:paraId="3C076600" w14:textId="02E0EA04" w:rsidR="00E45806" w:rsidRDefault="00E45806" w:rsidP="00E45806">
      <w:pPr>
        <w:tabs>
          <w:tab w:val="left" w:pos="2325"/>
        </w:tabs>
      </w:pPr>
    </w:p>
    <w:p w14:paraId="097E5108" w14:textId="14BF4162" w:rsidR="00E45806" w:rsidRDefault="00E45806" w:rsidP="00E45806">
      <w:pPr>
        <w:tabs>
          <w:tab w:val="left" w:pos="2325"/>
        </w:tabs>
      </w:pPr>
    </w:p>
    <w:p w14:paraId="083C1044" w14:textId="0348B502" w:rsidR="00E45806" w:rsidRPr="00E45806" w:rsidRDefault="00E45806" w:rsidP="00E45806"/>
    <w:p w14:paraId="1754B8F7" w14:textId="284887CB" w:rsidR="00E45806" w:rsidRPr="00E45806" w:rsidRDefault="00E45806" w:rsidP="00E45806"/>
    <w:p w14:paraId="018E39BC" w14:textId="4849A39C" w:rsidR="00E45806" w:rsidRPr="00E45806" w:rsidRDefault="00E45806" w:rsidP="00E45806"/>
    <w:p w14:paraId="4C1667FF" w14:textId="12A07C27" w:rsidR="00E45806" w:rsidRPr="00E45806" w:rsidRDefault="00E45806" w:rsidP="00E45806"/>
    <w:p w14:paraId="31C7A7D4" w14:textId="537E4AAE" w:rsidR="00E45806" w:rsidRPr="00E45806" w:rsidRDefault="00E45806" w:rsidP="00E45806"/>
    <w:p w14:paraId="2F03C6CF" w14:textId="3EEEC59F" w:rsidR="00E45806" w:rsidRPr="00E45806" w:rsidRDefault="00E45806" w:rsidP="00E45806"/>
    <w:p w14:paraId="6920371B" w14:textId="51C208B9" w:rsidR="00E45806" w:rsidRDefault="00E45806" w:rsidP="00E45806">
      <w:pPr>
        <w:tabs>
          <w:tab w:val="left" w:pos="3420"/>
        </w:tabs>
      </w:pPr>
      <w:r>
        <w:tab/>
      </w:r>
    </w:p>
    <w:p w14:paraId="1BD57055" w14:textId="12347101" w:rsidR="00E45806" w:rsidRPr="00E45806" w:rsidRDefault="00E45806" w:rsidP="00E45806">
      <w:pPr>
        <w:tabs>
          <w:tab w:val="left" w:pos="3420"/>
        </w:tabs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71E2A6" wp14:editId="61C30AAA">
                <wp:simplePos x="0" y="0"/>
                <wp:positionH relativeFrom="page">
                  <wp:align>center</wp:align>
                </wp:positionH>
                <wp:positionV relativeFrom="paragraph">
                  <wp:posOffset>250825</wp:posOffset>
                </wp:positionV>
                <wp:extent cx="5743575" cy="52673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3575" cy="526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7704E8C" w14:textId="77777777" w:rsidR="00E45806" w:rsidRPr="00E45806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b/>
                                <w:color w:val="1F4E79" w:themeColor="accent5" w:themeShade="8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5806">
                              <w:rPr>
                                <w:rFonts w:ascii="Arial" w:hAnsi="Arial"/>
                                <w:b/>
                                <w:color w:val="1F4E79" w:themeColor="accent5" w:themeShade="80"/>
                                <w:sz w:val="40"/>
                                <w:szCs w:val="3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DICA - ILUSTRAÇÕES</w:t>
                            </w:r>
                          </w:p>
                          <w:p w14:paraId="5A824B84" w14:textId="77777777" w:rsidR="00E45806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hAnsi="Arial"/>
                              </w:rPr>
                            </w:pPr>
                          </w:p>
                          <w:p w14:paraId="5397EE0E" w14:textId="79151502" w:rsidR="00E45806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>As ilustrações (imagens, gráficos etc.) sempre são complicadas para utilizar no documento. Quando simplesmente copiamos e colamos no documento e tentamos movimentar, geralmente ela</w:t>
                            </w:r>
                            <w:r w:rsidR="00C80C63">
                              <w:rPr>
                                <w:rFonts w:cstheme="minorHAnsi"/>
                                <w:szCs w:val="24"/>
                              </w:rPr>
                              <w:t>s</w:t>
                            </w: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 apresenta</w:t>
                            </w:r>
                            <w:r w:rsidR="00C80C63">
                              <w:rPr>
                                <w:rFonts w:cstheme="minorHAnsi"/>
                                <w:szCs w:val="24"/>
                              </w:rPr>
                              <w:t>m</w:t>
                            </w: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 certa resistência para serem ajustadas na posição que queremos. Isso acontece, porque elas estão organizadas por padrão com a quebra de texto automática “Alinhado com o Texto”. Para poder movimentar a imagem facilmente você deve mudar a formatação da quebra de texto. Realize o seguinte procedimento:</w:t>
                            </w:r>
                          </w:p>
                          <w:p w14:paraId="06946688" w14:textId="77777777" w:rsidR="00E45806" w:rsidRPr="003305EC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062E21E9" w14:textId="77777777" w:rsidR="00E45806" w:rsidRPr="003305EC" w:rsidRDefault="00E45806" w:rsidP="00E4580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Clique sobre a imagem para selecioná-la;</w:t>
                            </w:r>
                          </w:p>
                          <w:p w14:paraId="32D7AB75" w14:textId="77777777" w:rsidR="00E45806" w:rsidRPr="003305EC" w:rsidRDefault="00E45806" w:rsidP="00E4580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Aparecerá no menu 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Ferramentas de Imagem - Formato de Imagem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”. Clique sobre ela;</w:t>
                            </w:r>
                          </w:p>
                          <w:p w14:paraId="16D969BE" w14:textId="77777777" w:rsidR="00E45806" w:rsidRPr="003305EC" w:rsidRDefault="00E45806" w:rsidP="00E45806">
                            <w:pPr>
                              <w:pStyle w:val="PargrafodaLista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630"/>
                              </w:tabs>
                              <w:spacing w:after="0" w:line="240" w:lineRule="auto"/>
                              <w:ind w:left="283" w:hanging="357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Na faixa de opção que abrirá, vá até a barra de ferramentas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Organizar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 e clique na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Quebra de Texto Automática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 e escolha a opção “</w:t>
                            </w:r>
                            <w:r w:rsidRPr="003305E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Atrás do Texto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”</w:t>
                            </w:r>
                            <w:r w:rsidRPr="003305E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ou “Em frente ao texto”. </w:t>
                            </w:r>
                          </w:p>
                          <w:p w14:paraId="2DBA6761" w14:textId="77777777" w:rsidR="00E45806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631CC768" w14:textId="77777777" w:rsidR="00E45806" w:rsidRPr="003305EC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Agora, a imagem poderá ser manipulada facilmente, e ser arrastada </w:t>
                            </w: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no documento </w:t>
                            </w: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 xml:space="preserve">para a área que deseja. </w:t>
                            </w:r>
                          </w:p>
                          <w:p w14:paraId="621AD272" w14:textId="77777777" w:rsidR="00E45806" w:rsidRPr="003305EC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</w:p>
                          <w:p w14:paraId="3A084E4F" w14:textId="77777777" w:rsidR="00E45806" w:rsidRPr="003305EC" w:rsidRDefault="00E45806" w:rsidP="00E45806">
                            <w:pPr>
                              <w:tabs>
                                <w:tab w:val="left" w:pos="3630"/>
                              </w:tabs>
                              <w:spacing w:after="0" w:line="360" w:lineRule="auto"/>
                              <w:jc w:val="both"/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3305EC">
                              <w:rPr>
                                <w:rFonts w:cstheme="minorHAnsi"/>
                                <w:szCs w:val="24"/>
                              </w:rPr>
                              <w:t>Sugerimos que insira legenda nas ilustrações clicando com o lado direto do mouse sobre ela e depois clicando na opção “Inserir Legenda”. Assim, poderá ser criado uma lista de ilustrações automaticamente.</w:t>
                            </w:r>
                          </w:p>
                          <w:p w14:paraId="6BB0FFF1" w14:textId="77777777" w:rsidR="00E45806" w:rsidRDefault="00E45806" w:rsidP="00E458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1E2A6" id="Caixa de Texto 8" o:spid="_x0000_s1027" type="#_x0000_t202" style="position:absolute;margin-left:0;margin-top:19.75pt;width:452.25pt;height:414.7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" fillcolor="white [3201]" strokecolor="#1f4d78 [1608]" strokeweight=".5pt">
                <v:textbox>
                  <w:txbxContent>
                    <w:p w14:paraId="67704E8C" w14:textId="77777777" w:rsidR="00E45806" w:rsidRPr="00E45806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center"/>
                        <w:rPr>
                          <w:rFonts w:ascii="Arial" w:hAnsi="Arial"/>
                          <w:b/>
                          <w:color w:val="1F4E79" w:themeColor="accent5" w:themeShade="8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5806">
                        <w:rPr>
                          <w:rFonts w:ascii="Arial" w:hAnsi="Arial"/>
                          <w:b/>
                          <w:color w:val="1F4E79" w:themeColor="accent5" w:themeShade="80"/>
                          <w:sz w:val="40"/>
                          <w:szCs w:val="3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DICA - ILUSTRAÇÕES</w:t>
                      </w:r>
                    </w:p>
                    <w:p w14:paraId="5A824B84" w14:textId="77777777" w:rsidR="00E45806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ascii="Arial" w:hAnsi="Arial"/>
                        </w:rPr>
                      </w:pPr>
                    </w:p>
                    <w:p w14:paraId="5397EE0E" w14:textId="79151502" w:rsidR="00E45806" w:rsidRDefault="00E45806" w:rsidP="00E45806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>As ilustrações (imagens, gráficos etc.) sempre são complicadas para utilizar no documento. Quando simplesmente copiamos e colamos no documento e tentamos movimentar, geralmente ela</w:t>
                      </w:r>
                      <w:r w:rsidR="00C80C63">
                        <w:rPr>
                          <w:rFonts w:cstheme="minorHAnsi"/>
                          <w:szCs w:val="24"/>
                        </w:rPr>
                        <w:t>s</w:t>
                      </w:r>
                      <w:r w:rsidRPr="003305EC">
                        <w:rPr>
                          <w:rFonts w:cstheme="minorHAnsi"/>
                          <w:szCs w:val="24"/>
                        </w:rPr>
                        <w:t xml:space="preserve"> apresenta</w:t>
                      </w:r>
                      <w:r w:rsidR="00C80C63">
                        <w:rPr>
                          <w:rFonts w:cstheme="minorHAnsi"/>
                          <w:szCs w:val="24"/>
                        </w:rPr>
                        <w:t>m</w:t>
                      </w:r>
                      <w:r w:rsidRPr="003305EC">
                        <w:rPr>
                          <w:rFonts w:cstheme="minorHAnsi"/>
                          <w:szCs w:val="24"/>
                        </w:rPr>
                        <w:t xml:space="preserve"> certa resistência para serem ajustadas na posição que queremos. Isso acontece, porque elas estão organizadas por padrão com a quebra de texto automática “Alinhado com o Texto”. Para poder movimentar a imagem facilmente você deve mudar a formatação da quebra de texto. Realize o seguinte procedimento:</w:t>
                      </w:r>
                    </w:p>
                    <w:p w14:paraId="06946688" w14:textId="77777777" w:rsidR="00E45806" w:rsidRPr="003305EC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062E21E9" w14:textId="77777777" w:rsidR="00E45806" w:rsidRPr="003305EC" w:rsidRDefault="00E45806" w:rsidP="00E4580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Clique sobre a imagem para selecioná-la;</w:t>
                      </w:r>
                    </w:p>
                    <w:p w14:paraId="32D7AB75" w14:textId="77777777" w:rsidR="00E45806" w:rsidRPr="003305EC" w:rsidRDefault="00E45806" w:rsidP="00E4580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Aparecerá no menu 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Ferramentas de Imagem - Formato de Imagem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”. Clique sobre ela;</w:t>
                      </w:r>
                    </w:p>
                    <w:p w14:paraId="16D969BE" w14:textId="77777777" w:rsidR="00E45806" w:rsidRPr="003305EC" w:rsidRDefault="00E45806" w:rsidP="00E45806">
                      <w:pPr>
                        <w:pStyle w:val="PargrafodaLista"/>
                        <w:numPr>
                          <w:ilvl w:val="0"/>
                          <w:numId w:val="3"/>
                        </w:numPr>
                        <w:tabs>
                          <w:tab w:val="left" w:pos="3630"/>
                        </w:tabs>
                        <w:spacing w:after="0" w:line="240" w:lineRule="auto"/>
                        <w:ind w:left="283" w:hanging="357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Na faixa de opção que abrirá, vá até a barra de ferramentas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Organizar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 e clique na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Quebra de Texto Automática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>” e escolha a opção “</w:t>
                      </w:r>
                      <w:r w:rsidRPr="003305E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Atrás do Texto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>”</w:t>
                      </w:r>
                      <w:r w:rsidRPr="003305EC">
                        <w:rPr>
                          <w:rFonts w:cstheme="minorHAnsi"/>
                          <w:sz w:val="24"/>
                          <w:szCs w:val="24"/>
                        </w:rPr>
                        <w:t xml:space="preserve"> ou “Em frente ao texto”. </w:t>
                      </w:r>
                    </w:p>
                    <w:p w14:paraId="2DBA6761" w14:textId="77777777" w:rsidR="00E45806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631CC768" w14:textId="77777777" w:rsidR="00E45806" w:rsidRPr="003305EC" w:rsidRDefault="00E45806" w:rsidP="00E45806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 xml:space="preserve">Agora, a imagem poderá ser manipulada facilmente, e ser arrastada </w:t>
                      </w:r>
                      <w:r>
                        <w:rPr>
                          <w:rFonts w:cstheme="minorHAnsi"/>
                          <w:szCs w:val="24"/>
                        </w:rPr>
                        <w:t xml:space="preserve">no documento </w:t>
                      </w:r>
                      <w:r w:rsidRPr="003305EC">
                        <w:rPr>
                          <w:rFonts w:cstheme="minorHAnsi"/>
                          <w:szCs w:val="24"/>
                        </w:rPr>
                        <w:t xml:space="preserve">para a área que deseja. </w:t>
                      </w:r>
                    </w:p>
                    <w:p w14:paraId="621AD272" w14:textId="77777777" w:rsidR="00E45806" w:rsidRPr="003305EC" w:rsidRDefault="00E45806" w:rsidP="00E45806">
                      <w:pPr>
                        <w:tabs>
                          <w:tab w:val="left" w:pos="3630"/>
                        </w:tabs>
                        <w:spacing w:after="0" w:line="24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</w:p>
                    <w:p w14:paraId="3A084E4F" w14:textId="77777777" w:rsidR="00E45806" w:rsidRPr="003305EC" w:rsidRDefault="00E45806" w:rsidP="00E45806">
                      <w:pPr>
                        <w:tabs>
                          <w:tab w:val="left" w:pos="3630"/>
                        </w:tabs>
                        <w:spacing w:after="0" w:line="360" w:lineRule="auto"/>
                        <w:jc w:val="both"/>
                        <w:rPr>
                          <w:rFonts w:cstheme="minorHAnsi"/>
                          <w:szCs w:val="24"/>
                        </w:rPr>
                      </w:pPr>
                      <w:r w:rsidRPr="003305EC">
                        <w:rPr>
                          <w:rFonts w:cstheme="minorHAnsi"/>
                          <w:szCs w:val="24"/>
                        </w:rPr>
                        <w:t>Sugerimos que insira legenda nas ilustrações clicando com o lado direto do mouse sobre ela e depois clicando na opção “Inserir Legenda”. Assim, poderá ser criado uma lista de ilustrações automaticamente.</w:t>
                      </w:r>
                    </w:p>
                    <w:p w14:paraId="6BB0FFF1" w14:textId="77777777" w:rsidR="00E45806" w:rsidRDefault="00E45806" w:rsidP="00E45806"/>
                  </w:txbxContent>
                </v:textbox>
                <w10:wrap anchorx="page"/>
              </v:shape>
            </w:pict>
          </mc:Fallback>
        </mc:AlternateContent>
      </w:r>
      <w:r>
        <w:tab/>
      </w:r>
    </w:p>
    <w:sectPr w:rsidR="00E45806" w:rsidRPr="00E45806" w:rsidSect="005111B9">
      <w:headerReference w:type="default" r:id="rId18"/>
      <w:footerReference w:type="default" r:id="rId19"/>
      <w:pgSz w:w="11906" w:h="16838"/>
      <w:pgMar w:top="1701" w:right="1134" w:bottom="1134" w:left="1701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7077" w14:textId="77777777" w:rsidR="000010ED" w:rsidRDefault="000010ED" w:rsidP="00C27D44">
      <w:pPr>
        <w:spacing w:after="0" w:line="240" w:lineRule="auto"/>
      </w:pPr>
      <w:r>
        <w:separator/>
      </w:r>
    </w:p>
  </w:endnote>
  <w:endnote w:type="continuationSeparator" w:id="0">
    <w:p w14:paraId="5AA6A1A6" w14:textId="77777777" w:rsidR="000010ED" w:rsidRDefault="000010ED" w:rsidP="00C27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imbus Roman No9 L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RRAOD+NimbusRomNo9L-ReguIt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65397069"/>
      <w:docPartObj>
        <w:docPartGallery w:val="Page Numbers (Bottom of Page)"/>
        <w:docPartUnique/>
      </w:docPartObj>
    </w:sdtPr>
    <w:sdtEndPr/>
    <w:sdtContent>
      <w:p w14:paraId="031D5C57" w14:textId="0956CFF9" w:rsidR="005111B9" w:rsidRPr="005111B9" w:rsidRDefault="000010ED">
        <w:pPr>
          <w:pStyle w:val="Rodap"/>
          <w:jc w:val="right"/>
          <w:rPr>
            <w:rFonts w:ascii="Times New Roman" w:hAnsi="Times New Roman" w:cs="Times New Roman"/>
          </w:rPr>
        </w:pPr>
      </w:p>
    </w:sdtContent>
  </w:sdt>
  <w:p w14:paraId="4D1E1D01" w14:textId="77777777" w:rsidR="005111B9" w:rsidRDefault="005111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231586855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3CCD62E8" w14:textId="77777777" w:rsidR="005111B9" w:rsidRPr="001A3736" w:rsidRDefault="005111B9">
        <w:pPr>
          <w:pStyle w:val="Rodap"/>
          <w:jc w:val="right"/>
          <w:rPr>
            <w:rFonts w:ascii="Times New Roman" w:hAnsi="Times New Roman" w:cs="Times New Roman"/>
            <w:sz w:val="20"/>
            <w:szCs w:val="18"/>
          </w:rPr>
        </w:pPr>
        <w:r w:rsidRPr="001A3736">
          <w:rPr>
            <w:rFonts w:ascii="Times New Roman" w:hAnsi="Times New Roman" w:cs="Times New Roman"/>
            <w:sz w:val="20"/>
            <w:szCs w:val="18"/>
          </w:rPr>
          <w:fldChar w:fldCharType="begin"/>
        </w:r>
        <w:r w:rsidRPr="001A3736">
          <w:rPr>
            <w:rFonts w:ascii="Times New Roman" w:hAnsi="Times New Roman" w:cs="Times New Roman"/>
            <w:sz w:val="20"/>
            <w:szCs w:val="18"/>
          </w:rPr>
          <w:instrText>PAGE   \* MERGEFORMAT</w:instrText>
        </w:r>
        <w:r w:rsidRPr="001A3736">
          <w:rPr>
            <w:rFonts w:ascii="Times New Roman" w:hAnsi="Times New Roman" w:cs="Times New Roman"/>
            <w:sz w:val="20"/>
            <w:szCs w:val="18"/>
          </w:rPr>
          <w:fldChar w:fldCharType="separate"/>
        </w:r>
        <w:r w:rsidRPr="001A3736">
          <w:rPr>
            <w:rFonts w:ascii="Times New Roman" w:hAnsi="Times New Roman" w:cs="Times New Roman"/>
            <w:sz w:val="20"/>
            <w:szCs w:val="18"/>
          </w:rPr>
          <w:t>2</w:t>
        </w:r>
        <w:r w:rsidRPr="001A3736">
          <w:rPr>
            <w:rFonts w:ascii="Times New Roman" w:hAnsi="Times New Roman" w:cs="Times New Roman"/>
            <w:sz w:val="20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4F4AC" w14:textId="77777777" w:rsidR="000010ED" w:rsidRDefault="000010ED" w:rsidP="00C27D44">
      <w:pPr>
        <w:spacing w:after="0" w:line="240" w:lineRule="auto"/>
      </w:pPr>
      <w:r>
        <w:separator/>
      </w:r>
    </w:p>
  </w:footnote>
  <w:footnote w:type="continuationSeparator" w:id="0">
    <w:p w14:paraId="25972FD2" w14:textId="77777777" w:rsidR="000010ED" w:rsidRDefault="000010ED" w:rsidP="00C27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A5D2" w14:textId="77777777" w:rsidR="001D4107" w:rsidRDefault="001D4107" w:rsidP="0071120D">
    <w:pPr>
      <w:pStyle w:val="Cabealho"/>
      <w:widowControl w:val="0"/>
      <w:tabs>
        <w:tab w:val="num" w:pos="283"/>
        <w:tab w:val="center" w:pos="4961"/>
        <w:tab w:val="right" w:pos="9922"/>
      </w:tabs>
      <w:ind w:left="283" w:hanging="28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59F28" w14:textId="727AA774" w:rsidR="00C27D44" w:rsidRDefault="00C27D44" w:rsidP="00C27D44">
    <w:pPr>
      <w:pStyle w:val="Cabealho"/>
      <w:tabs>
        <w:tab w:val="clear" w:pos="4252"/>
        <w:tab w:val="clear" w:pos="8504"/>
        <w:tab w:val="left" w:pos="79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4B5"/>
    <w:multiLevelType w:val="hybridMultilevel"/>
    <w:tmpl w:val="40B252FC"/>
    <w:lvl w:ilvl="0" w:tplc="F46C6CE0">
      <w:start w:val="1"/>
      <w:numFmt w:val="decimal"/>
      <w:lvlText w:val="%1 - 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41E07"/>
    <w:multiLevelType w:val="multilevel"/>
    <w:tmpl w:val="84AC2322"/>
    <w:lvl w:ilvl="0">
      <w:start w:val="1"/>
      <w:numFmt w:val="bullet"/>
      <w:lvlText w:val=""/>
      <w:lvlJc w:val="left"/>
      <w:pPr>
        <w:tabs>
          <w:tab w:val="num" w:pos="1570"/>
        </w:tabs>
        <w:ind w:left="1570" w:hanging="360"/>
      </w:pPr>
      <w:rPr>
        <w:rFonts w:ascii="Symbol" w:hAnsi="Symbol" w:hint="default"/>
        <w:color w:val="000000" w:themeColor="text1"/>
      </w:rPr>
    </w:lvl>
    <w:lvl w:ilvl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>
      <w:start w:val="1"/>
      <w:numFmt w:val="decimal"/>
      <w:lvlText w:val="%3."/>
      <w:lvlJc w:val="left"/>
      <w:pPr>
        <w:tabs>
          <w:tab w:val="num" w:pos="2290"/>
        </w:tabs>
        <w:ind w:left="2290" w:hanging="360"/>
      </w:pPr>
    </w:lvl>
    <w:lvl w:ilvl="3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>
      <w:start w:val="1"/>
      <w:numFmt w:val="decimal"/>
      <w:lvlText w:val="%5."/>
      <w:lvlJc w:val="left"/>
      <w:pPr>
        <w:tabs>
          <w:tab w:val="num" w:pos="3010"/>
        </w:tabs>
        <w:ind w:left="3010" w:hanging="360"/>
      </w:pPr>
    </w:lvl>
    <w:lvl w:ilvl="5">
      <w:start w:val="1"/>
      <w:numFmt w:val="decimal"/>
      <w:lvlText w:val="%6."/>
      <w:lvlJc w:val="left"/>
      <w:pPr>
        <w:tabs>
          <w:tab w:val="num" w:pos="3370"/>
        </w:tabs>
        <w:ind w:left="3370" w:hanging="360"/>
      </w:pPr>
    </w:lvl>
    <w:lvl w:ilvl="6">
      <w:start w:val="1"/>
      <w:numFmt w:val="decimal"/>
      <w:lvlText w:val="%7."/>
      <w:lvlJc w:val="left"/>
      <w:pPr>
        <w:tabs>
          <w:tab w:val="num" w:pos="3730"/>
        </w:tabs>
        <w:ind w:left="3730" w:hanging="360"/>
      </w:pPr>
    </w:lvl>
    <w:lvl w:ilvl="7">
      <w:start w:val="1"/>
      <w:numFmt w:val="decimal"/>
      <w:lvlText w:val="%8."/>
      <w:lvlJc w:val="left"/>
      <w:pPr>
        <w:tabs>
          <w:tab w:val="num" w:pos="4090"/>
        </w:tabs>
        <w:ind w:left="4090" w:hanging="360"/>
      </w:pPr>
    </w:lvl>
    <w:lvl w:ilvl="8">
      <w:start w:val="1"/>
      <w:numFmt w:val="decimal"/>
      <w:lvlText w:val="%9."/>
      <w:lvlJc w:val="left"/>
      <w:pPr>
        <w:tabs>
          <w:tab w:val="num" w:pos="4450"/>
        </w:tabs>
        <w:ind w:left="4450" w:hanging="360"/>
      </w:pPr>
    </w:lvl>
  </w:abstractNum>
  <w:abstractNum w:abstractNumId="2" w15:restartNumberingAfterBreak="0">
    <w:nsid w:val="7C117A1F"/>
    <w:multiLevelType w:val="multilevel"/>
    <w:tmpl w:val="3EE6825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540" w:hanging="405"/>
      </w:pPr>
    </w:lvl>
    <w:lvl w:ilvl="2">
      <w:start w:val="1"/>
      <w:numFmt w:val="decimal"/>
      <w:isLgl/>
      <w:lvlText w:val="%1.%2.%3"/>
      <w:lvlJc w:val="left"/>
      <w:pPr>
        <w:ind w:left="1724" w:hanging="720"/>
      </w:pPr>
    </w:lvl>
    <w:lvl w:ilvl="3">
      <w:start w:val="1"/>
      <w:numFmt w:val="decimal"/>
      <w:isLgl/>
      <w:lvlText w:val="%1.%2.%3.%4"/>
      <w:lvlJc w:val="left"/>
      <w:pPr>
        <w:ind w:left="2444" w:hanging="1080"/>
      </w:pPr>
    </w:lvl>
    <w:lvl w:ilvl="4">
      <w:start w:val="1"/>
      <w:numFmt w:val="decimal"/>
      <w:isLgl/>
      <w:lvlText w:val="%1.%2.%3.%4.%5"/>
      <w:lvlJc w:val="left"/>
      <w:pPr>
        <w:ind w:left="2804" w:hanging="1080"/>
      </w:pPr>
    </w:lvl>
    <w:lvl w:ilvl="5">
      <w:start w:val="1"/>
      <w:numFmt w:val="decimal"/>
      <w:isLgl/>
      <w:lvlText w:val="%1.%2.%3.%4.%5.%6"/>
      <w:lvlJc w:val="left"/>
      <w:pPr>
        <w:ind w:left="3524" w:hanging="1440"/>
      </w:pPr>
    </w:lvl>
    <w:lvl w:ilvl="6">
      <w:start w:val="1"/>
      <w:numFmt w:val="decimal"/>
      <w:isLgl/>
      <w:lvlText w:val="%1.%2.%3.%4.%5.%6.%7"/>
      <w:lvlJc w:val="left"/>
      <w:pPr>
        <w:ind w:left="3884" w:hanging="1440"/>
      </w:p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</w:lvl>
  </w:abstractNum>
  <w:num w:numId="1" w16cid:durableId="1510411715">
    <w:abstractNumId w:val="1"/>
  </w:num>
  <w:num w:numId="2" w16cid:durableId="21370649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416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B4"/>
    <w:rsid w:val="000010ED"/>
    <w:rsid w:val="00062DD5"/>
    <w:rsid w:val="000D6702"/>
    <w:rsid w:val="000F49BD"/>
    <w:rsid w:val="00123E70"/>
    <w:rsid w:val="001635CA"/>
    <w:rsid w:val="00164D44"/>
    <w:rsid w:val="00172618"/>
    <w:rsid w:val="001801BB"/>
    <w:rsid w:val="001A3736"/>
    <w:rsid w:val="001A4F19"/>
    <w:rsid w:val="001B7CE0"/>
    <w:rsid w:val="001D1455"/>
    <w:rsid w:val="001D4107"/>
    <w:rsid w:val="001D46E4"/>
    <w:rsid w:val="001E359D"/>
    <w:rsid w:val="001F37E2"/>
    <w:rsid w:val="00241EA8"/>
    <w:rsid w:val="00283F9F"/>
    <w:rsid w:val="002A7080"/>
    <w:rsid w:val="002C0E45"/>
    <w:rsid w:val="002E2A08"/>
    <w:rsid w:val="0032171E"/>
    <w:rsid w:val="00336D61"/>
    <w:rsid w:val="00357088"/>
    <w:rsid w:val="003772FB"/>
    <w:rsid w:val="00386051"/>
    <w:rsid w:val="003943FA"/>
    <w:rsid w:val="003C1040"/>
    <w:rsid w:val="003C12AD"/>
    <w:rsid w:val="003D7190"/>
    <w:rsid w:val="00412C9D"/>
    <w:rsid w:val="0043492D"/>
    <w:rsid w:val="004500B4"/>
    <w:rsid w:val="004A78DF"/>
    <w:rsid w:val="004F6CF5"/>
    <w:rsid w:val="005111B9"/>
    <w:rsid w:val="005227FD"/>
    <w:rsid w:val="00560A99"/>
    <w:rsid w:val="0057071B"/>
    <w:rsid w:val="005A56B9"/>
    <w:rsid w:val="005A6B5F"/>
    <w:rsid w:val="0067365E"/>
    <w:rsid w:val="006740A8"/>
    <w:rsid w:val="006C6E70"/>
    <w:rsid w:val="00714EC1"/>
    <w:rsid w:val="007371F4"/>
    <w:rsid w:val="0075521A"/>
    <w:rsid w:val="007600FE"/>
    <w:rsid w:val="0077231E"/>
    <w:rsid w:val="00785281"/>
    <w:rsid w:val="007B642B"/>
    <w:rsid w:val="007D1C04"/>
    <w:rsid w:val="007D5C39"/>
    <w:rsid w:val="007E4747"/>
    <w:rsid w:val="007F5090"/>
    <w:rsid w:val="00804A50"/>
    <w:rsid w:val="00853B93"/>
    <w:rsid w:val="008856E4"/>
    <w:rsid w:val="008B1E3E"/>
    <w:rsid w:val="008C62E6"/>
    <w:rsid w:val="008F41FB"/>
    <w:rsid w:val="009423B8"/>
    <w:rsid w:val="00963D62"/>
    <w:rsid w:val="0098415D"/>
    <w:rsid w:val="009D74E8"/>
    <w:rsid w:val="009E30F0"/>
    <w:rsid w:val="00A41DFF"/>
    <w:rsid w:val="00A46A1F"/>
    <w:rsid w:val="00A71599"/>
    <w:rsid w:val="00A82816"/>
    <w:rsid w:val="00AE0B7D"/>
    <w:rsid w:val="00B306B4"/>
    <w:rsid w:val="00B3401C"/>
    <w:rsid w:val="00B52FC3"/>
    <w:rsid w:val="00B56777"/>
    <w:rsid w:val="00B74AFA"/>
    <w:rsid w:val="00B77E1B"/>
    <w:rsid w:val="00C27D44"/>
    <w:rsid w:val="00C303BA"/>
    <w:rsid w:val="00C66083"/>
    <w:rsid w:val="00C70DF0"/>
    <w:rsid w:val="00C80C63"/>
    <w:rsid w:val="00C872A0"/>
    <w:rsid w:val="00C93773"/>
    <w:rsid w:val="00CA0E4A"/>
    <w:rsid w:val="00CA3323"/>
    <w:rsid w:val="00CB34CB"/>
    <w:rsid w:val="00CD264E"/>
    <w:rsid w:val="00CE079A"/>
    <w:rsid w:val="00CF154A"/>
    <w:rsid w:val="00D57BB3"/>
    <w:rsid w:val="00D66D43"/>
    <w:rsid w:val="00D75807"/>
    <w:rsid w:val="00E42492"/>
    <w:rsid w:val="00E45806"/>
    <w:rsid w:val="00E57AB2"/>
    <w:rsid w:val="00E62159"/>
    <w:rsid w:val="00E76318"/>
    <w:rsid w:val="00E779B9"/>
    <w:rsid w:val="00EF141F"/>
    <w:rsid w:val="00F0582C"/>
    <w:rsid w:val="00FE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8C14"/>
  <w15:chartTrackingRefBased/>
  <w15:docId w15:val="{4BED222E-D6B8-4DD3-9062-50A9498D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4107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4107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27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7D44"/>
  </w:style>
  <w:style w:type="paragraph" w:styleId="Rodap">
    <w:name w:val="footer"/>
    <w:basedOn w:val="Normal"/>
    <w:link w:val="RodapChar"/>
    <w:uiPriority w:val="99"/>
    <w:unhideWhenUsed/>
    <w:rsid w:val="00C27D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D44"/>
  </w:style>
  <w:style w:type="character" w:customStyle="1" w:styleId="Ttulo1Char">
    <w:name w:val="Título 1 Char"/>
    <w:basedOn w:val="Fontepargpadro"/>
    <w:link w:val="Ttulo1"/>
    <w:uiPriority w:val="9"/>
    <w:rsid w:val="001D41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41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1D4107"/>
    <w:rPr>
      <w:color w:val="0000FF"/>
      <w:u w:val="single"/>
    </w:rPr>
  </w:style>
  <w:style w:type="paragraph" w:customStyle="1" w:styleId="Corpodotexto">
    <w:name w:val="Corpo do texto"/>
    <w:basedOn w:val="Normal"/>
    <w:rsid w:val="001D4107"/>
    <w:pPr>
      <w:widowControl w:val="0"/>
      <w:suppressAutoHyphens/>
      <w:spacing w:after="120" w:line="360" w:lineRule="auto"/>
      <w:ind w:firstLine="850"/>
      <w:jc w:val="both"/>
    </w:pPr>
    <w:rPr>
      <w:rFonts w:ascii="Arial" w:eastAsia="DejaVu Sans" w:hAnsi="Arial" w:cs="DejaVu Sans"/>
      <w:szCs w:val="24"/>
      <w:lang w:eastAsia="pt-BR"/>
    </w:rPr>
  </w:style>
  <w:style w:type="paragraph" w:customStyle="1" w:styleId="Contedodatabela">
    <w:name w:val="Conteúdo da tabela"/>
    <w:basedOn w:val="Normal"/>
    <w:rsid w:val="001D4107"/>
    <w:pPr>
      <w:widowControl w:val="0"/>
      <w:suppressLineNumbers/>
      <w:suppressAutoHyphens/>
      <w:spacing w:after="0" w:line="240" w:lineRule="auto"/>
    </w:pPr>
    <w:rPr>
      <w:rFonts w:ascii="Nimbus Roman No9 L" w:eastAsia="DejaVu Sans" w:hAnsi="Nimbus Roman No9 L" w:cs="DejaVu Sans"/>
      <w:szCs w:val="24"/>
      <w:lang w:eastAsia="pt-BR"/>
    </w:rPr>
  </w:style>
  <w:style w:type="paragraph" w:customStyle="1" w:styleId="Ttulodosumrio">
    <w:name w:val="Título do sumário"/>
    <w:basedOn w:val="Normal"/>
    <w:rsid w:val="001D4107"/>
    <w:pPr>
      <w:keepNext/>
      <w:widowControl w:val="0"/>
      <w:suppressLineNumbers/>
      <w:suppressAutoHyphens/>
      <w:spacing w:after="283" w:line="240" w:lineRule="auto"/>
      <w:jc w:val="center"/>
    </w:pPr>
    <w:rPr>
      <w:rFonts w:ascii="Arial" w:eastAsia="DejaVu Sans" w:hAnsi="Arial" w:cs="DejaVu Sans"/>
      <w:b/>
      <w:bCs/>
      <w:szCs w:val="32"/>
      <w:lang w:eastAsia="pt-BR"/>
    </w:rPr>
  </w:style>
  <w:style w:type="paragraph" w:styleId="Sumrio1">
    <w:name w:val="toc 1"/>
    <w:basedOn w:val="Normal"/>
    <w:uiPriority w:val="39"/>
    <w:rsid w:val="001D4107"/>
    <w:pPr>
      <w:widowControl w:val="0"/>
      <w:suppressAutoHyphens/>
      <w:spacing w:before="120" w:after="120" w:line="240" w:lineRule="auto"/>
    </w:pPr>
    <w:rPr>
      <w:rFonts w:ascii="Calibri" w:eastAsia="DejaVu Sans" w:hAnsi="Calibri" w:cs="DejaVu Sans"/>
      <w:b/>
      <w:bCs/>
      <w:caps/>
      <w:sz w:val="20"/>
      <w:szCs w:val="20"/>
      <w:lang w:eastAsia="pt-BR"/>
    </w:rPr>
  </w:style>
  <w:style w:type="paragraph" w:styleId="Sumrio2">
    <w:name w:val="toc 2"/>
    <w:basedOn w:val="Normal"/>
    <w:uiPriority w:val="39"/>
    <w:rsid w:val="001D4107"/>
    <w:pPr>
      <w:widowControl w:val="0"/>
      <w:suppressAutoHyphens/>
      <w:spacing w:after="0" w:line="240" w:lineRule="auto"/>
      <w:ind w:left="240"/>
    </w:pPr>
    <w:rPr>
      <w:rFonts w:ascii="Calibri" w:eastAsia="DejaVu Sans" w:hAnsi="Calibri" w:cs="DejaVu Sans"/>
      <w:smallCaps/>
      <w:sz w:val="20"/>
      <w:szCs w:val="20"/>
      <w:lang w:eastAsia="pt-BR"/>
    </w:rPr>
  </w:style>
  <w:style w:type="paragraph" w:customStyle="1" w:styleId="Tabela">
    <w:name w:val="Tabela"/>
    <w:basedOn w:val="Legenda"/>
    <w:rsid w:val="001D4107"/>
    <w:pPr>
      <w:widowControl w:val="0"/>
      <w:suppressLineNumbers/>
      <w:suppressAutoHyphens/>
      <w:spacing w:before="120" w:after="120"/>
      <w:jc w:val="center"/>
    </w:pPr>
    <w:rPr>
      <w:rFonts w:ascii="Nimbus Roman No9 L" w:eastAsia="DejaVu Sans" w:hAnsi="Nimbus Roman No9 L" w:cs="DejaVu Sans"/>
      <w:i w:val="0"/>
      <w:color w:val="auto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D410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acomgrade">
    <w:name w:val="Table Grid"/>
    <w:basedOn w:val="Tabelanormal"/>
    <w:uiPriority w:val="39"/>
    <w:rsid w:val="006C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412C9D"/>
    <w:pPr>
      <w:ind w:left="720"/>
      <w:contextualSpacing/>
    </w:pPr>
    <w:rPr>
      <w:sz w:val="22"/>
    </w:rPr>
  </w:style>
  <w:style w:type="character" w:styleId="nfase">
    <w:name w:val="Emphasis"/>
    <w:basedOn w:val="Fontepargpadro"/>
    <w:uiPriority w:val="20"/>
    <w:qFormat/>
    <w:rsid w:val="001635CA"/>
    <w:rPr>
      <w:i/>
      <w:iCs/>
    </w:rPr>
  </w:style>
  <w:style w:type="paragraph" w:styleId="CabealhodoSumrio">
    <w:name w:val="TOC Heading"/>
    <w:basedOn w:val="Ttulo1"/>
    <w:next w:val="Normal"/>
    <w:uiPriority w:val="39"/>
    <w:unhideWhenUsed/>
    <w:qFormat/>
    <w:rsid w:val="009D74E8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EF141F"/>
    <w:pPr>
      <w:spacing w:after="100"/>
      <w:ind w:left="440"/>
    </w:pPr>
    <w:rPr>
      <w:rFonts w:eastAsiaTheme="minorEastAsia" w:cs="Times New Roman"/>
      <w:sz w:val="2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lanalto.gov.br/ccivil_03/Leis/L6938.ht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positorio.ufsm.br/bitstream/handle/1/693/Barbosa_Veronica_Machado.pdf?sequence=1&amp;isAllowed=y" TargetMode="External"/><Relationship Id="rId17" Type="http://schemas.openxmlformats.org/officeDocument/2006/relationships/image" Target="media/image2.jpg"/><Relationship Id="rId2" Type="http://schemas.openxmlformats.org/officeDocument/2006/relationships/numbering" Target="numbering.xml"/><Relationship Id="rId16" Type="http://schemas.openxmlformats.org/officeDocument/2006/relationships/hyperlink" Target="https://cidades.ibge.gov.br/brasil/pa/breu-branco/panoram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t.wikipedia.org/wiki/Ficheiro:Para_Municip_BreuBranco.sv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positorio.unesp.br/bitstream/handle/11449/154210/freitas_nta_dr_prud.pdf?sequence=3&amp;isAllowed=y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idade-brasil.com.br/municipio-breu-branco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2F2D-E9EF-48AA-8AB5-61BE6273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20</Pages>
  <Words>2155</Words>
  <Characters>11638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Júnior Almeida</dc:creator>
  <cp:keywords/>
  <dc:description/>
  <cp:lastModifiedBy>Júnior Almeida</cp:lastModifiedBy>
  <cp:revision>78</cp:revision>
  <dcterms:created xsi:type="dcterms:W3CDTF">2023-03-21T13:29:00Z</dcterms:created>
  <dcterms:modified xsi:type="dcterms:W3CDTF">2023-04-28T13:28:00Z</dcterms:modified>
</cp:coreProperties>
</file>